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proofErr w:type="spellStart"/>
      <w:r w:rsidRPr="00080110">
        <w:rPr>
          <w:highlight w:val="yellow"/>
        </w:rPr>
        <w:lastRenderedPageBreak/>
        <w:t>tdf-</w:t>
      </w:r>
      <w:proofErr w:type="gramStart"/>
      <w:r w:rsidRPr="00080110">
        <w:rPr>
          <w:highlight w:val="yellow"/>
        </w:rPr>
        <w:t>demo.component</w:t>
      </w:r>
      <w:proofErr w:type="gramEnd"/>
      <w:r w:rsidRPr="00080110">
        <w:rPr>
          <w:highlight w:val="yellow"/>
        </w:rPr>
        <w:t>.ts</w:t>
      </w:r>
      <w:proofErr w:type="spellEnd"/>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xml:space="preserve">, even you can create </w:t>
      </w:r>
      <w:proofErr w:type="gramStart"/>
      <w:r w:rsidR="00820D6E">
        <w:t>validator’s</w:t>
      </w:r>
      <w:proofErr w:type="gramEnd"/>
      <w:r w:rsidR="00820D6E">
        <w:t xml:space="preserve">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w:t>
      </w:r>
      <w:proofErr w:type="spellStart"/>
      <w:r w:rsidR="00791161">
        <w:t>NgModule</w:t>
      </w:r>
      <w:proofErr w:type="spellEnd"/>
      <w:r w:rsidR="00791161">
        <w:t xml:space="preserv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proofErr w:type="gramStart"/>
      <w:r w:rsidRPr="00BD0EB5">
        <w:rPr>
          <w:highlight w:val="yellow"/>
        </w:rPr>
        <w:t>app.module</w:t>
      </w:r>
      <w:proofErr w:type="gramEnd"/>
      <w:r w:rsidRPr="00BD0EB5">
        <w:rPr>
          <w:highlight w:val="yellow"/>
        </w:rPr>
        <w:t>.ts</w:t>
      </w:r>
    </w:p>
    <w:p w14:paraId="1438EBD8" w14:textId="617534DF" w:rsidR="00694091" w:rsidRPr="00694091" w:rsidRDefault="00694091" w:rsidP="00694091">
      <w:pPr>
        <w:ind w:left="0" w:firstLine="0"/>
      </w:pPr>
      <w:r w:rsidRPr="00694091">
        <w:t xml:space="preserve">import </w:t>
      </w:r>
      <w:proofErr w:type="gramStart"/>
      <w:r w:rsidRPr="00694091">
        <w:t>{ FormsModule</w:t>
      </w:r>
      <w:proofErr w:type="gramEnd"/>
      <w:r w:rsidRPr="00694091">
        <w:t xml:space="preserve">, </w:t>
      </w:r>
      <w:proofErr w:type="gramStart"/>
      <w:r w:rsidRPr="00694091">
        <w:t>ReactiveFormsModule }</w:t>
      </w:r>
      <w:proofErr w:type="gramEnd"/>
      <w:r w:rsidRPr="00694091">
        <w:t xml:space="preserve"> from '@angular/</w:t>
      </w:r>
      <w:proofErr w:type="gramStart"/>
      <w:r w:rsidRPr="00694091">
        <w:t>forms'</w:t>
      </w:r>
      <w:proofErr w:type="gramEnd"/>
      <w:r w:rsidRPr="00694091">
        <w:t>;</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 xml:space="preserve">Generate the component </w:t>
      </w:r>
      <w:proofErr w:type="spellStart"/>
      <w:r w:rsidRPr="00B91669">
        <w:rPr>
          <w:highlight w:val="yellow"/>
        </w:rPr>
        <w:t>mdf</w:t>
      </w:r>
      <w:proofErr w:type="spellEnd"/>
      <w:r w:rsidRPr="00B91669">
        <w:rPr>
          <w:highlight w:val="yellow"/>
        </w:rPr>
        <w:t>-demo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proofErr w:type="spellStart"/>
      <w:r>
        <w:t>FormBuilder</w:t>
      </w:r>
      <w:proofErr w:type="spellEnd"/>
      <w:r>
        <w:t xml:space="preserve">: It is one of the </w:t>
      </w:r>
      <w:proofErr w:type="gramStart"/>
      <w:r>
        <w:t>service</w:t>
      </w:r>
      <w:proofErr w:type="gramEnd"/>
      <w:r>
        <w:t xml:space="preserve"> that helps you to create from-controls </w:t>
      </w:r>
      <w:r w:rsidR="001563B7">
        <w:t xml:space="preserve">in an easier way, you must use this object with the help of </w:t>
      </w:r>
      <w:proofErr w:type="gramStart"/>
      <w:r w:rsidR="001563B7">
        <w:t>inject(</w:t>
      </w:r>
      <w:proofErr w:type="spellStart"/>
      <w:proofErr w:type="gramEnd"/>
      <w:r w:rsidR="001563B7">
        <w:t>FormBuilder</w:t>
      </w:r>
      <w:proofErr w:type="spellEnd"/>
      <w:r w:rsidR="001563B7">
        <w:t>)</w:t>
      </w:r>
    </w:p>
    <w:p w14:paraId="577BED70" w14:textId="440DC350" w:rsidR="00467A96" w:rsidRDefault="00467A96" w:rsidP="005162CE">
      <w:pPr>
        <w:ind w:left="0" w:firstLine="0"/>
      </w:pPr>
      <w:r>
        <w:t xml:space="preserve">builder = </w:t>
      </w:r>
      <w:proofErr w:type="gramStart"/>
      <w:r>
        <w:t>inject(</w:t>
      </w:r>
      <w:proofErr w:type="spellStart"/>
      <w:proofErr w:type="gramEnd"/>
      <w:r>
        <w:t>FormBuilder</w:t>
      </w:r>
      <w:proofErr w:type="spellEnd"/>
      <w:r>
        <w:t>);</w:t>
      </w:r>
    </w:p>
    <w:p w14:paraId="5723531C" w14:textId="664E4AF0" w:rsidR="00D41C20" w:rsidRDefault="004037A1" w:rsidP="005162CE">
      <w:pPr>
        <w:ind w:left="0" w:firstLine="0"/>
      </w:pPr>
      <w:proofErr w:type="spellStart"/>
      <w:r w:rsidRPr="004037A1">
        <w:rPr>
          <w:highlight w:val="yellow"/>
        </w:rPr>
        <w:t>mdf-</w:t>
      </w:r>
      <w:proofErr w:type="gramStart"/>
      <w:r w:rsidRPr="004037A1">
        <w:rPr>
          <w:highlight w:val="yellow"/>
        </w:rPr>
        <w:t>demo.component</w:t>
      </w:r>
      <w:proofErr w:type="gramEnd"/>
      <w:r w:rsidRPr="004037A1">
        <w:rPr>
          <w:highlight w:val="yellow"/>
        </w:rPr>
        <w:t>.ts</w:t>
      </w:r>
      <w:proofErr w:type="spellEnd"/>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 xml:space="preserve">Angular Dependency </w:t>
      </w:r>
      <w:proofErr w:type="gramStart"/>
      <w:r w:rsidRPr="001C4EFD">
        <w:rPr>
          <w:highlight w:val="yellow"/>
        </w:rPr>
        <w:t>Injection</w:t>
      </w:r>
      <w:r w:rsidR="008B28F6">
        <w:rPr>
          <w:highlight w:val="yellow"/>
        </w:rPr>
        <w:t>(</w:t>
      </w:r>
      <w:proofErr w:type="gramEnd"/>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 xml:space="preserve">All these systems use same kind of DI providers, below are some of the </w:t>
      </w:r>
      <w:proofErr w:type="gramStart"/>
      <w:r>
        <w:t>providers</w:t>
      </w:r>
      <w:proofErr w:type="gramEnd"/>
      <w:r>
        <w:t xml:space="preserve"> angular use</w:t>
      </w:r>
    </w:p>
    <w:p w14:paraId="0E7D1891" w14:textId="39DA6326" w:rsidR="00410952" w:rsidRDefault="00410952" w:rsidP="005162CE">
      <w:pPr>
        <w:ind w:left="0" w:firstLine="0"/>
      </w:pPr>
      <w:r>
        <w:t>@</w:t>
      </w:r>
      <w:proofErr w:type="gramStart"/>
      <w:r>
        <w:t>Injectable(</w:t>
      </w:r>
      <w:proofErr w:type="gramEnd"/>
      <w:r>
        <w:t>{</w:t>
      </w:r>
      <w:r>
        <w:br/>
        <w:t xml:space="preserve">   </w:t>
      </w:r>
      <w:proofErr w:type="gramStart"/>
      <w:r>
        <w:t>providedIn :</w:t>
      </w:r>
      <w:proofErr w:type="gramEnd"/>
      <w:r>
        <w:t xml:space="preserve"> ‘root’ // UserService is available throughout the application</w:t>
      </w:r>
      <w:r>
        <w:br/>
        <w:t>})</w:t>
      </w:r>
      <w:r>
        <w:br/>
        <w:t xml:space="preserve">class UserService </w:t>
      </w:r>
      <w:proofErr w:type="gramStart"/>
      <w:r>
        <w:t>{ …. }</w:t>
      </w:r>
      <w:proofErr w:type="gramEnd"/>
    </w:p>
    <w:p w14:paraId="134AA49C" w14:textId="77777777" w:rsidR="00AA69DE" w:rsidRDefault="00410952" w:rsidP="005162CE">
      <w:pPr>
        <w:ind w:left="0" w:firstLine="0"/>
      </w:pPr>
      <w:r>
        <w:t>@</w:t>
      </w:r>
      <w:proofErr w:type="gramStart"/>
      <w:r>
        <w:t>Component(</w:t>
      </w:r>
      <w:proofErr w:type="gramEnd"/>
      <w:r>
        <w:t>{</w:t>
      </w:r>
    </w:p>
    <w:p w14:paraId="36C7DD77" w14:textId="58BE302A" w:rsidR="00410952" w:rsidRDefault="00410952" w:rsidP="005162CE">
      <w:pPr>
        <w:ind w:left="0" w:firstLine="0"/>
      </w:pPr>
      <w:r>
        <w:lastRenderedPageBreak/>
        <w:br/>
        <w:t>})</w:t>
      </w:r>
      <w:r>
        <w:br/>
        <w:t>class UserComponent {</w:t>
      </w:r>
      <w:r>
        <w:br/>
        <w:t xml:space="preserve">  service = </w:t>
      </w:r>
      <w:proofErr w:type="gramStart"/>
      <w:r>
        <w:t>inject(</w:t>
      </w:r>
      <w:proofErr w:type="gramEnd"/>
      <w:r>
        <w: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 xml:space="preserve">i.e., ng </w:t>
      </w:r>
      <w:proofErr w:type="gramStart"/>
      <w:r>
        <w:t>generate</w:t>
      </w:r>
      <w:proofErr w:type="gramEnd"/>
      <w:r>
        <w:t xml:space="preserv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w:t>
      </w:r>
      <w:proofErr w:type="gramStart"/>
      <w:r w:rsidR="004B03BF">
        <w:t>User</w:t>
      </w:r>
      <w:proofErr w:type="gramEnd"/>
      <w:r w:rsidR="004B03BF">
        <w:t xml:space="preserve"> type so that Observables can emit that type</w:t>
      </w:r>
      <w:r w:rsidR="00025AE4">
        <w:t xml:space="preserve"> of data</w:t>
      </w:r>
    </w:p>
    <w:p w14:paraId="29AA44D4" w14:textId="18FB1E0C" w:rsidR="00F6378C" w:rsidRDefault="00F6378C" w:rsidP="00F6378C">
      <w:pPr>
        <w:pStyle w:val="ListParagraph"/>
        <w:ind w:firstLine="0"/>
      </w:pPr>
      <w:r>
        <w:t>ex: export const USERS = [ {….}, {…}, {…</w:t>
      </w:r>
      <w:proofErr w:type="gramStart"/>
      <w:r>
        <w:t>} ]</w:t>
      </w:r>
      <w:proofErr w:type="gramEnd"/>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xml:space="preserve">, emit the value for every 1s using setInterval or interval method of </w:t>
      </w:r>
      <w:proofErr w:type="spellStart"/>
      <w:r w:rsidR="00322807">
        <w:t>rxjs</w:t>
      </w:r>
      <w:proofErr w:type="spellEnd"/>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w:t>
      </w:r>
      <w:proofErr w:type="spellStart"/>
      <w:r w:rsidRPr="002423F7">
        <w:rPr>
          <w:highlight w:val="yellow"/>
        </w:rPr>
        <w:t>mock.ts</w:t>
      </w:r>
      <w:proofErr w:type="spellEnd"/>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proofErr w:type="gramStart"/>
      <w:r w:rsidRPr="00B87ACC">
        <w:rPr>
          <w:highlight w:val="yellow"/>
        </w:rPr>
        <w:lastRenderedPageBreak/>
        <w:t>user.service</w:t>
      </w:r>
      <w:proofErr w:type="gramEnd"/>
      <w:r w:rsidRPr="00B87ACC">
        <w:rPr>
          <w:highlight w:val="yellow"/>
        </w:rPr>
        <w:t>.ts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w:t>
      </w:r>
      <w:proofErr w:type="gramStart"/>
      <w:r w:rsidRPr="00B87ACC">
        <w:rPr>
          <w:highlight w:val="yellow"/>
        </w:rPr>
        <w:t>list.component</w:t>
      </w:r>
      <w:proofErr w:type="gramEnd"/>
      <w:r w:rsidRPr="00B87ACC">
        <w:rPr>
          <w:highlight w:val="yellow"/>
        </w:rPr>
        <w: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proofErr w:type="gramStart"/>
      <w:r w:rsidRPr="00024F78">
        <w:rPr>
          <w:highlight w:val="yellow"/>
        </w:rPr>
        <w:t>user.service</w:t>
      </w:r>
      <w:proofErr w:type="gramEnd"/>
      <w:r w:rsidRPr="00024F78">
        <w:rPr>
          <w:highlight w:val="yellow"/>
        </w:rPr>
        <w:t>.ts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w:t>
      </w:r>
      <w:proofErr w:type="gramStart"/>
      <w:r w:rsidRPr="00024F78">
        <w:rPr>
          <w:highlight w:val="yellow"/>
        </w:rPr>
        <w:t>list.component</w:t>
      </w:r>
      <w:proofErr w:type="gramEnd"/>
      <w:r w:rsidRPr="00024F78">
        <w:rPr>
          <w:highlight w:val="yellow"/>
        </w:rPr>
        <w: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proofErr w:type="spellStart"/>
      <w:r>
        <w:t>localStorage</w:t>
      </w:r>
      <w:proofErr w:type="spellEnd"/>
      <w:r>
        <w:t>: Will be available even after the browser is closed</w:t>
      </w:r>
    </w:p>
    <w:p w14:paraId="00FD02F0" w14:textId="7053F9C9" w:rsidR="00AD7EBC" w:rsidRDefault="00AD7EBC" w:rsidP="00AD7EBC">
      <w:pPr>
        <w:pStyle w:val="ListParagraph"/>
        <w:numPr>
          <w:ilvl w:val="0"/>
          <w:numId w:val="28"/>
        </w:numPr>
      </w:pPr>
      <w:proofErr w:type="spellStart"/>
      <w:r>
        <w:t>sessionStorage</w:t>
      </w:r>
      <w:proofErr w:type="spellEnd"/>
      <w:r>
        <w:t>: Will be available till you close the browser or clear using program</w:t>
      </w:r>
    </w:p>
    <w:p w14:paraId="49AF43C8" w14:textId="7FE7B000" w:rsidR="00104271" w:rsidRDefault="00104271" w:rsidP="00104271">
      <w:pPr>
        <w:ind w:left="0" w:firstLine="0"/>
      </w:pPr>
      <w:proofErr w:type="gramStart"/>
      <w:r>
        <w:t>Both</w:t>
      </w:r>
      <w:proofErr w:type="gramEnd"/>
      <w:r>
        <w:t xml:space="preserve"> object has common methods to store, remove or read</w:t>
      </w:r>
    </w:p>
    <w:p w14:paraId="2539BCFD" w14:textId="5F00628F" w:rsidR="00104271" w:rsidRDefault="00104271" w:rsidP="00104271">
      <w:pPr>
        <w:pStyle w:val="ListParagraph"/>
        <w:numPr>
          <w:ilvl w:val="0"/>
          <w:numId w:val="1"/>
        </w:numPr>
      </w:pPr>
      <w:proofErr w:type="spellStart"/>
      <w:proofErr w:type="gramStart"/>
      <w:r>
        <w:t>setItem</w:t>
      </w:r>
      <w:proofErr w:type="spellEnd"/>
      <w:r>
        <w:t>(</w:t>
      </w:r>
      <w:proofErr w:type="gramEnd"/>
      <w:r>
        <w:t xml:space="preserve">key, value): // value must be always string, if JS object </w:t>
      </w:r>
      <w:proofErr w:type="gramStart"/>
      <w:r>
        <w:t>convert</w:t>
      </w:r>
      <w:proofErr w:type="gramEnd"/>
      <w:r>
        <w:t xml:space="preserve"> to JSON</w:t>
      </w:r>
    </w:p>
    <w:p w14:paraId="0F30E19F" w14:textId="7B328A38" w:rsidR="00104271" w:rsidRDefault="00104271" w:rsidP="00104271">
      <w:pPr>
        <w:pStyle w:val="ListParagraph"/>
        <w:numPr>
          <w:ilvl w:val="0"/>
          <w:numId w:val="1"/>
        </w:numPr>
      </w:pPr>
      <w:proofErr w:type="spellStart"/>
      <w:r>
        <w:t>getItem</w:t>
      </w:r>
      <w:proofErr w:type="spellEnd"/>
      <w:r>
        <w:t>(key); // returns a string</w:t>
      </w:r>
    </w:p>
    <w:p w14:paraId="20BC8A42" w14:textId="3476E7FB" w:rsidR="00104271" w:rsidRDefault="00104271" w:rsidP="00104271">
      <w:pPr>
        <w:pStyle w:val="ListParagraph"/>
        <w:numPr>
          <w:ilvl w:val="0"/>
          <w:numId w:val="1"/>
        </w:numPr>
      </w:pPr>
      <w:proofErr w:type="spellStart"/>
      <w:r>
        <w:t>removeItem</w:t>
      </w:r>
      <w:proofErr w:type="spellEnd"/>
      <w:r>
        <w:t>(key); // removes the key &amp; value</w:t>
      </w:r>
    </w:p>
    <w:p w14:paraId="7406F543" w14:textId="11166B4A" w:rsidR="00445728" w:rsidRDefault="00445728" w:rsidP="00445728">
      <w:pPr>
        <w:ind w:left="0" w:firstLine="0"/>
      </w:pPr>
      <w:r w:rsidRPr="00445728">
        <w:rPr>
          <w:highlight w:val="yellow"/>
        </w:rPr>
        <w:t>Scenario:</w:t>
      </w:r>
      <w:r>
        <w:t xml:space="preserve"> Create a </w:t>
      </w:r>
      <w:proofErr w:type="spellStart"/>
      <w:r>
        <w:t>todo</w:t>
      </w:r>
      <w:proofErr w:type="spellEnd"/>
      <w:r>
        <w:t xml:space="preserve">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 xml:space="preserve">Generate a service that maintains the </w:t>
      </w:r>
      <w:proofErr w:type="spellStart"/>
      <w:r w:rsidRPr="00141190">
        <w:rPr>
          <w:highlight w:val="yellow"/>
        </w:rPr>
        <w:t>todo</w:t>
      </w:r>
      <w:proofErr w:type="spellEnd"/>
      <w:r w:rsidRPr="00141190">
        <w:rPr>
          <w:highlight w:val="yellow"/>
        </w:rPr>
        <w:t xml:space="preserve">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 xml:space="preserve">Add the add and read </w:t>
      </w:r>
      <w:proofErr w:type="spellStart"/>
      <w:r w:rsidRPr="00DB734D">
        <w:rPr>
          <w:highlight w:val="yellow"/>
        </w:rPr>
        <w:t>todo</w:t>
      </w:r>
      <w:proofErr w:type="spellEnd"/>
      <w:r w:rsidRPr="00DB734D">
        <w:rPr>
          <w:highlight w:val="yellow"/>
        </w:rPr>
        <w:t xml:space="preserve">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 xml:space="preserve">In the service we can create save &amp; fetch methods to store &amp; retrieve the </w:t>
      </w:r>
      <w:proofErr w:type="spellStart"/>
      <w:r w:rsidRPr="00F550BA">
        <w:rPr>
          <w:highlight w:val="yellow"/>
        </w:rPr>
        <w:t>todo</w:t>
      </w:r>
      <w:proofErr w:type="spellEnd"/>
    </w:p>
    <w:p w14:paraId="14B34EC3" w14:textId="02D5BAA1" w:rsidR="00F550BA" w:rsidRDefault="00AA69DE" w:rsidP="005162CE">
      <w:pPr>
        <w:ind w:left="0" w:firstLine="0"/>
      </w:pPr>
      <w:r>
        <w:t xml:space="preserve">Use this below code in the service to add the </w:t>
      </w:r>
      <w:proofErr w:type="spellStart"/>
      <w:r>
        <w:t>todo</w:t>
      </w:r>
      <w:proofErr w:type="spellEnd"/>
      <w:r>
        <w:t xml:space="preserve"> task in the </w:t>
      </w:r>
      <w:proofErr w:type="spellStart"/>
      <w:r>
        <w:t>sessionStorage</w:t>
      </w:r>
      <w:proofErr w:type="spellEnd"/>
    </w:p>
    <w:p w14:paraId="3A27D958" w14:textId="7E13000B" w:rsidR="00AA69DE" w:rsidRDefault="00AA69DE" w:rsidP="005162CE">
      <w:pPr>
        <w:ind w:left="0" w:firstLine="0"/>
      </w:pPr>
      <w:r w:rsidRPr="00AA69DE">
        <w:rPr>
          <w:noProof/>
        </w:rPr>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 xml:space="preserve">Similarly create </w:t>
      </w:r>
      <w:proofErr w:type="spellStart"/>
      <w:proofErr w:type="gramStart"/>
      <w:r>
        <w:t>getTasks</w:t>
      </w:r>
      <w:proofErr w:type="spellEnd"/>
      <w:r>
        <w:t>(</w:t>
      </w:r>
      <w:proofErr w:type="gramEnd"/>
      <w:r>
        <w:t xml:space="preserve">) function in the service which would read all the </w:t>
      </w:r>
      <w:proofErr w:type="spellStart"/>
      <w:r>
        <w:t>todo</w:t>
      </w:r>
      <w:proofErr w:type="spellEnd"/>
      <w:r>
        <w:t xml:space="preserve">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w:t>
      </w:r>
      <w:proofErr w:type="gramStart"/>
      <w:r>
        <w:t>) :</w:t>
      </w:r>
      <w:proofErr w:type="gramEnd"/>
      <w:r>
        <w:t xml:space="preserve"> Observable&lt;T&gt;</w:t>
      </w:r>
    </w:p>
    <w:p w14:paraId="4F05A2B4" w14:textId="70D79F13" w:rsidR="00733E94" w:rsidRDefault="00733E94" w:rsidP="00733E94">
      <w:pPr>
        <w:pStyle w:val="ListParagraph"/>
        <w:numPr>
          <w:ilvl w:val="0"/>
          <w:numId w:val="1"/>
        </w:numPr>
      </w:pPr>
      <w:proofErr w:type="gramStart"/>
      <w:r>
        <w:t>post(</w:t>
      </w:r>
      <w:proofErr w:type="gramEnd"/>
      <w:r>
        <w:t>url, data</w:t>
      </w:r>
      <w:proofErr w:type="gramStart"/>
      <w:r>
        <w:t>) :</w:t>
      </w:r>
      <w:proofErr w:type="gramEnd"/>
      <w:r>
        <w:t xml:space="preserve"> Observable&lt;T&gt;</w:t>
      </w:r>
    </w:p>
    <w:p w14:paraId="336738C3" w14:textId="1B2CB5A0" w:rsidR="00733E94" w:rsidRDefault="00733E94" w:rsidP="00733E94">
      <w:pPr>
        <w:pStyle w:val="ListParagraph"/>
        <w:numPr>
          <w:ilvl w:val="0"/>
          <w:numId w:val="1"/>
        </w:numPr>
      </w:pPr>
      <w:proofErr w:type="gramStart"/>
      <w:r>
        <w:t>put(</w:t>
      </w:r>
      <w:proofErr w:type="gramEnd"/>
      <w:r>
        <w:t>url, data): Observable&lt;T&gt;</w:t>
      </w:r>
    </w:p>
    <w:p w14:paraId="4F04B768" w14:textId="5737F949" w:rsidR="00733E94" w:rsidRDefault="00733E94" w:rsidP="00733E94">
      <w:pPr>
        <w:pStyle w:val="ListParagraph"/>
        <w:numPr>
          <w:ilvl w:val="0"/>
          <w:numId w:val="1"/>
        </w:numPr>
      </w:pPr>
      <w:proofErr w:type="gramStart"/>
      <w:r>
        <w:t>delete(</w:t>
      </w:r>
      <w:proofErr w:type="gramEnd"/>
      <w:r>
        <w:t>url, data</w:t>
      </w:r>
      <w:proofErr w:type="gramStart"/>
      <w:r>
        <w:t>) :</w:t>
      </w:r>
      <w:proofErr w:type="gramEnd"/>
      <w:r>
        <w:t xml:space="preserve">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xml:space="preserve">), you must use </w:t>
      </w:r>
      <w:proofErr w:type="spellStart"/>
      <w:proofErr w:type="gramStart"/>
      <w:r>
        <w:t>provideHttpClient</w:t>
      </w:r>
      <w:proofErr w:type="spellEnd"/>
      <w:r>
        <w:t>(</w:t>
      </w:r>
      <w:proofErr w:type="gramEnd"/>
      <w:r>
        <w: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w:t>
      </w:r>
      <w:proofErr w:type="gramStart"/>
      <w:r>
        <w:t>NgModule(</w:t>
      </w:r>
      <w:proofErr w:type="gramEnd"/>
      <w:r>
        <w:t>{</w:t>
      </w:r>
      <w:r>
        <w:br/>
        <w:t xml:space="preserve">  providers : [HttpClientModule] // so that HttpClient can be injected </w:t>
      </w:r>
      <w:proofErr w:type="spellStart"/>
      <w:r>
        <w:t>any where</w:t>
      </w:r>
      <w:proofErr w:type="spellEnd"/>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w:t>
      </w:r>
      <w:proofErr w:type="gramStart"/>
      <w:r>
        <w:t>NgModule(</w:t>
      </w:r>
      <w:proofErr w:type="gramEnd"/>
      <w:r>
        <w:t>{</w:t>
      </w:r>
      <w:r>
        <w:br/>
        <w:t xml:space="preserve">  providers : [HttpClientModule] // its deprecated, use</w:t>
      </w:r>
      <w:r w:rsidR="00E75330">
        <w:t xml:space="preserve"> this till Angular17</w:t>
      </w:r>
    </w:p>
    <w:p w14:paraId="58DEAD9A" w14:textId="7391FB76" w:rsidR="007210D3" w:rsidRDefault="007210D3" w:rsidP="007210D3">
      <w:pPr>
        <w:ind w:left="0" w:firstLine="0"/>
      </w:pPr>
      <w:r>
        <w:t xml:space="preserve">  </w:t>
      </w:r>
      <w:proofErr w:type="gramStart"/>
      <w:r>
        <w:t>providers :</w:t>
      </w:r>
      <w:proofErr w:type="gramEnd"/>
      <w:r>
        <w:t xml:space="preserve"> [</w:t>
      </w:r>
      <w:proofErr w:type="spellStart"/>
      <w:proofErr w:type="gramStart"/>
      <w:r>
        <w:t>provideHttpClient</w:t>
      </w:r>
      <w:proofErr w:type="spellEnd"/>
      <w:r>
        <w:t>(</w:t>
      </w:r>
      <w:proofErr w:type="gramEnd"/>
      <w:r>
        <w:t>)]</w:t>
      </w:r>
      <w:r w:rsidR="00E0251E">
        <w:t xml:space="preserve"> // this must be used if </w:t>
      </w:r>
      <w:proofErr w:type="spellStart"/>
      <w:r w:rsidR="00E0251E">
        <w:t>its</w:t>
      </w:r>
      <w:proofErr w:type="spellEnd"/>
      <w:r w:rsidR="00E0251E">
        <w:t xml:space="preserve">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w:t>
      </w:r>
      <w:proofErr w:type="gramStart"/>
      <w:r>
        <w:t>http :</w:t>
      </w:r>
      <w:proofErr w:type="gramEnd"/>
      <w:r>
        <w:t xml:space="preserve"> HttpClient = </w:t>
      </w:r>
      <w:proofErr w:type="gramStart"/>
      <w:r>
        <w:t>inject(</w:t>
      </w:r>
      <w:proofErr w:type="gramEnd"/>
      <w:r>
        <w: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w:t>
      </w:r>
      <w:proofErr w:type="gramStart"/>
      <w:r>
        <w:t>http.post(</w:t>
      </w:r>
      <w:proofErr w:type="gramEnd"/>
      <w:r>
        <w: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rPr>
          <w:noProof/>
        </w:rPr>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rPr>
          <w:noProof/>
        </w:rPr>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rPr>
          <w:noProof/>
        </w:rPr>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w:t>
      </w:r>
      <w:proofErr w:type="gramStart"/>
      <w:r>
        <w:t>is</w:t>
      </w:r>
      <w:proofErr w:type="gramEnd"/>
      <w:r>
        <w:t xml:space="preserve">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 xml:space="preserve">configure </w:t>
      </w:r>
      <w:proofErr w:type="spellStart"/>
      <w:proofErr w:type="gramStart"/>
      <w:r>
        <w:t>provideHttpClient</w:t>
      </w:r>
      <w:proofErr w:type="spellEnd"/>
      <w:r>
        <w:t>(</w:t>
      </w:r>
      <w:proofErr w:type="gramEnd"/>
      <w:r>
        <w:t xml:space="preserve">) in the </w:t>
      </w:r>
      <w:proofErr w:type="gramStart"/>
      <w:r>
        <w:t>app.module</w:t>
      </w:r>
      <w:proofErr w:type="gramEnd"/>
      <w:r>
        <w:t xml:space="preserve">.ts if </w:t>
      </w:r>
      <w:proofErr w:type="spellStart"/>
      <w:proofErr w:type="gramStart"/>
      <w:r>
        <w:t>its</w:t>
      </w:r>
      <w:proofErr w:type="spellEnd"/>
      <w:proofErr w:type="gramEnd"/>
      <w:r>
        <w:t xml:space="preserve">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 xml:space="preserve">Configuring the </w:t>
      </w:r>
      <w:proofErr w:type="spellStart"/>
      <w:r w:rsidRPr="002279EE">
        <w:rPr>
          <w:highlight w:val="yellow"/>
        </w:rPr>
        <w:t>providehttpClient</w:t>
      </w:r>
      <w:proofErr w:type="spellEnd"/>
      <w:r w:rsidRPr="002279EE">
        <w:rPr>
          <w:highlight w:val="yellow"/>
        </w:rPr>
        <w:t xml:space="preserve"> in the @NgModule.prov</w:t>
      </w:r>
      <w:r w:rsidRPr="00B546E2">
        <w:rPr>
          <w:highlight w:val="yellow"/>
        </w:rPr>
        <w:t>iders</w:t>
      </w:r>
      <w:r w:rsidR="00B546E2" w:rsidRPr="00B546E2">
        <w:rPr>
          <w:highlight w:val="yellow"/>
        </w:rPr>
        <w:t xml:space="preserve"> of </w:t>
      </w:r>
      <w:proofErr w:type="gramStart"/>
      <w:r w:rsidR="00B546E2" w:rsidRPr="00B546E2">
        <w:rPr>
          <w:highlight w:val="yellow"/>
        </w:rPr>
        <w:t>app.module</w:t>
      </w:r>
      <w:proofErr w:type="gramEnd"/>
      <w:r w:rsidR="00B546E2" w:rsidRPr="00B546E2">
        <w:rPr>
          <w:highlight w:val="yellow"/>
        </w:rPr>
        <w:t>.ts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rPr>
          <w:noProof/>
        </w:rPr>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rPr>
          <w:noProof/>
        </w:rPr>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w:t>
      </w:r>
      <w:proofErr w:type="spellStart"/>
      <w:proofErr w:type="gramStart"/>
      <w:r w:rsidRPr="007475B8">
        <w:rPr>
          <w:highlight w:val="yellow"/>
        </w:rPr>
        <w:t>mock.service</w:t>
      </w:r>
      <w:proofErr w:type="gramEnd"/>
      <w:r w:rsidRPr="007475B8">
        <w:rPr>
          <w:highlight w:val="yellow"/>
        </w:rPr>
        <w:t>.ts</w:t>
      </w:r>
      <w:proofErr w:type="spellEnd"/>
    </w:p>
    <w:p w14:paraId="25C7FC75" w14:textId="013C939A" w:rsidR="007475B8" w:rsidRDefault="00C036CA" w:rsidP="003E1700">
      <w:pPr>
        <w:ind w:left="0" w:firstLine="0"/>
      </w:pPr>
      <w:r w:rsidRPr="00C036CA">
        <w:rPr>
          <w:noProof/>
        </w:rPr>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rPr>
          <w:noProof/>
        </w:rPr>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rPr>
          <w:noProof/>
        </w:rPr>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w:t>
      </w:r>
      <w:proofErr w:type="spellStart"/>
      <w:proofErr w:type="gramStart"/>
      <w:r w:rsidRPr="006C7F66">
        <w:rPr>
          <w:highlight w:val="yellow"/>
        </w:rPr>
        <w:t>store.component</w:t>
      </w:r>
      <w:proofErr w:type="gramEnd"/>
      <w:r w:rsidRPr="006C7F66">
        <w:rPr>
          <w:highlight w:val="yellow"/>
        </w:rPr>
        <w:t>.ts</w:t>
      </w:r>
      <w:proofErr w:type="spellEnd"/>
    </w:p>
    <w:p w14:paraId="0587D210" w14:textId="49FDA371" w:rsidR="006C7F66" w:rsidRDefault="00B86CCD" w:rsidP="003E1700">
      <w:pPr>
        <w:ind w:left="0" w:firstLine="0"/>
      </w:pPr>
      <w:r w:rsidRPr="00B86CCD">
        <w:rPr>
          <w:noProof/>
        </w:rPr>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w:t>
      </w:r>
      <w:proofErr w:type="spellStart"/>
      <w:r>
        <w:t>saveUser</w:t>
      </w:r>
      <w:proofErr w:type="spellEnd"/>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rPr>
          <w:noProof/>
        </w:rPr>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rPr>
          <w:noProof/>
        </w:rPr>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w:t>
      </w:r>
      <w:proofErr w:type="spellStart"/>
      <w:proofErr w:type="gramStart"/>
      <w:r w:rsidRPr="007A7588">
        <w:rPr>
          <w:highlight w:val="yellow"/>
        </w:rPr>
        <w:t>read.component</w:t>
      </w:r>
      <w:proofErr w:type="gramEnd"/>
      <w:r w:rsidRPr="007A7588">
        <w:rPr>
          <w:highlight w:val="yellow"/>
        </w:rPr>
        <w:t>.ts</w:t>
      </w:r>
      <w:proofErr w:type="spellEnd"/>
    </w:p>
    <w:p w14:paraId="6077C60E" w14:textId="24464191" w:rsidR="007A7588" w:rsidRDefault="00283AAA" w:rsidP="003E1700">
      <w:pPr>
        <w:ind w:left="0" w:firstLine="0"/>
      </w:pPr>
      <w:r w:rsidRPr="00283AAA">
        <w:rPr>
          <w:noProof/>
        </w:rPr>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rPr>
          <w:noProof/>
        </w:rPr>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Default="00032035" w:rsidP="003E1700">
      <w:pPr>
        <w:ind w:left="0" w:firstLine="0"/>
      </w:pPr>
      <w:r w:rsidRPr="00032035">
        <w:rPr>
          <w:noProof/>
        </w:rPr>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p w14:paraId="13AB9374" w14:textId="77777777" w:rsidR="00D0122C" w:rsidRDefault="00D0122C" w:rsidP="003E1700">
      <w:pPr>
        <w:ind w:left="0" w:firstLine="0"/>
      </w:pPr>
    </w:p>
    <w:p w14:paraId="38C6500B" w14:textId="01E9BDC2" w:rsidR="00D0122C" w:rsidRDefault="00D0122C" w:rsidP="003E1700">
      <w:pPr>
        <w:ind w:left="0" w:firstLine="0"/>
      </w:pPr>
      <w:r w:rsidRPr="00D0122C">
        <w:rPr>
          <w:highlight w:val="yellow"/>
        </w:rPr>
        <w:t>Activity:</w:t>
      </w:r>
      <w:r>
        <w:br/>
        <w:t>Send HTTP put request to update the dob based on the id</w:t>
      </w:r>
    </w:p>
    <w:p w14:paraId="3E295528" w14:textId="5717DBE8" w:rsidR="00D0122C" w:rsidRDefault="00D0122C" w:rsidP="003E1700">
      <w:pPr>
        <w:ind w:left="0" w:firstLine="0"/>
      </w:pPr>
      <w:r>
        <w:t>Send HTTP delete request to delete the user based on id</w:t>
      </w:r>
    </w:p>
    <w:p w14:paraId="17674D00" w14:textId="0083F430" w:rsidR="009A5AAB" w:rsidRDefault="009A5AAB" w:rsidP="003E1700">
      <w:pPr>
        <w:ind w:left="0" w:firstLine="0"/>
      </w:pPr>
      <w:r>
        <w:t>Send HTTP get request to get the user based on the id i.e, /users/1, /users/2</w:t>
      </w:r>
      <w:r w:rsidR="00FF3F7C">
        <w:t xml:space="preserve"> to read the users based on the id</w:t>
      </w:r>
    </w:p>
    <w:p w14:paraId="44607DC2" w14:textId="29E8E110" w:rsidR="006B02F8" w:rsidRDefault="006B02F8" w:rsidP="003E1700">
      <w:pPr>
        <w:ind w:left="0" w:firstLine="0"/>
      </w:pPr>
      <w:r w:rsidRPr="009A5AAB">
        <w:rPr>
          <w:highlight w:val="yellow"/>
        </w:rPr>
        <w:lastRenderedPageBreak/>
        <w:t>Note:</w:t>
      </w:r>
      <w:r>
        <w:t xml:space="preserve"> If you use /users/1 -&gt; json server can delete the users having the id 1</w:t>
      </w:r>
      <w:r w:rsidR="000E32D4">
        <w:t>, but make sure the property is “id” itself</w:t>
      </w:r>
      <w:r w:rsidR="00BF0E83">
        <w:t xml:space="preserve"> in the JSON file</w:t>
      </w:r>
    </w:p>
    <w:p w14:paraId="299E53E7" w14:textId="69888B2C" w:rsidR="00293264" w:rsidRDefault="00293264" w:rsidP="003E1700">
      <w:pPr>
        <w:ind w:left="0" w:firstLine="0"/>
      </w:pPr>
      <w:r w:rsidRPr="00293264">
        <w:rPr>
          <w:highlight w:val="yellow"/>
        </w:rPr>
        <w:t xml:space="preserve">Angular 14 onwards </w:t>
      </w:r>
      <w:proofErr w:type="spellStart"/>
      <w:r w:rsidRPr="00293264">
        <w:rPr>
          <w:highlight w:val="yellow"/>
        </w:rPr>
        <w:t>NgModule</w:t>
      </w:r>
      <w:proofErr w:type="spellEnd"/>
      <w:r w:rsidRPr="00293264">
        <w:rPr>
          <w:highlight w:val="yellow"/>
        </w:rPr>
        <w:t xml:space="preserve"> became optional</w:t>
      </w:r>
    </w:p>
    <w:p w14:paraId="38404D80" w14:textId="533394B7" w:rsidR="00293264" w:rsidRDefault="00293264" w:rsidP="003E1700">
      <w:pPr>
        <w:ind w:left="0" w:firstLine="0"/>
      </w:pPr>
      <w:r w:rsidRPr="00FF7BDB">
        <w:rPr>
          <w:highlight w:val="yellow"/>
        </w:rPr>
        <w:t>Standalone components:</w:t>
      </w:r>
      <w:r>
        <w:t xml:space="preserve"> These are the components which can work themselves without mentioning </w:t>
      </w:r>
      <w:r w:rsidR="00FF7BDB">
        <w:t xml:space="preserve">what they use </w:t>
      </w:r>
      <w:r>
        <w:t xml:space="preserve">in the </w:t>
      </w:r>
      <w:proofErr w:type="spellStart"/>
      <w:r>
        <w:t>NgModule</w:t>
      </w:r>
      <w:proofErr w:type="spellEnd"/>
      <w:r w:rsidR="002D75BA">
        <w:t xml:space="preserve">, </w:t>
      </w:r>
    </w:p>
    <w:p w14:paraId="46AAA579" w14:textId="7C097DCC" w:rsidR="002D75BA" w:rsidRDefault="002D75BA" w:rsidP="003E1700">
      <w:pPr>
        <w:ind w:left="0" w:firstLine="0"/>
      </w:pPr>
      <w:proofErr w:type="spellStart"/>
      <w:r>
        <w:t>NgModule</w:t>
      </w:r>
      <w:proofErr w:type="spellEnd"/>
      <w:r>
        <w:t xml:space="preserve"> was just like a container to have everything of the application like components, pipes, directives, but there was lot of performance issue with </w:t>
      </w:r>
      <w:proofErr w:type="spellStart"/>
      <w:r>
        <w:t>NgModule</w:t>
      </w:r>
      <w:proofErr w:type="spellEnd"/>
      <w:r>
        <w:t xml:space="preserve"> because at the time of building the build tools had to remove lot of unused imports which was taking more time to check every component.</w:t>
      </w:r>
    </w:p>
    <w:p w14:paraId="20EBC453" w14:textId="1D7ADBC4" w:rsidR="00647961" w:rsidRDefault="00647961" w:rsidP="003E1700">
      <w:pPr>
        <w:ind w:left="0" w:firstLine="0"/>
      </w:pPr>
      <w:r>
        <w:t xml:space="preserve">Angular by default creates a project that are going to have standalone components, in this it doesn’t create </w:t>
      </w:r>
      <w:proofErr w:type="gramStart"/>
      <w:r>
        <w:t>app.module</w:t>
      </w:r>
      <w:proofErr w:type="gramEnd"/>
      <w:r>
        <w:t>.ts file</w:t>
      </w:r>
    </w:p>
    <w:p w14:paraId="2ABFD103" w14:textId="0DF2ECA4" w:rsidR="00095CBB" w:rsidRDefault="00095CBB" w:rsidP="003E1700">
      <w:pPr>
        <w:ind w:left="0" w:firstLine="0"/>
      </w:pPr>
      <w:r w:rsidRPr="00095CBB">
        <w:rPr>
          <w:highlight w:val="yellow"/>
        </w:rPr>
        <w:t>Note:</w:t>
      </w:r>
      <w:r>
        <w:t xml:space="preserve"> If you use &lt;p&gt; {user | json} &lt;/p&gt; in any component it works only if you import the </w:t>
      </w:r>
      <w:proofErr w:type="spellStart"/>
      <w:r>
        <w:t>JsonPipe</w:t>
      </w:r>
      <w:proofErr w:type="spellEnd"/>
      <w:r>
        <w:t>, similarly if you want to use [(ngModel)] in any component then that component must import the FormsModule</w:t>
      </w:r>
    </w:p>
    <w:p w14:paraId="5EA55292" w14:textId="7A88694A" w:rsidR="00095CBB" w:rsidRDefault="00095CBB" w:rsidP="003E1700">
      <w:pPr>
        <w:ind w:left="0" w:firstLine="0"/>
      </w:pPr>
      <w:r>
        <w:t>@</w:t>
      </w:r>
      <w:proofErr w:type="gramStart"/>
      <w:r>
        <w:t>Component(</w:t>
      </w:r>
      <w:proofErr w:type="gramEnd"/>
      <w:r>
        <w:t>{</w:t>
      </w:r>
      <w:r>
        <w:br/>
        <w:t xml:space="preserve">   </w:t>
      </w:r>
      <w:proofErr w:type="gramStart"/>
      <w:r>
        <w:t>imports :</w:t>
      </w:r>
      <w:proofErr w:type="gramEnd"/>
      <w:r>
        <w:t xml:space="preserve"> [ FormsModule, </w:t>
      </w:r>
      <w:proofErr w:type="spellStart"/>
      <w:proofErr w:type="gramStart"/>
      <w:r>
        <w:t>JsonPipe</w:t>
      </w:r>
      <w:proofErr w:type="spellEnd"/>
      <w:r>
        <w:t xml:space="preserve"> ]</w:t>
      </w:r>
      <w:proofErr w:type="gramEnd"/>
      <w:r>
        <w:br/>
        <w:t>})</w:t>
      </w:r>
    </w:p>
    <w:p w14:paraId="16A8DC97" w14:textId="449A7754" w:rsidR="002D75BA" w:rsidRDefault="00E83D00" w:rsidP="003E1700">
      <w:pPr>
        <w:ind w:left="0" w:firstLine="0"/>
      </w:pPr>
      <w:r>
        <w:t xml:space="preserve">From Angular 14 onwards the projects </w:t>
      </w:r>
      <w:proofErr w:type="gramStart"/>
      <w:r>
        <w:t>wouldn’t  have</w:t>
      </w:r>
      <w:proofErr w:type="gramEnd"/>
      <w:r>
        <w:t xml:space="preserve"> </w:t>
      </w:r>
      <w:proofErr w:type="gramStart"/>
      <w:r>
        <w:t>app.module</w:t>
      </w:r>
      <w:proofErr w:type="gramEnd"/>
      <w:r>
        <w:t>.ts file</w:t>
      </w:r>
      <w:r w:rsidR="007632F9">
        <w:t xml:space="preserve">, you get </w:t>
      </w:r>
      <w:r w:rsidR="007632F9" w:rsidRPr="00EA1B2A">
        <w:rPr>
          <w:highlight w:val="yellow"/>
        </w:rPr>
        <w:t>app.config.ts</w:t>
      </w:r>
      <w:r w:rsidR="007632F9">
        <w:t xml:space="preserve"> file to declare any </w:t>
      </w:r>
      <w:proofErr w:type="gramStart"/>
      <w:r w:rsidR="007632F9">
        <w:t>application level</w:t>
      </w:r>
      <w:proofErr w:type="gramEnd"/>
      <w:r w:rsidR="007632F9">
        <w:t xml:space="preserve"> configurations like HttpClient, Routes, Pipes and so on</w:t>
      </w:r>
    </w:p>
    <w:p w14:paraId="7FE67DEB" w14:textId="155D0BF3" w:rsidR="00A6564C" w:rsidRDefault="007B75A2" w:rsidP="003E1700">
      <w:pPr>
        <w:ind w:left="0" w:firstLine="0"/>
      </w:pPr>
      <w:r w:rsidRPr="007B75A2">
        <w:rPr>
          <w:noProof/>
        </w:rPr>
        <w:lastRenderedPageBreak/>
        <w:drawing>
          <wp:inline distT="0" distB="0" distL="0" distR="0" wp14:anchorId="2DA0200D" wp14:editId="1BBC3975">
            <wp:extent cx="5943600" cy="2747645"/>
            <wp:effectExtent l="0" t="0" r="0" b="0"/>
            <wp:docPr id="7697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8897" name=""/>
                    <pic:cNvPicPr/>
                  </pic:nvPicPr>
                  <pic:blipFill>
                    <a:blip r:embed="rId225"/>
                    <a:stretch>
                      <a:fillRect/>
                    </a:stretch>
                  </pic:blipFill>
                  <pic:spPr>
                    <a:xfrm>
                      <a:off x="0" y="0"/>
                      <a:ext cx="5943600" cy="2747645"/>
                    </a:xfrm>
                    <a:prstGeom prst="rect">
                      <a:avLst/>
                    </a:prstGeom>
                  </pic:spPr>
                </pic:pic>
              </a:graphicData>
            </a:graphic>
          </wp:inline>
        </w:drawing>
      </w:r>
    </w:p>
    <w:p w14:paraId="48ADF5D9" w14:textId="205ECFB8" w:rsidR="00843F89" w:rsidRDefault="00843F89" w:rsidP="003E1700">
      <w:pPr>
        <w:ind w:left="0" w:firstLine="0"/>
      </w:pPr>
      <w:r w:rsidRPr="00843F89">
        <w:rPr>
          <w:highlight w:val="yellow"/>
        </w:rPr>
        <w:t>Folder structure of standalone component project</w:t>
      </w:r>
    </w:p>
    <w:p w14:paraId="515BA2AE" w14:textId="4CDF056D" w:rsidR="00843F89" w:rsidRDefault="00843F89" w:rsidP="003E1700">
      <w:pPr>
        <w:ind w:left="0" w:firstLine="0"/>
      </w:pPr>
      <w:r w:rsidRPr="00843F89">
        <w:rPr>
          <w:noProof/>
        </w:rPr>
        <w:lastRenderedPageBreak/>
        <w:drawing>
          <wp:inline distT="0" distB="0" distL="0" distR="0" wp14:anchorId="22E00203" wp14:editId="06B9F7A6">
            <wp:extent cx="3772426" cy="7487695"/>
            <wp:effectExtent l="0" t="0" r="0" b="0"/>
            <wp:docPr id="1564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876" name=""/>
                    <pic:cNvPicPr/>
                  </pic:nvPicPr>
                  <pic:blipFill>
                    <a:blip r:embed="rId226"/>
                    <a:stretch>
                      <a:fillRect/>
                    </a:stretch>
                  </pic:blipFill>
                  <pic:spPr>
                    <a:xfrm>
                      <a:off x="0" y="0"/>
                      <a:ext cx="3772426" cy="7487695"/>
                    </a:xfrm>
                    <a:prstGeom prst="rect">
                      <a:avLst/>
                    </a:prstGeom>
                  </pic:spPr>
                </pic:pic>
              </a:graphicData>
            </a:graphic>
          </wp:inline>
        </w:drawing>
      </w:r>
    </w:p>
    <w:p w14:paraId="6677520B" w14:textId="4D3F4539" w:rsidR="00843F89" w:rsidRDefault="00843F89" w:rsidP="003E1700">
      <w:pPr>
        <w:ind w:left="0" w:firstLine="0"/>
      </w:pPr>
      <w:r>
        <w:t xml:space="preserve">Notice you don’t see the </w:t>
      </w:r>
      <w:proofErr w:type="gramStart"/>
      <w:r>
        <w:t>app.module</w:t>
      </w:r>
      <w:proofErr w:type="gramEnd"/>
      <w:r>
        <w:t xml:space="preserve">.ts file, however the main.ts file now bootstraps the </w:t>
      </w:r>
      <w:proofErr w:type="spellStart"/>
      <w:r>
        <w:t>AppComponent</w:t>
      </w:r>
      <w:proofErr w:type="spellEnd"/>
      <w:r>
        <w:t xml:space="preserve"> and </w:t>
      </w:r>
      <w:proofErr w:type="spellStart"/>
      <w:r>
        <w:t>ApplicationConfig</w:t>
      </w:r>
      <w:proofErr w:type="spellEnd"/>
      <w:r>
        <w:t xml:space="preserve"> instead of bootstrapping </w:t>
      </w:r>
      <w:proofErr w:type="spellStart"/>
      <w:r>
        <w:t>AppModule</w:t>
      </w:r>
      <w:proofErr w:type="spellEnd"/>
    </w:p>
    <w:p w14:paraId="37C78818" w14:textId="527DBD7C" w:rsidR="007B75A2" w:rsidRDefault="00863378" w:rsidP="003E1700">
      <w:pPr>
        <w:ind w:left="0" w:firstLine="0"/>
      </w:pPr>
      <w:r w:rsidRPr="00863378">
        <w:rPr>
          <w:highlight w:val="yellow"/>
        </w:rPr>
        <w:lastRenderedPageBreak/>
        <w:t>Adding bootstrap.js to the project</w:t>
      </w:r>
    </w:p>
    <w:p w14:paraId="3F214F41" w14:textId="5FECD699" w:rsidR="00863378" w:rsidRDefault="00863378" w:rsidP="003E1700">
      <w:pPr>
        <w:ind w:left="0" w:firstLine="0"/>
      </w:pPr>
      <w:r w:rsidRPr="00863378">
        <w:rPr>
          <w:noProof/>
        </w:rPr>
        <w:drawing>
          <wp:inline distT="0" distB="0" distL="0" distR="0" wp14:anchorId="1BF188F2" wp14:editId="0020F277">
            <wp:extent cx="5943600" cy="1038860"/>
            <wp:effectExtent l="0" t="0" r="0" b="8890"/>
            <wp:docPr id="17108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7735" name=""/>
                    <pic:cNvPicPr/>
                  </pic:nvPicPr>
                  <pic:blipFill>
                    <a:blip r:embed="rId227"/>
                    <a:stretch>
                      <a:fillRect/>
                    </a:stretch>
                  </pic:blipFill>
                  <pic:spPr>
                    <a:xfrm>
                      <a:off x="0" y="0"/>
                      <a:ext cx="5943600" cy="1038860"/>
                    </a:xfrm>
                    <a:prstGeom prst="rect">
                      <a:avLst/>
                    </a:prstGeom>
                  </pic:spPr>
                </pic:pic>
              </a:graphicData>
            </a:graphic>
          </wp:inline>
        </w:drawing>
      </w:r>
    </w:p>
    <w:p w14:paraId="7A1982DA" w14:textId="30207C17" w:rsidR="00863378" w:rsidRDefault="00863378" w:rsidP="003E1700">
      <w:pPr>
        <w:ind w:left="0" w:firstLine="0"/>
      </w:pPr>
      <w:r w:rsidRPr="00863378">
        <w:rPr>
          <w:highlight w:val="yellow"/>
        </w:rPr>
        <w:t xml:space="preserve">Update </w:t>
      </w:r>
      <w:proofErr w:type="gramStart"/>
      <w:r w:rsidRPr="00863378">
        <w:rPr>
          <w:highlight w:val="yellow"/>
        </w:rPr>
        <w:t>angular.json</w:t>
      </w:r>
      <w:proofErr w:type="gramEnd"/>
      <w:r w:rsidRPr="00863378">
        <w:rPr>
          <w:highlight w:val="yellow"/>
        </w:rPr>
        <w:t xml:space="preserve"> or styles.css file to include bootstrap.css</w:t>
      </w:r>
    </w:p>
    <w:p w14:paraId="2030978F" w14:textId="138438F8" w:rsidR="00863378" w:rsidRDefault="00566926" w:rsidP="003E1700">
      <w:pPr>
        <w:ind w:left="0" w:firstLine="0"/>
      </w:pPr>
      <w:r w:rsidRPr="00566926">
        <w:rPr>
          <w:noProof/>
        </w:rPr>
        <w:lastRenderedPageBreak/>
        <w:drawing>
          <wp:inline distT="0" distB="0" distL="0" distR="0" wp14:anchorId="528A40A8" wp14:editId="1CDF6093">
            <wp:extent cx="2865368" cy="6569009"/>
            <wp:effectExtent l="0" t="0" r="0" b="3810"/>
            <wp:docPr id="30741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4899" name=""/>
                    <pic:cNvPicPr/>
                  </pic:nvPicPr>
                  <pic:blipFill>
                    <a:blip r:embed="rId228"/>
                    <a:stretch>
                      <a:fillRect/>
                    </a:stretch>
                  </pic:blipFill>
                  <pic:spPr>
                    <a:xfrm>
                      <a:off x="0" y="0"/>
                      <a:ext cx="2865368" cy="6569009"/>
                    </a:xfrm>
                    <a:prstGeom prst="rect">
                      <a:avLst/>
                    </a:prstGeom>
                  </pic:spPr>
                </pic:pic>
              </a:graphicData>
            </a:graphic>
          </wp:inline>
        </w:drawing>
      </w:r>
    </w:p>
    <w:p w14:paraId="542EB576" w14:textId="68463933" w:rsidR="00566926" w:rsidRDefault="00566926" w:rsidP="003E1700">
      <w:pPr>
        <w:ind w:left="0" w:firstLine="0"/>
      </w:pPr>
      <w:proofErr w:type="gramStart"/>
      <w:r w:rsidRPr="00566926">
        <w:rPr>
          <w:highlight w:val="yellow"/>
        </w:rPr>
        <w:t>angular.json</w:t>
      </w:r>
      <w:proofErr w:type="gramEnd"/>
    </w:p>
    <w:p w14:paraId="3BEB3E23" w14:textId="7420478D" w:rsidR="00566926" w:rsidRDefault="00566926" w:rsidP="003E1700">
      <w:pPr>
        <w:ind w:left="0" w:firstLine="0"/>
      </w:pPr>
      <w:r w:rsidRPr="00566926">
        <w:rPr>
          <w:noProof/>
        </w:rPr>
        <w:lastRenderedPageBreak/>
        <w:drawing>
          <wp:inline distT="0" distB="0" distL="0" distR="0" wp14:anchorId="1565D6C6" wp14:editId="13CDBC6C">
            <wp:extent cx="5943600" cy="4093845"/>
            <wp:effectExtent l="0" t="0" r="0" b="1905"/>
            <wp:docPr id="8404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0300" name=""/>
                    <pic:cNvPicPr/>
                  </pic:nvPicPr>
                  <pic:blipFill>
                    <a:blip r:embed="rId229"/>
                    <a:stretch>
                      <a:fillRect/>
                    </a:stretch>
                  </pic:blipFill>
                  <pic:spPr>
                    <a:xfrm>
                      <a:off x="0" y="0"/>
                      <a:ext cx="5943600" cy="4093845"/>
                    </a:xfrm>
                    <a:prstGeom prst="rect">
                      <a:avLst/>
                    </a:prstGeom>
                  </pic:spPr>
                </pic:pic>
              </a:graphicData>
            </a:graphic>
          </wp:inline>
        </w:drawing>
      </w:r>
    </w:p>
    <w:p w14:paraId="730DE7B5" w14:textId="683B8660" w:rsidR="00566926" w:rsidRDefault="00126717" w:rsidP="003E1700">
      <w:pPr>
        <w:ind w:left="0" w:firstLine="0"/>
      </w:pPr>
      <w:r w:rsidRPr="00126717">
        <w:rPr>
          <w:highlight w:val="yellow"/>
        </w:rPr>
        <w:t>Note:</w:t>
      </w:r>
      <w:r>
        <w:t xml:space="preserve"> You must rerun the application</w:t>
      </w:r>
    </w:p>
    <w:p w14:paraId="45F7AE1A" w14:textId="75635985" w:rsidR="00126717" w:rsidRDefault="00C252E6" w:rsidP="003E1700">
      <w:pPr>
        <w:ind w:left="0" w:firstLine="0"/>
      </w:pPr>
      <w:r>
        <w:t>or in an easiest way you can add bootstrap.css in the styles.css</w:t>
      </w:r>
    </w:p>
    <w:p w14:paraId="239B052F" w14:textId="77777777" w:rsidR="008A7F10" w:rsidRDefault="008A7F10" w:rsidP="008A7F10">
      <w:pPr>
        <w:ind w:left="0" w:firstLine="0"/>
      </w:pPr>
      <w:r w:rsidRPr="00971416">
        <w:rPr>
          <w:highlight w:val="yellow"/>
        </w:rPr>
        <w:t>In case you want to use *ngIf, *ngFor, date pipe, json pipe, upper case pipe you must import them in the component they wouldn’t be available by default</w:t>
      </w:r>
    </w:p>
    <w:p w14:paraId="0D229D7D" w14:textId="77777777" w:rsidR="008A7F10" w:rsidRDefault="008A7F10" w:rsidP="008A7F10">
      <w:pPr>
        <w:ind w:left="0" w:firstLine="0"/>
      </w:pPr>
      <w:r w:rsidRPr="00971416">
        <w:rPr>
          <w:noProof/>
        </w:rPr>
        <w:drawing>
          <wp:inline distT="0" distB="0" distL="0" distR="0" wp14:anchorId="0249B673" wp14:editId="60E90323">
            <wp:extent cx="5943600" cy="2363470"/>
            <wp:effectExtent l="0" t="0" r="0" b="0"/>
            <wp:docPr id="211880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4799" name=""/>
                    <pic:cNvPicPr/>
                  </pic:nvPicPr>
                  <pic:blipFill>
                    <a:blip r:embed="rId230"/>
                    <a:stretch>
                      <a:fillRect/>
                    </a:stretch>
                  </pic:blipFill>
                  <pic:spPr>
                    <a:xfrm>
                      <a:off x="0" y="0"/>
                      <a:ext cx="5943600" cy="2363470"/>
                    </a:xfrm>
                    <a:prstGeom prst="rect">
                      <a:avLst/>
                    </a:prstGeom>
                  </pic:spPr>
                </pic:pic>
              </a:graphicData>
            </a:graphic>
          </wp:inline>
        </w:drawing>
      </w:r>
    </w:p>
    <w:p w14:paraId="04008DD8" w14:textId="77777777" w:rsidR="008A7F10" w:rsidRDefault="008A7F10" w:rsidP="008A7F10">
      <w:pPr>
        <w:ind w:left="0" w:firstLine="0"/>
      </w:pPr>
      <w:r w:rsidRPr="00971416">
        <w:rPr>
          <w:highlight w:val="yellow"/>
        </w:rPr>
        <w:lastRenderedPageBreak/>
        <w:t>Then only you can use json, date, uppercase, *ngIf in the app.component.html</w:t>
      </w:r>
    </w:p>
    <w:p w14:paraId="244E4B3F" w14:textId="77777777" w:rsidR="008A7F10" w:rsidRDefault="008A7F10" w:rsidP="008A7F10">
      <w:pPr>
        <w:ind w:left="0" w:firstLine="0"/>
      </w:pPr>
      <w:r w:rsidRPr="00971416">
        <w:rPr>
          <w:noProof/>
        </w:rPr>
        <w:drawing>
          <wp:inline distT="0" distB="0" distL="0" distR="0" wp14:anchorId="662A39BF" wp14:editId="7CF631AB">
            <wp:extent cx="5943600" cy="1542415"/>
            <wp:effectExtent l="0" t="0" r="0" b="635"/>
            <wp:docPr id="100839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5537" name=""/>
                    <pic:cNvPicPr/>
                  </pic:nvPicPr>
                  <pic:blipFill>
                    <a:blip r:embed="rId231"/>
                    <a:stretch>
                      <a:fillRect/>
                    </a:stretch>
                  </pic:blipFill>
                  <pic:spPr>
                    <a:xfrm>
                      <a:off x="0" y="0"/>
                      <a:ext cx="5943600" cy="1542415"/>
                    </a:xfrm>
                    <a:prstGeom prst="rect">
                      <a:avLst/>
                    </a:prstGeom>
                  </pic:spPr>
                </pic:pic>
              </a:graphicData>
            </a:graphic>
          </wp:inline>
        </w:drawing>
      </w:r>
    </w:p>
    <w:p w14:paraId="6AA97711" w14:textId="77777777" w:rsidR="008A7F10" w:rsidRDefault="008A7F10" w:rsidP="008A7F10">
      <w:pPr>
        <w:ind w:left="0" w:firstLine="0"/>
      </w:pPr>
      <w:r>
        <w:t>We can remove user, &amp; other templates from the HTML because we want to use router-outlet</w:t>
      </w:r>
    </w:p>
    <w:p w14:paraId="3D4538A6" w14:textId="77777777" w:rsidR="008A7F10" w:rsidRDefault="008A7F10" w:rsidP="003E1700">
      <w:pPr>
        <w:ind w:left="0" w:firstLine="0"/>
      </w:pPr>
    </w:p>
    <w:p w14:paraId="3610D58F" w14:textId="2B5F51B2" w:rsidR="0012080C" w:rsidRDefault="00BD74B6" w:rsidP="003E1700">
      <w:pPr>
        <w:ind w:left="0" w:firstLine="0"/>
      </w:pPr>
      <w:r w:rsidRPr="00BD74B6">
        <w:rPr>
          <w:highlight w:val="yellow"/>
        </w:rPr>
        <w:t>Angular routers</w:t>
      </w:r>
    </w:p>
    <w:p w14:paraId="2F294E63" w14:textId="2F8E9602" w:rsidR="00BD74B6" w:rsidRDefault="00BD74B6" w:rsidP="003E1700">
      <w:pPr>
        <w:ind w:left="0" w:firstLine="0"/>
      </w:pPr>
      <w:r>
        <w:t>Routers are the backbone to create a single page application in the angular, because it helps you to navigate from one component to another component without reloading the pages</w:t>
      </w:r>
    </w:p>
    <w:p w14:paraId="22B9521A" w14:textId="509D925D" w:rsidR="000C3C0F" w:rsidRDefault="00F64841" w:rsidP="003E1700">
      <w:pPr>
        <w:ind w:left="0" w:firstLine="0"/>
      </w:pPr>
      <w:r>
        <w:t xml:space="preserve">Angular provides some inbuilt router components to dynamically load the components you create, in that </w:t>
      </w:r>
      <w:r w:rsidRPr="00EF200E">
        <w:rPr>
          <w:highlight w:val="yellow"/>
        </w:rPr>
        <w:t>&lt;router-outlet&gt;</w:t>
      </w:r>
      <w:r>
        <w:t xml:space="preserve"> is one of the main </w:t>
      </w:r>
      <w:proofErr w:type="gramStart"/>
      <w:r>
        <w:t>component</w:t>
      </w:r>
      <w:proofErr w:type="gramEnd"/>
      <w:r>
        <w:t xml:space="preserve"> which is like a placeholder to load the components at runtime</w:t>
      </w:r>
    </w:p>
    <w:p w14:paraId="04922A83" w14:textId="44E4EFB7" w:rsidR="00EF200E" w:rsidRDefault="00EF200E" w:rsidP="003E1700">
      <w:pPr>
        <w:ind w:left="0" w:firstLine="0"/>
      </w:pPr>
      <w:r w:rsidRPr="00EF200E">
        <w:rPr>
          <w:highlight w:val="yellow"/>
        </w:rPr>
        <w:t>routerLink:</w:t>
      </w:r>
      <w:r>
        <w:t xml:space="preserve"> This is going to provide a path to the router so that router understands what is the path and loads the component</w:t>
      </w:r>
    </w:p>
    <w:p w14:paraId="0EAC827B" w14:textId="597AEAA0" w:rsidR="00510CF5" w:rsidRDefault="00510CF5" w:rsidP="003E1700">
      <w:pPr>
        <w:ind w:left="0" w:firstLine="0"/>
      </w:pPr>
      <w:proofErr w:type="gramStart"/>
      <w:r w:rsidRPr="00F47580">
        <w:rPr>
          <w:color w:val="FF0000"/>
        </w:rPr>
        <w:t>routes :</w:t>
      </w:r>
      <w:proofErr w:type="gramEnd"/>
      <w:r w:rsidRPr="00F47580">
        <w:rPr>
          <w:color w:val="FF0000"/>
        </w:rPr>
        <w:t xml:space="preserve"> Routes = [</w:t>
      </w:r>
      <w:r w:rsidR="003E6BA5">
        <w:rPr>
          <w:color w:val="FF0000"/>
        </w:rPr>
        <w:br/>
      </w:r>
      <w:r w:rsidRPr="00F47580">
        <w:rPr>
          <w:color w:val="FF0000"/>
        </w:rPr>
        <w:t>{</w:t>
      </w:r>
      <w:r>
        <w:t xml:space="preserve">path:’login’, component: LoginComponent}, </w:t>
      </w:r>
      <w:r w:rsidR="003E6BA5">
        <w:br/>
      </w:r>
      <w:r>
        <w:t xml:space="preserve">{path:’register’, </w:t>
      </w:r>
      <w:proofErr w:type="gramStart"/>
      <w:r>
        <w:t>component:RegisterComponent</w:t>
      </w:r>
      <w:proofErr w:type="gramEnd"/>
      <w:r>
        <w:t>}</w:t>
      </w:r>
      <w:r w:rsidR="003E6BA5">
        <w:t>,</w:t>
      </w:r>
      <w:r w:rsidR="003E6BA5">
        <w:br/>
        <w:t>{path: ‘success’, component: SuccessComponent}</w:t>
      </w:r>
      <w:r w:rsidR="003E6BA5">
        <w:br/>
      </w:r>
      <w:r>
        <w:t>]</w:t>
      </w:r>
    </w:p>
    <w:p w14:paraId="4CC559A5" w14:textId="3FC70091" w:rsidR="00B75B6C" w:rsidRDefault="00B75B6C" w:rsidP="003E1700">
      <w:pPr>
        <w:ind w:left="0" w:firstLine="0"/>
      </w:pPr>
      <w:r>
        <w:t>&lt;a routerLink = “login”&gt;Login&lt;/a&gt;</w:t>
      </w:r>
      <w:r w:rsidR="00F47580">
        <w:t xml:space="preserve"> </w:t>
      </w:r>
      <w:r w:rsidR="00F47580">
        <w:br/>
        <w:t>&lt;a routerLink = “register&gt;Register&lt;/a&gt;</w:t>
      </w:r>
    </w:p>
    <w:p w14:paraId="4BF2F191" w14:textId="42090B4D" w:rsidR="00B75B6C" w:rsidRDefault="00B75B6C" w:rsidP="003E1700">
      <w:pPr>
        <w:ind w:left="0" w:firstLine="0"/>
      </w:pPr>
      <w:r>
        <w:lastRenderedPageBreak/>
        <w:t>&lt;router-outlet&gt;&lt;/router-outlet&gt;</w:t>
      </w:r>
    </w:p>
    <w:p w14:paraId="6FB025D7" w14:textId="18484896" w:rsidR="00567646" w:rsidRDefault="00567646" w:rsidP="003E1700">
      <w:pPr>
        <w:ind w:left="0" w:firstLine="0"/>
      </w:pPr>
      <w:r w:rsidRPr="00567646">
        <w:rPr>
          <w:highlight w:val="yellow"/>
        </w:rPr>
        <w:t>Note:</w:t>
      </w:r>
      <w:r>
        <w:t xml:space="preserve"> &lt;a routerLink&gt; gives the static path, however you can also programmatically navigate using Router instance</w:t>
      </w:r>
    </w:p>
    <w:p w14:paraId="54A9E71C" w14:textId="16B7F4BC" w:rsidR="00567646" w:rsidRDefault="00567646" w:rsidP="003E1700">
      <w:pPr>
        <w:ind w:left="0" w:firstLine="0"/>
      </w:pPr>
      <w:proofErr w:type="gramStart"/>
      <w:r w:rsidRPr="00712DDB">
        <w:rPr>
          <w:color w:val="FF0000"/>
        </w:rPr>
        <w:t>router :</w:t>
      </w:r>
      <w:proofErr w:type="gramEnd"/>
      <w:r w:rsidRPr="00712DDB">
        <w:rPr>
          <w:color w:val="FF0000"/>
        </w:rPr>
        <w:t xml:space="preserve"> Router = </w:t>
      </w:r>
      <w:proofErr w:type="gramStart"/>
      <w:r w:rsidRPr="00712DDB">
        <w:rPr>
          <w:color w:val="FF0000"/>
        </w:rPr>
        <w:t>inject(</w:t>
      </w:r>
      <w:proofErr w:type="gramEnd"/>
      <w:r w:rsidRPr="00712DDB">
        <w:rPr>
          <w:color w:val="FF0000"/>
        </w:rPr>
        <w:t>Router);</w:t>
      </w:r>
      <w:r w:rsidRPr="00712DDB">
        <w:rPr>
          <w:color w:val="FF0000"/>
        </w:rPr>
        <w:br/>
      </w:r>
      <w:proofErr w:type="gramStart"/>
      <w:r>
        <w:t>if(</w:t>
      </w:r>
      <w:proofErr w:type="gramEnd"/>
      <w:r>
        <w:t xml:space="preserve">…) </w:t>
      </w:r>
      <w:proofErr w:type="gramStart"/>
      <w:r>
        <w:t>{ router</w:t>
      </w:r>
      <w:proofErr w:type="gramEnd"/>
      <w:r>
        <w:t>.navigate([“success”]</w:t>
      </w:r>
      <w:proofErr w:type="gramStart"/>
      <w:r>
        <w:t>) }</w:t>
      </w:r>
      <w:proofErr w:type="gramEnd"/>
      <w:r>
        <w:br/>
        <w:t xml:space="preserve">else </w:t>
      </w:r>
      <w:proofErr w:type="gramStart"/>
      <w:r>
        <w:t>{ router</w:t>
      </w:r>
      <w:proofErr w:type="gramEnd"/>
      <w:r>
        <w:t>.navigate([“login”]</w:t>
      </w:r>
      <w:proofErr w:type="gramStart"/>
      <w:r>
        <w:t>) }</w:t>
      </w:r>
      <w:proofErr w:type="gramEnd"/>
    </w:p>
    <w:p w14:paraId="31A23681" w14:textId="02BCAB91" w:rsidR="00305D6F" w:rsidRDefault="00305D6F" w:rsidP="003E1700">
      <w:pPr>
        <w:ind w:left="0" w:firstLine="0"/>
      </w:pPr>
      <w:r w:rsidRPr="006374DF">
        <w:rPr>
          <w:highlight w:val="yellow"/>
        </w:rPr>
        <w:t>Note:</w:t>
      </w:r>
      <w:r>
        <w:t xml:space="preserve"> You can also create a child router which is a &lt;router-outlet&gt; inside another &lt;router-outlet&gt;</w:t>
      </w:r>
    </w:p>
    <w:p w14:paraId="403962A1" w14:textId="68180FEC" w:rsidR="00322689" w:rsidRDefault="00322689" w:rsidP="003E1700">
      <w:pPr>
        <w:ind w:left="0" w:firstLine="0"/>
      </w:pPr>
      <w:r w:rsidRPr="00322689">
        <w:rPr>
          <w:highlight w:val="yellow"/>
        </w:rPr>
        <w:t>Steps:</w:t>
      </w:r>
    </w:p>
    <w:p w14:paraId="5836DC7B" w14:textId="473D162B" w:rsidR="00322689" w:rsidRDefault="00322689" w:rsidP="00322689">
      <w:pPr>
        <w:pStyle w:val="ListParagraph"/>
        <w:numPr>
          <w:ilvl w:val="0"/>
          <w:numId w:val="31"/>
        </w:numPr>
      </w:pPr>
      <w:r>
        <w:t xml:space="preserve">Create </w:t>
      </w:r>
      <w:r w:rsidR="001446EA">
        <w:t>4</w:t>
      </w:r>
      <w:r>
        <w:t xml:space="preserve"> components, login, register, success</w:t>
      </w:r>
      <w:r w:rsidR="001446EA">
        <w:t xml:space="preserve">, </w:t>
      </w:r>
      <w:proofErr w:type="spellStart"/>
      <w:r w:rsidR="001446EA">
        <w:t>pageNotFound</w:t>
      </w:r>
      <w:proofErr w:type="spellEnd"/>
    </w:p>
    <w:p w14:paraId="2D4A0BF2" w14:textId="113DA3B5" w:rsidR="00322689" w:rsidRDefault="00322689" w:rsidP="00322689">
      <w:pPr>
        <w:pStyle w:val="ListParagraph"/>
        <w:numPr>
          <w:ilvl w:val="0"/>
          <w:numId w:val="31"/>
        </w:numPr>
      </w:pPr>
      <w:r>
        <w:t xml:space="preserve">Configure the routes in the </w:t>
      </w:r>
      <w:proofErr w:type="gramStart"/>
      <w:r w:rsidRPr="00296124">
        <w:rPr>
          <w:highlight w:val="yellow"/>
        </w:rPr>
        <w:t>app.routing</w:t>
      </w:r>
      <w:proofErr w:type="gramEnd"/>
      <w:r w:rsidRPr="00296124">
        <w:rPr>
          <w:highlight w:val="yellow"/>
        </w:rPr>
        <w:t>.ts</w:t>
      </w:r>
      <w:r>
        <w:t xml:space="preserve"> file which will have path &amp; component configuration</w:t>
      </w:r>
    </w:p>
    <w:p w14:paraId="66328FC3" w14:textId="60BFB74D" w:rsidR="00296124" w:rsidRDefault="00296124" w:rsidP="00322689">
      <w:pPr>
        <w:pStyle w:val="ListParagraph"/>
        <w:numPr>
          <w:ilvl w:val="0"/>
          <w:numId w:val="31"/>
        </w:numPr>
      </w:pPr>
      <w:r>
        <w:t>In the app.component.html we can have the &lt;router-outlet&gt; that can show the login, success or register component</w:t>
      </w:r>
    </w:p>
    <w:p w14:paraId="47F27607" w14:textId="50459500" w:rsidR="00146440" w:rsidRDefault="00146440" w:rsidP="00322689">
      <w:pPr>
        <w:pStyle w:val="ListParagraph"/>
        <w:numPr>
          <w:ilvl w:val="0"/>
          <w:numId w:val="31"/>
        </w:numPr>
      </w:pPr>
      <w:r>
        <w:t>We can also create &lt;a routerLink&gt; to load the components dynamically in the app component.</w:t>
      </w:r>
    </w:p>
    <w:p w14:paraId="48DC4904" w14:textId="77777777" w:rsidR="00FD3024" w:rsidRDefault="00FD3024" w:rsidP="00FD3024">
      <w:pPr>
        <w:ind w:left="0" w:firstLine="0"/>
      </w:pPr>
    </w:p>
    <w:p w14:paraId="0EDFF6BB" w14:textId="20D8EED6" w:rsidR="00FD3024" w:rsidRDefault="00FD3024" w:rsidP="00FD3024">
      <w:pPr>
        <w:ind w:left="0" w:firstLine="0"/>
      </w:pPr>
      <w:r w:rsidRPr="00FD3024">
        <w:rPr>
          <w:highlight w:val="yellow"/>
        </w:rPr>
        <w:t xml:space="preserve">Generating </w:t>
      </w:r>
      <w:r w:rsidR="001446EA">
        <w:rPr>
          <w:highlight w:val="yellow"/>
        </w:rPr>
        <w:t xml:space="preserve">4 </w:t>
      </w:r>
      <w:r w:rsidRPr="00FD3024">
        <w:rPr>
          <w:highlight w:val="yellow"/>
        </w:rPr>
        <w:t>components</w:t>
      </w:r>
    </w:p>
    <w:p w14:paraId="5BF02196" w14:textId="74A84C29" w:rsidR="00FD3024" w:rsidRDefault="00FD3024" w:rsidP="00FD3024">
      <w:pPr>
        <w:ind w:left="0" w:firstLine="0"/>
      </w:pPr>
      <w:r w:rsidRPr="00FD3024">
        <w:rPr>
          <w:noProof/>
        </w:rPr>
        <w:drawing>
          <wp:inline distT="0" distB="0" distL="0" distR="0" wp14:anchorId="777EA99B" wp14:editId="08E2E1F2">
            <wp:extent cx="5943600" cy="2109470"/>
            <wp:effectExtent l="0" t="0" r="0" b="5080"/>
            <wp:docPr id="20610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6303" name=""/>
                    <pic:cNvPicPr/>
                  </pic:nvPicPr>
                  <pic:blipFill>
                    <a:blip r:embed="rId232"/>
                    <a:stretch>
                      <a:fillRect/>
                    </a:stretch>
                  </pic:blipFill>
                  <pic:spPr>
                    <a:xfrm>
                      <a:off x="0" y="0"/>
                      <a:ext cx="5943600" cy="2109470"/>
                    </a:xfrm>
                    <a:prstGeom prst="rect">
                      <a:avLst/>
                    </a:prstGeom>
                  </pic:spPr>
                </pic:pic>
              </a:graphicData>
            </a:graphic>
          </wp:inline>
        </w:drawing>
      </w:r>
    </w:p>
    <w:p w14:paraId="1AF184F1" w14:textId="7485047C" w:rsidR="00FD3024" w:rsidRDefault="00E05071" w:rsidP="00FD3024">
      <w:pPr>
        <w:ind w:left="0" w:firstLine="0"/>
      </w:pPr>
      <w:r w:rsidRPr="00E05071">
        <w:rPr>
          <w:highlight w:val="yellow"/>
        </w:rPr>
        <w:lastRenderedPageBreak/>
        <w:t>Note:</w:t>
      </w:r>
      <w:r>
        <w:t xml:space="preserve"> Since we have created a project with standalone component feature, every component must specify what it needs because we are not having @NgModule.</w:t>
      </w:r>
    </w:p>
    <w:p w14:paraId="36EF0441" w14:textId="77777777" w:rsidR="002A3886" w:rsidRDefault="002A3886" w:rsidP="00FD3024">
      <w:pPr>
        <w:ind w:left="0" w:firstLine="0"/>
      </w:pPr>
    </w:p>
    <w:p w14:paraId="5C7B7F6E" w14:textId="516EC83A" w:rsidR="002A3886" w:rsidRDefault="002A3886" w:rsidP="00FD3024">
      <w:pPr>
        <w:ind w:left="0" w:firstLine="0"/>
      </w:pPr>
      <w:r w:rsidRPr="002A3886">
        <w:rPr>
          <w:highlight w:val="yellow"/>
        </w:rPr>
        <w:t>create src/app/app.routing.ts</w:t>
      </w:r>
    </w:p>
    <w:p w14:paraId="1775170F" w14:textId="42B15E4B" w:rsidR="002A3886" w:rsidRDefault="001446EA" w:rsidP="00FD3024">
      <w:pPr>
        <w:ind w:left="0" w:firstLine="0"/>
      </w:pPr>
      <w:r w:rsidRPr="001446EA">
        <w:rPr>
          <w:noProof/>
        </w:rPr>
        <w:drawing>
          <wp:inline distT="0" distB="0" distL="0" distR="0" wp14:anchorId="297B3F56" wp14:editId="4A85EB75">
            <wp:extent cx="5943600" cy="3623310"/>
            <wp:effectExtent l="0" t="0" r="0" b="0"/>
            <wp:docPr id="12731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7854" name=""/>
                    <pic:cNvPicPr/>
                  </pic:nvPicPr>
                  <pic:blipFill>
                    <a:blip r:embed="rId233"/>
                    <a:stretch>
                      <a:fillRect/>
                    </a:stretch>
                  </pic:blipFill>
                  <pic:spPr>
                    <a:xfrm>
                      <a:off x="0" y="0"/>
                      <a:ext cx="5943600" cy="3623310"/>
                    </a:xfrm>
                    <a:prstGeom prst="rect">
                      <a:avLst/>
                    </a:prstGeom>
                  </pic:spPr>
                </pic:pic>
              </a:graphicData>
            </a:graphic>
          </wp:inline>
        </w:drawing>
      </w:r>
    </w:p>
    <w:p w14:paraId="58494809" w14:textId="71744EFB" w:rsidR="002A3886" w:rsidRDefault="002A3886" w:rsidP="00FD3024">
      <w:pPr>
        <w:ind w:left="0" w:firstLine="0"/>
      </w:pPr>
      <w:r w:rsidRPr="002A3886">
        <w:rPr>
          <w:highlight w:val="yellow"/>
        </w:rPr>
        <w:t xml:space="preserve">in the app.config.ts include </w:t>
      </w:r>
      <w:proofErr w:type="gramStart"/>
      <w:r w:rsidRPr="002A3886">
        <w:rPr>
          <w:highlight w:val="yellow"/>
        </w:rPr>
        <w:t>this routes</w:t>
      </w:r>
      <w:proofErr w:type="gramEnd"/>
      <w:r w:rsidRPr="002A3886">
        <w:rPr>
          <w:highlight w:val="yellow"/>
        </w:rPr>
        <w:t xml:space="preserve"> in the </w:t>
      </w:r>
      <w:proofErr w:type="spellStart"/>
      <w:r w:rsidRPr="002A3886">
        <w:rPr>
          <w:highlight w:val="yellow"/>
        </w:rPr>
        <w:t>provideRout</w:t>
      </w:r>
      <w:r w:rsidRPr="00BE7320">
        <w:rPr>
          <w:highlight w:val="yellow"/>
        </w:rPr>
        <w:t>e</w:t>
      </w:r>
      <w:r w:rsidR="00BE7320" w:rsidRPr="00BE7320">
        <w:rPr>
          <w:highlight w:val="yellow"/>
        </w:rPr>
        <w:t>r</w:t>
      </w:r>
      <w:proofErr w:type="spellEnd"/>
    </w:p>
    <w:p w14:paraId="1B163C5B" w14:textId="2608F0A9" w:rsidR="002A3886" w:rsidRDefault="002A3886" w:rsidP="00FD3024">
      <w:pPr>
        <w:ind w:left="0" w:firstLine="0"/>
      </w:pPr>
      <w:r w:rsidRPr="002A3886">
        <w:rPr>
          <w:highlight w:val="yellow"/>
        </w:rPr>
        <w:t>app.config.ts</w:t>
      </w:r>
    </w:p>
    <w:p w14:paraId="28A89A8A" w14:textId="2CEFB35E" w:rsidR="002A3886" w:rsidRDefault="002A3886" w:rsidP="00FD3024">
      <w:pPr>
        <w:ind w:left="0" w:firstLine="0"/>
      </w:pPr>
      <w:r w:rsidRPr="002A3886">
        <w:rPr>
          <w:noProof/>
        </w:rPr>
        <w:drawing>
          <wp:inline distT="0" distB="0" distL="0" distR="0" wp14:anchorId="02C0EC5A" wp14:editId="52105FF3">
            <wp:extent cx="5943600" cy="2171700"/>
            <wp:effectExtent l="0" t="0" r="0" b="0"/>
            <wp:docPr id="1339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74" name=""/>
                    <pic:cNvPicPr/>
                  </pic:nvPicPr>
                  <pic:blipFill>
                    <a:blip r:embed="rId234"/>
                    <a:stretch>
                      <a:fillRect/>
                    </a:stretch>
                  </pic:blipFill>
                  <pic:spPr>
                    <a:xfrm>
                      <a:off x="0" y="0"/>
                      <a:ext cx="5943600" cy="2171700"/>
                    </a:xfrm>
                    <a:prstGeom prst="rect">
                      <a:avLst/>
                    </a:prstGeom>
                  </pic:spPr>
                </pic:pic>
              </a:graphicData>
            </a:graphic>
          </wp:inline>
        </w:drawing>
      </w:r>
    </w:p>
    <w:p w14:paraId="1F4D2169" w14:textId="171BC039" w:rsidR="00BE7320" w:rsidRDefault="00BE7320" w:rsidP="00FD3024">
      <w:pPr>
        <w:ind w:left="0" w:firstLine="0"/>
      </w:pPr>
      <w:r>
        <w:lastRenderedPageBreak/>
        <w:t>Now you can use the &lt;router-outlet&gt; with &lt;a routerLink&gt; in any component, but that component must import [RouterOutlet, RouterLink] as it’s a standalone.</w:t>
      </w:r>
    </w:p>
    <w:p w14:paraId="0C396E4D" w14:textId="16F701DD" w:rsidR="009327DF" w:rsidRDefault="009327DF" w:rsidP="00FD3024">
      <w:pPr>
        <w:ind w:left="0" w:firstLine="0"/>
        <w:rPr>
          <w:noProof/>
        </w:rPr>
      </w:pPr>
      <w:proofErr w:type="gramStart"/>
      <w:r w:rsidRPr="009327DF">
        <w:rPr>
          <w:highlight w:val="yellow"/>
        </w:rPr>
        <w:t>app.component</w:t>
      </w:r>
      <w:proofErr w:type="gramEnd"/>
      <w:r w:rsidRPr="009327DF">
        <w:rPr>
          <w:highlight w:val="yellow"/>
        </w:rPr>
        <w:t>.ts</w:t>
      </w:r>
      <w:r w:rsidRPr="009327DF">
        <w:rPr>
          <w:noProof/>
        </w:rPr>
        <w:t xml:space="preserve"> </w:t>
      </w:r>
      <w:r w:rsidRPr="009327DF">
        <w:rPr>
          <w:noProof/>
        </w:rPr>
        <w:drawing>
          <wp:inline distT="0" distB="0" distL="0" distR="0" wp14:anchorId="2BFF3DA8" wp14:editId="6146433C">
            <wp:extent cx="5943600" cy="2654935"/>
            <wp:effectExtent l="0" t="0" r="0" b="0"/>
            <wp:docPr id="19480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2701" name=""/>
                    <pic:cNvPicPr/>
                  </pic:nvPicPr>
                  <pic:blipFill>
                    <a:blip r:embed="rId235"/>
                    <a:stretch>
                      <a:fillRect/>
                    </a:stretch>
                  </pic:blipFill>
                  <pic:spPr>
                    <a:xfrm>
                      <a:off x="0" y="0"/>
                      <a:ext cx="5943600" cy="2654935"/>
                    </a:xfrm>
                    <a:prstGeom prst="rect">
                      <a:avLst/>
                    </a:prstGeom>
                  </pic:spPr>
                </pic:pic>
              </a:graphicData>
            </a:graphic>
          </wp:inline>
        </w:drawing>
      </w:r>
    </w:p>
    <w:p w14:paraId="6DFBC53C" w14:textId="1BBEA2A4" w:rsidR="009327DF" w:rsidRDefault="009327DF" w:rsidP="00FD3024">
      <w:pPr>
        <w:ind w:left="0" w:firstLine="0"/>
        <w:rPr>
          <w:noProof/>
        </w:rPr>
      </w:pPr>
      <w:r w:rsidRPr="009327DF">
        <w:rPr>
          <w:noProof/>
          <w:highlight w:val="yellow"/>
        </w:rPr>
        <w:t>app.component.html</w:t>
      </w:r>
    </w:p>
    <w:p w14:paraId="66003585" w14:textId="30199263" w:rsidR="009327DF" w:rsidRDefault="009E4DD6" w:rsidP="00FD3024">
      <w:pPr>
        <w:ind w:left="0" w:firstLine="0"/>
      </w:pPr>
      <w:r w:rsidRPr="009E4DD6">
        <w:rPr>
          <w:noProof/>
        </w:rPr>
        <w:drawing>
          <wp:inline distT="0" distB="0" distL="0" distR="0" wp14:anchorId="6011B562" wp14:editId="3AAAD53C">
            <wp:extent cx="5943600" cy="2880360"/>
            <wp:effectExtent l="0" t="0" r="0" b="0"/>
            <wp:docPr id="10536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352" name=""/>
                    <pic:cNvPicPr/>
                  </pic:nvPicPr>
                  <pic:blipFill>
                    <a:blip r:embed="rId236"/>
                    <a:stretch>
                      <a:fillRect/>
                    </a:stretch>
                  </pic:blipFill>
                  <pic:spPr>
                    <a:xfrm>
                      <a:off x="0" y="0"/>
                      <a:ext cx="5943600" cy="2880360"/>
                    </a:xfrm>
                    <a:prstGeom prst="rect">
                      <a:avLst/>
                    </a:prstGeom>
                  </pic:spPr>
                </pic:pic>
              </a:graphicData>
            </a:graphic>
          </wp:inline>
        </w:drawing>
      </w:r>
    </w:p>
    <w:p w14:paraId="58FA4D95" w14:textId="7BE22383" w:rsidR="000A02EF" w:rsidRDefault="000A02EF" w:rsidP="00FD3024">
      <w:pPr>
        <w:ind w:left="0" w:firstLine="0"/>
      </w:pPr>
      <w:proofErr w:type="spellStart"/>
      <w:proofErr w:type="gramStart"/>
      <w:r w:rsidRPr="000A02EF">
        <w:rPr>
          <w:highlight w:val="yellow"/>
        </w:rPr>
        <w:t>login.component</w:t>
      </w:r>
      <w:proofErr w:type="gramEnd"/>
      <w:r w:rsidRPr="000A02EF">
        <w:rPr>
          <w:highlight w:val="yellow"/>
        </w:rPr>
        <w:t>.ts</w:t>
      </w:r>
      <w:proofErr w:type="spellEnd"/>
    </w:p>
    <w:p w14:paraId="2538DF82" w14:textId="7362E669" w:rsidR="000A02EF" w:rsidRDefault="000A02EF" w:rsidP="00FD3024">
      <w:pPr>
        <w:ind w:left="0" w:firstLine="0"/>
      </w:pPr>
      <w:r w:rsidRPr="000A02EF">
        <w:rPr>
          <w:noProof/>
        </w:rPr>
        <w:lastRenderedPageBreak/>
        <w:drawing>
          <wp:inline distT="0" distB="0" distL="0" distR="0" wp14:anchorId="342E4E9E" wp14:editId="479FDED9">
            <wp:extent cx="5943600" cy="3449955"/>
            <wp:effectExtent l="0" t="0" r="0" b="0"/>
            <wp:docPr id="133192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5240" name=""/>
                    <pic:cNvPicPr/>
                  </pic:nvPicPr>
                  <pic:blipFill>
                    <a:blip r:embed="rId237"/>
                    <a:stretch>
                      <a:fillRect/>
                    </a:stretch>
                  </pic:blipFill>
                  <pic:spPr>
                    <a:xfrm>
                      <a:off x="0" y="0"/>
                      <a:ext cx="5943600" cy="3449955"/>
                    </a:xfrm>
                    <a:prstGeom prst="rect">
                      <a:avLst/>
                    </a:prstGeom>
                  </pic:spPr>
                </pic:pic>
              </a:graphicData>
            </a:graphic>
          </wp:inline>
        </w:drawing>
      </w:r>
    </w:p>
    <w:p w14:paraId="5EE7A72B" w14:textId="6243E2CB" w:rsidR="003A48FD" w:rsidRDefault="003A48FD" w:rsidP="00FD3024">
      <w:pPr>
        <w:ind w:left="0" w:firstLine="0"/>
      </w:pPr>
      <w:r w:rsidRPr="003A48FD">
        <w:rPr>
          <w:highlight w:val="yellow"/>
        </w:rPr>
        <w:t>login.component.html</w:t>
      </w:r>
    </w:p>
    <w:p w14:paraId="4D30C1C5" w14:textId="70A35467" w:rsidR="003A48FD" w:rsidRDefault="003A48FD" w:rsidP="00FD3024">
      <w:pPr>
        <w:ind w:left="0" w:firstLine="0"/>
      </w:pPr>
      <w:r w:rsidRPr="003A48FD">
        <w:rPr>
          <w:noProof/>
        </w:rPr>
        <w:lastRenderedPageBreak/>
        <w:drawing>
          <wp:inline distT="0" distB="0" distL="0" distR="0" wp14:anchorId="44E9F498" wp14:editId="1B1EA8FD">
            <wp:extent cx="5943600" cy="5198745"/>
            <wp:effectExtent l="0" t="0" r="0" b="1905"/>
            <wp:docPr id="19006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9685" name=""/>
                    <pic:cNvPicPr/>
                  </pic:nvPicPr>
                  <pic:blipFill>
                    <a:blip r:embed="rId238"/>
                    <a:stretch>
                      <a:fillRect/>
                    </a:stretch>
                  </pic:blipFill>
                  <pic:spPr>
                    <a:xfrm>
                      <a:off x="0" y="0"/>
                      <a:ext cx="5943600" cy="5198745"/>
                    </a:xfrm>
                    <a:prstGeom prst="rect">
                      <a:avLst/>
                    </a:prstGeom>
                  </pic:spPr>
                </pic:pic>
              </a:graphicData>
            </a:graphic>
          </wp:inline>
        </w:drawing>
      </w:r>
    </w:p>
    <w:p w14:paraId="499B0273" w14:textId="1D3BE597" w:rsidR="003A48FD" w:rsidRDefault="003A48FD" w:rsidP="00FD3024">
      <w:pPr>
        <w:ind w:left="0" w:firstLine="0"/>
      </w:pPr>
      <w:proofErr w:type="spellStart"/>
      <w:proofErr w:type="gramStart"/>
      <w:r w:rsidRPr="003A48FD">
        <w:rPr>
          <w:highlight w:val="yellow"/>
        </w:rPr>
        <w:t>register.component</w:t>
      </w:r>
      <w:proofErr w:type="gramEnd"/>
      <w:r w:rsidRPr="003A48FD">
        <w:rPr>
          <w:highlight w:val="yellow"/>
        </w:rPr>
        <w:t>.ts</w:t>
      </w:r>
      <w:proofErr w:type="spellEnd"/>
    </w:p>
    <w:p w14:paraId="3F983BDB" w14:textId="3BD801B8" w:rsidR="003A48FD" w:rsidRDefault="003A48FD" w:rsidP="00FD3024">
      <w:pPr>
        <w:ind w:left="0" w:firstLine="0"/>
      </w:pPr>
      <w:r>
        <w:t>This component doesn’t work, only link to the login works</w:t>
      </w:r>
    </w:p>
    <w:p w14:paraId="2BB2E194" w14:textId="28E085A0" w:rsidR="003A48FD" w:rsidRDefault="00DE6E13" w:rsidP="00FD3024">
      <w:pPr>
        <w:ind w:left="0" w:firstLine="0"/>
      </w:pPr>
      <w:r w:rsidRPr="00DE6E13">
        <w:rPr>
          <w:noProof/>
        </w:rPr>
        <w:lastRenderedPageBreak/>
        <w:drawing>
          <wp:inline distT="0" distB="0" distL="0" distR="0" wp14:anchorId="4873014C" wp14:editId="261E9419">
            <wp:extent cx="5943600" cy="4184650"/>
            <wp:effectExtent l="0" t="0" r="0" b="6350"/>
            <wp:docPr id="7242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8926" name=""/>
                    <pic:cNvPicPr/>
                  </pic:nvPicPr>
                  <pic:blipFill>
                    <a:blip r:embed="rId239"/>
                    <a:stretch>
                      <a:fillRect/>
                    </a:stretch>
                  </pic:blipFill>
                  <pic:spPr>
                    <a:xfrm>
                      <a:off x="0" y="0"/>
                      <a:ext cx="5943600" cy="4184650"/>
                    </a:xfrm>
                    <a:prstGeom prst="rect">
                      <a:avLst/>
                    </a:prstGeom>
                  </pic:spPr>
                </pic:pic>
              </a:graphicData>
            </a:graphic>
          </wp:inline>
        </w:drawing>
      </w:r>
    </w:p>
    <w:p w14:paraId="53C5BEA3" w14:textId="58E17D19" w:rsidR="00DE6E13" w:rsidRDefault="00DE6E13" w:rsidP="00FD3024">
      <w:pPr>
        <w:ind w:left="0" w:firstLine="0"/>
      </w:pPr>
      <w:r w:rsidRPr="00DE6E13">
        <w:rPr>
          <w:highlight w:val="yellow"/>
        </w:rPr>
        <w:t>register.component.html</w:t>
      </w:r>
    </w:p>
    <w:p w14:paraId="7006BF45" w14:textId="2E462CF3" w:rsidR="00DE6E13" w:rsidRDefault="00DE6E13" w:rsidP="00FD3024">
      <w:pPr>
        <w:ind w:left="0" w:firstLine="0"/>
      </w:pPr>
      <w:r w:rsidRPr="00DE6E13">
        <w:rPr>
          <w:noProof/>
        </w:rPr>
        <w:drawing>
          <wp:inline distT="0" distB="0" distL="0" distR="0" wp14:anchorId="553725BE" wp14:editId="7A6059B5">
            <wp:extent cx="5943600" cy="3117850"/>
            <wp:effectExtent l="0" t="0" r="0" b="6350"/>
            <wp:docPr id="6750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2523" name=""/>
                    <pic:cNvPicPr/>
                  </pic:nvPicPr>
                  <pic:blipFill>
                    <a:blip r:embed="rId240"/>
                    <a:stretch>
                      <a:fillRect/>
                    </a:stretch>
                  </pic:blipFill>
                  <pic:spPr>
                    <a:xfrm>
                      <a:off x="0" y="0"/>
                      <a:ext cx="5943600" cy="3117850"/>
                    </a:xfrm>
                    <a:prstGeom prst="rect">
                      <a:avLst/>
                    </a:prstGeom>
                  </pic:spPr>
                </pic:pic>
              </a:graphicData>
            </a:graphic>
          </wp:inline>
        </w:drawing>
      </w:r>
    </w:p>
    <w:p w14:paraId="0BB3ED03" w14:textId="47A3EBD5" w:rsidR="00DE6E13" w:rsidRDefault="00DE6E13" w:rsidP="00FD3024">
      <w:pPr>
        <w:ind w:left="0" w:firstLine="0"/>
      </w:pPr>
      <w:r w:rsidRPr="00DE6E13">
        <w:rPr>
          <w:highlight w:val="yellow"/>
        </w:rPr>
        <w:lastRenderedPageBreak/>
        <w:t>Output:</w:t>
      </w:r>
    </w:p>
    <w:p w14:paraId="3B52ECCA" w14:textId="378F4CFC" w:rsidR="00DE6E13" w:rsidRDefault="00DF036E" w:rsidP="00FD3024">
      <w:pPr>
        <w:ind w:left="0" w:firstLine="0"/>
      </w:pPr>
      <w:r w:rsidRPr="00DF036E">
        <w:rPr>
          <w:noProof/>
        </w:rPr>
        <w:drawing>
          <wp:inline distT="0" distB="0" distL="0" distR="0" wp14:anchorId="0F8942E8" wp14:editId="148FFAEE">
            <wp:extent cx="5943600" cy="3426460"/>
            <wp:effectExtent l="0" t="0" r="0" b="2540"/>
            <wp:docPr id="17661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7041" name=""/>
                    <pic:cNvPicPr/>
                  </pic:nvPicPr>
                  <pic:blipFill>
                    <a:blip r:embed="rId241"/>
                    <a:stretch>
                      <a:fillRect/>
                    </a:stretch>
                  </pic:blipFill>
                  <pic:spPr>
                    <a:xfrm>
                      <a:off x="0" y="0"/>
                      <a:ext cx="5943600" cy="3426460"/>
                    </a:xfrm>
                    <a:prstGeom prst="rect">
                      <a:avLst/>
                    </a:prstGeom>
                  </pic:spPr>
                </pic:pic>
              </a:graphicData>
            </a:graphic>
          </wp:inline>
        </w:drawing>
      </w:r>
    </w:p>
    <w:p w14:paraId="1EBDEC6A" w14:textId="113D4E1C" w:rsidR="00DF036E" w:rsidRDefault="00DF036E" w:rsidP="00FD3024">
      <w:pPr>
        <w:ind w:left="0" w:firstLine="0"/>
      </w:pPr>
      <w:r w:rsidRPr="00DF036E">
        <w:rPr>
          <w:highlight w:val="yellow"/>
        </w:rPr>
        <w:t xml:space="preserve">You can navigate to the </w:t>
      </w:r>
      <w:r>
        <w:rPr>
          <w:highlight w:val="yellow"/>
        </w:rPr>
        <w:t>Registration</w:t>
      </w:r>
      <w:r w:rsidRPr="00DF036E">
        <w:rPr>
          <w:highlight w:val="yellow"/>
        </w:rPr>
        <w:t xml:space="preserve"> page</w:t>
      </w:r>
    </w:p>
    <w:p w14:paraId="734DA89E" w14:textId="128E4CDE" w:rsidR="00DF036E" w:rsidRDefault="00DF036E" w:rsidP="00FD3024">
      <w:pPr>
        <w:ind w:left="0" w:firstLine="0"/>
      </w:pPr>
      <w:r w:rsidRPr="00DF036E">
        <w:rPr>
          <w:noProof/>
        </w:rPr>
        <w:drawing>
          <wp:inline distT="0" distB="0" distL="0" distR="0" wp14:anchorId="78278955" wp14:editId="459A9FF9">
            <wp:extent cx="5943600" cy="3517900"/>
            <wp:effectExtent l="0" t="0" r="0" b="6350"/>
            <wp:docPr id="12978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5289" name=""/>
                    <pic:cNvPicPr/>
                  </pic:nvPicPr>
                  <pic:blipFill>
                    <a:blip r:embed="rId242"/>
                    <a:stretch>
                      <a:fillRect/>
                    </a:stretch>
                  </pic:blipFill>
                  <pic:spPr>
                    <a:xfrm>
                      <a:off x="0" y="0"/>
                      <a:ext cx="5943600" cy="3517900"/>
                    </a:xfrm>
                    <a:prstGeom prst="rect">
                      <a:avLst/>
                    </a:prstGeom>
                  </pic:spPr>
                </pic:pic>
              </a:graphicData>
            </a:graphic>
          </wp:inline>
        </w:drawing>
      </w:r>
    </w:p>
    <w:p w14:paraId="5BF5BE30" w14:textId="0DBE507B" w:rsidR="00DF036E" w:rsidRDefault="00DF036E" w:rsidP="00FD3024">
      <w:pPr>
        <w:ind w:left="0" w:firstLine="0"/>
      </w:pPr>
      <w:r>
        <w:lastRenderedPageBreak/>
        <w:t>Here a single page can show both login &amp; register pages</w:t>
      </w:r>
    </w:p>
    <w:p w14:paraId="115DEFE3" w14:textId="215F9696" w:rsidR="00DF036E" w:rsidRDefault="00DF036E" w:rsidP="00FD3024">
      <w:pPr>
        <w:ind w:left="0" w:firstLine="0"/>
      </w:pPr>
      <w:proofErr w:type="gramStart"/>
      <w:r>
        <w:t>However</w:t>
      </w:r>
      <w:proofErr w:type="gramEnd"/>
      <w:r>
        <w:t xml:space="preserve"> if you click on Login button by enter the username you will see success component</w:t>
      </w:r>
    </w:p>
    <w:p w14:paraId="6152252B" w14:textId="6A9C62B7" w:rsidR="00DF036E" w:rsidRDefault="00DF036E" w:rsidP="00FD3024">
      <w:pPr>
        <w:ind w:left="0" w:firstLine="0"/>
      </w:pPr>
      <w:proofErr w:type="spellStart"/>
      <w:proofErr w:type="gramStart"/>
      <w:r w:rsidRPr="00DF036E">
        <w:rPr>
          <w:highlight w:val="yellow"/>
        </w:rPr>
        <w:t>success.component</w:t>
      </w:r>
      <w:proofErr w:type="gramEnd"/>
      <w:r w:rsidRPr="00DF036E">
        <w:rPr>
          <w:highlight w:val="yellow"/>
        </w:rPr>
        <w:t>.ts</w:t>
      </w:r>
      <w:proofErr w:type="spellEnd"/>
    </w:p>
    <w:p w14:paraId="3EF8C525" w14:textId="4B962933" w:rsidR="00DF036E" w:rsidRDefault="00DF036E" w:rsidP="00FD3024">
      <w:pPr>
        <w:ind w:left="0" w:firstLine="0"/>
      </w:pPr>
      <w:r w:rsidRPr="00DF036E">
        <w:rPr>
          <w:noProof/>
        </w:rPr>
        <w:drawing>
          <wp:inline distT="0" distB="0" distL="0" distR="0" wp14:anchorId="5AB75E32" wp14:editId="6A6FF27B">
            <wp:extent cx="5943600" cy="4684395"/>
            <wp:effectExtent l="0" t="0" r="0" b="1905"/>
            <wp:docPr id="61374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5471" name=""/>
                    <pic:cNvPicPr/>
                  </pic:nvPicPr>
                  <pic:blipFill>
                    <a:blip r:embed="rId243"/>
                    <a:stretch>
                      <a:fillRect/>
                    </a:stretch>
                  </pic:blipFill>
                  <pic:spPr>
                    <a:xfrm>
                      <a:off x="0" y="0"/>
                      <a:ext cx="5943600" cy="4684395"/>
                    </a:xfrm>
                    <a:prstGeom prst="rect">
                      <a:avLst/>
                    </a:prstGeom>
                  </pic:spPr>
                </pic:pic>
              </a:graphicData>
            </a:graphic>
          </wp:inline>
        </w:drawing>
      </w:r>
    </w:p>
    <w:p w14:paraId="646BBA6C" w14:textId="2C355744" w:rsidR="00DF036E" w:rsidRDefault="00DF036E" w:rsidP="00FD3024">
      <w:pPr>
        <w:ind w:left="0" w:firstLine="0"/>
      </w:pPr>
      <w:r w:rsidRPr="00DF036E">
        <w:rPr>
          <w:highlight w:val="yellow"/>
        </w:rPr>
        <w:t>success.component.html</w:t>
      </w:r>
    </w:p>
    <w:p w14:paraId="5B8374E9" w14:textId="42FDB358" w:rsidR="00DF036E" w:rsidRDefault="00DF036E" w:rsidP="00FD3024">
      <w:pPr>
        <w:ind w:left="0" w:firstLine="0"/>
      </w:pPr>
      <w:r w:rsidRPr="00DF036E">
        <w:rPr>
          <w:noProof/>
        </w:rPr>
        <w:lastRenderedPageBreak/>
        <w:drawing>
          <wp:inline distT="0" distB="0" distL="0" distR="0" wp14:anchorId="19D5FC35" wp14:editId="41392A70">
            <wp:extent cx="5182323" cy="2534004"/>
            <wp:effectExtent l="0" t="0" r="0" b="0"/>
            <wp:docPr id="2614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280" name=""/>
                    <pic:cNvPicPr/>
                  </pic:nvPicPr>
                  <pic:blipFill>
                    <a:blip r:embed="rId244"/>
                    <a:stretch>
                      <a:fillRect/>
                    </a:stretch>
                  </pic:blipFill>
                  <pic:spPr>
                    <a:xfrm>
                      <a:off x="0" y="0"/>
                      <a:ext cx="5182323" cy="2534004"/>
                    </a:xfrm>
                    <a:prstGeom prst="rect">
                      <a:avLst/>
                    </a:prstGeom>
                  </pic:spPr>
                </pic:pic>
              </a:graphicData>
            </a:graphic>
          </wp:inline>
        </w:drawing>
      </w:r>
    </w:p>
    <w:p w14:paraId="18201FE3" w14:textId="7F24100C" w:rsidR="00DF036E" w:rsidRDefault="00DF036E" w:rsidP="00FD3024">
      <w:pPr>
        <w:ind w:left="0" w:firstLine="0"/>
      </w:pPr>
      <w:r w:rsidRPr="00DF036E">
        <w:rPr>
          <w:highlight w:val="yellow"/>
        </w:rPr>
        <w:t>Output:</w:t>
      </w:r>
    </w:p>
    <w:p w14:paraId="03A360CE" w14:textId="75741EBC" w:rsidR="00DF036E" w:rsidRDefault="00DF036E" w:rsidP="00FD3024">
      <w:pPr>
        <w:ind w:left="0" w:firstLine="0"/>
      </w:pPr>
      <w:r w:rsidRPr="00DF036E">
        <w:rPr>
          <w:noProof/>
        </w:rPr>
        <w:drawing>
          <wp:inline distT="0" distB="0" distL="0" distR="0" wp14:anchorId="02CC1B6B" wp14:editId="4661446F">
            <wp:extent cx="5943600" cy="2654300"/>
            <wp:effectExtent l="0" t="0" r="0" b="0"/>
            <wp:docPr id="6760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5317" name=""/>
                    <pic:cNvPicPr/>
                  </pic:nvPicPr>
                  <pic:blipFill>
                    <a:blip r:embed="rId245"/>
                    <a:stretch>
                      <a:fillRect/>
                    </a:stretch>
                  </pic:blipFill>
                  <pic:spPr>
                    <a:xfrm>
                      <a:off x="0" y="0"/>
                      <a:ext cx="5943600" cy="2654300"/>
                    </a:xfrm>
                    <a:prstGeom prst="rect">
                      <a:avLst/>
                    </a:prstGeom>
                  </pic:spPr>
                </pic:pic>
              </a:graphicData>
            </a:graphic>
          </wp:inline>
        </w:drawing>
      </w:r>
    </w:p>
    <w:p w14:paraId="30E86F51" w14:textId="32E92452" w:rsidR="00454875" w:rsidRDefault="00F652E9" w:rsidP="00FD3024">
      <w:pPr>
        <w:ind w:left="0" w:firstLine="0"/>
      </w:pPr>
      <w:r w:rsidRPr="00F652E9">
        <w:rPr>
          <w:highlight w:val="yellow"/>
        </w:rPr>
        <w:t>Child routing</w:t>
      </w:r>
    </w:p>
    <w:p w14:paraId="21FD59F7" w14:textId="0EFD6272" w:rsidR="00F652E9" w:rsidRDefault="00F652E9" w:rsidP="00FD3024">
      <w:pPr>
        <w:ind w:left="0" w:firstLine="0"/>
      </w:pPr>
      <w:r>
        <w:t>You can nest the &lt;router-outlet&gt; that will load multiple components within a parent router.</w:t>
      </w:r>
    </w:p>
    <w:p w14:paraId="54CE9891" w14:textId="565FBCB7" w:rsidR="00F652E9" w:rsidRDefault="00BB3AA8" w:rsidP="00FD3024">
      <w:pPr>
        <w:ind w:left="0" w:firstLine="0"/>
      </w:pPr>
      <w:r>
        <w:t xml:space="preserve">In order create child routing we must chose a component that is loaded in the parent router, and configure the child routes in the router file using </w:t>
      </w:r>
      <w:proofErr w:type="gramStart"/>
      <w:r>
        <w:t>children</w:t>
      </w:r>
      <w:proofErr w:type="gramEnd"/>
      <w:r>
        <w:t xml:space="preserve"> properties</w:t>
      </w:r>
    </w:p>
    <w:p w14:paraId="4063659A" w14:textId="4BA5AF1C" w:rsidR="00E65CDD" w:rsidRDefault="00E65CDD" w:rsidP="00FD3024">
      <w:pPr>
        <w:ind w:left="0" w:firstLine="0"/>
      </w:pPr>
      <w:r>
        <w:t>To load multiple components inside the success component we will generate few components</w:t>
      </w:r>
    </w:p>
    <w:p w14:paraId="41A6185F" w14:textId="54143957" w:rsidR="00E65CDD" w:rsidRDefault="00E65CDD" w:rsidP="00FD3024">
      <w:pPr>
        <w:ind w:left="0" w:firstLine="0"/>
      </w:pPr>
      <w:r>
        <w:lastRenderedPageBreak/>
        <w:t>ng g c dashboard</w:t>
      </w:r>
    </w:p>
    <w:p w14:paraId="479F9762" w14:textId="27BF3988" w:rsidR="00E65CDD" w:rsidRDefault="00E65CDD" w:rsidP="00FD3024">
      <w:pPr>
        <w:ind w:left="0" w:firstLine="0"/>
      </w:pPr>
      <w:r>
        <w:t>ng g c home</w:t>
      </w:r>
    </w:p>
    <w:p w14:paraId="5B460577" w14:textId="0B6A7AF8" w:rsidR="00E65CDD" w:rsidRDefault="00E65CDD" w:rsidP="00FD3024">
      <w:pPr>
        <w:ind w:left="0" w:firstLine="0"/>
      </w:pPr>
      <w:r>
        <w:t>ng g c profile</w:t>
      </w:r>
    </w:p>
    <w:p w14:paraId="7E3DA8BD" w14:textId="263B8959" w:rsidR="00E65CDD" w:rsidRDefault="00E65CDD" w:rsidP="00FD3024">
      <w:pPr>
        <w:ind w:left="0" w:firstLine="0"/>
      </w:pPr>
      <w:r>
        <w:t>ng g c settings</w:t>
      </w:r>
    </w:p>
    <w:p w14:paraId="3A67382B" w14:textId="3D330231" w:rsidR="00E24BDA" w:rsidRDefault="00E24BDA" w:rsidP="00FD3024">
      <w:pPr>
        <w:ind w:left="0" w:firstLine="0"/>
      </w:pPr>
      <w:r w:rsidRPr="00E24BDA">
        <w:rPr>
          <w:highlight w:val="yellow"/>
        </w:rPr>
        <w:t>Screen shot of the components created</w:t>
      </w:r>
    </w:p>
    <w:p w14:paraId="25F410FB" w14:textId="7EB26B04" w:rsidR="00E24BDA" w:rsidRDefault="00E24BDA" w:rsidP="00FD3024">
      <w:pPr>
        <w:ind w:left="0" w:firstLine="0"/>
      </w:pPr>
      <w:r w:rsidRPr="00E24BDA">
        <w:rPr>
          <w:noProof/>
        </w:rPr>
        <w:drawing>
          <wp:inline distT="0" distB="0" distL="0" distR="0" wp14:anchorId="1DC06254" wp14:editId="7888FD50">
            <wp:extent cx="3185436" cy="3863675"/>
            <wp:effectExtent l="0" t="0" r="0" b="3810"/>
            <wp:docPr id="83405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9058" name=""/>
                    <pic:cNvPicPr/>
                  </pic:nvPicPr>
                  <pic:blipFill>
                    <a:blip r:embed="rId246"/>
                    <a:stretch>
                      <a:fillRect/>
                    </a:stretch>
                  </pic:blipFill>
                  <pic:spPr>
                    <a:xfrm>
                      <a:off x="0" y="0"/>
                      <a:ext cx="3185436" cy="3863675"/>
                    </a:xfrm>
                    <a:prstGeom prst="rect">
                      <a:avLst/>
                    </a:prstGeom>
                  </pic:spPr>
                </pic:pic>
              </a:graphicData>
            </a:graphic>
          </wp:inline>
        </w:drawing>
      </w:r>
    </w:p>
    <w:p w14:paraId="36E13C48" w14:textId="5813BD48" w:rsidR="00BB3AA8" w:rsidRDefault="00071293" w:rsidP="00FD3024">
      <w:pPr>
        <w:ind w:left="0" w:firstLine="0"/>
      </w:pPr>
      <w:proofErr w:type="gramStart"/>
      <w:r w:rsidRPr="00071293">
        <w:rPr>
          <w:highlight w:val="yellow"/>
        </w:rPr>
        <w:t>app.routing</w:t>
      </w:r>
      <w:proofErr w:type="gramEnd"/>
      <w:r w:rsidRPr="00071293">
        <w:rPr>
          <w:highlight w:val="yellow"/>
        </w:rPr>
        <w:t>.ts</w:t>
      </w:r>
    </w:p>
    <w:p w14:paraId="312C0E02" w14:textId="37FCA2DB" w:rsidR="00071293" w:rsidRDefault="00B02279" w:rsidP="00FD3024">
      <w:pPr>
        <w:ind w:left="0" w:firstLine="0"/>
      </w:pPr>
      <w:r w:rsidRPr="00B02279">
        <w:rPr>
          <w:noProof/>
        </w:rPr>
        <w:lastRenderedPageBreak/>
        <w:drawing>
          <wp:inline distT="0" distB="0" distL="0" distR="0" wp14:anchorId="72008ADD" wp14:editId="0397C0D0">
            <wp:extent cx="5943600" cy="3991610"/>
            <wp:effectExtent l="0" t="0" r="0" b="8890"/>
            <wp:docPr id="33303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7148" name=""/>
                    <pic:cNvPicPr/>
                  </pic:nvPicPr>
                  <pic:blipFill>
                    <a:blip r:embed="rId247"/>
                    <a:stretch>
                      <a:fillRect/>
                    </a:stretch>
                  </pic:blipFill>
                  <pic:spPr>
                    <a:xfrm>
                      <a:off x="0" y="0"/>
                      <a:ext cx="5943600" cy="3991610"/>
                    </a:xfrm>
                    <a:prstGeom prst="rect">
                      <a:avLst/>
                    </a:prstGeom>
                  </pic:spPr>
                </pic:pic>
              </a:graphicData>
            </a:graphic>
          </wp:inline>
        </w:drawing>
      </w:r>
    </w:p>
    <w:p w14:paraId="67BDD8CB" w14:textId="67611234" w:rsidR="00936A7C" w:rsidRDefault="00A74D9F" w:rsidP="00FD3024">
      <w:pPr>
        <w:ind w:left="0" w:firstLine="0"/>
      </w:pPr>
      <w:r>
        <w:t>Now you can navigate to the success/:user with any url like success/Kishor, success/Atharv</w:t>
      </w:r>
      <w:r w:rsidR="00936A7C">
        <w:t xml:space="preserve"> and etc.</w:t>
      </w:r>
    </w:p>
    <w:p w14:paraId="49A63DE2" w14:textId="6C8EAC8A" w:rsidR="006E3A9D" w:rsidRDefault="006E3A9D" w:rsidP="00FD3024">
      <w:pPr>
        <w:ind w:left="0" w:firstLine="0"/>
      </w:pPr>
      <w:r w:rsidRPr="006E3A9D">
        <w:rPr>
          <w:highlight w:val="yellow"/>
        </w:rPr>
        <w:t xml:space="preserve">Change the navigate method in the </w:t>
      </w:r>
      <w:proofErr w:type="spellStart"/>
      <w:proofErr w:type="gramStart"/>
      <w:r w:rsidRPr="006E3A9D">
        <w:rPr>
          <w:highlight w:val="yellow"/>
        </w:rPr>
        <w:t>login.component</w:t>
      </w:r>
      <w:proofErr w:type="gramEnd"/>
      <w:r w:rsidRPr="006E3A9D">
        <w:rPr>
          <w:highlight w:val="yellow"/>
        </w:rPr>
        <w:t>.ts</w:t>
      </w:r>
      <w:proofErr w:type="spellEnd"/>
    </w:p>
    <w:p w14:paraId="5630204E" w14:textId="11F3C6BA" w:rsidR="006E3A9D" w:rsidRDefault="006E3A9D" w:rsidP="00FD3024">
      <w:pPr>
        <w:ind w:left="0" w:firstLine="0"/>
      </w:pPr>
      <w:r w:rsidRPr="006E3A9D">
        <w:rPr>
          <w:noProof/>
        </w:rPr>
        <w:lastRenderedPageBreak/>
        <w:drawing>
          <wp:inline distT="0" distB="0" distL="0" distR="0" wp14:anchorId="501B7E20" wp14:editId="742B0BC3">
            <wp:extent cx="5943600" cy="3543935"/>
            <wp:effectExtent l="0" t="0" r="0" b="0"/>
            <wp:docPr id="8882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9619" name=""/>
                    <pic:cNvPicPr/>
                  </pic:nvPicPr>
                  <pic:blipFill>
                    <a:blip r:embed="rId248"/>
                    <a:stretch>
                      <a:fillRect/>
                    </a:stretch>
                  </pic:blipFill>
                  <pic:spPr>
                    <a:xfrm>
                      <a:off x="0" y="0"/>
                      <a:ext cx="5943600" cy="3543935"/>
                    </a:xfrm>
                    <a:prstGeom prst="rect">
                      <a:avLst/>
                    </a:prstGeom>
                  </pic:spPr>
                </pic:pic>
              </a:graphicData>
            </a:graphic>
          </wp:inline>
        </w:drawing>
      </w:r>
    </w:p>
    <w:p w14:paraId="6BA11F89" w14:textId="34BA5036" w:rsidR="006E3A9D" w:rsidRDefault="006E3A9D" w:rsidP="00FD3024">
      <w:pPr>
        <w:ind w:left="0" w:firstLine="0"/>
      </w:pPr>
      <w:r>
        <w:rPr>
          <w:highlight w:val="yellow"/>
        </w:rPr>
        <w:t xml:space="preserve">Modify </w:t>
      </w:r>
      <w:proofErr w:type="gramStart"/>
      <w:r w:rsidRPr="006E3A9D">
        <w:rPr>
          <w:highlight w:val="yellow"/>
        </w:rPr>
        <w:t>success.component.</w:t>
      </w:r>
      <w:r>
        <w:rPr>
          <w:highlight w:val="yellow"/>
        </w:rPr>
        <w:t>.</w:t>
      </w:r>
      <w:proofErr w:type="spellStart"/>
      <w:proofErr w:type="gramEnd"/>
      <w:r>
        <w:rPr>
          <w:highlight w:val="yellow"/>
        </w:rPr>
        <w:t>ts</w:t>
      </w:r>
      <w:proofErr w:type="spellEnd"/>
      <w:r>
        <w:rPr>
          <w:highlight w:val="yellow"/>
        </w:rPr>
        <w:t xml:space="preserve"> to get the data from the path parameter</w:t>
      </w:r>
    </w:p>
    <w:p w14:paraId="50590854" w14:textId="05FDF34F" w:rsidR="006E3A9D" w:rsidRDefault="006E3A9D" w:rsidP="00FD3024">
      <w:pPr>
        <w:ind w:left="0" w:firstLine="0"/>
      </w:pPr>
      <w:r w:rsidRPr="006E3A9D">
        <w:rPr>
          <w:noProof/>
        </w:rPr>
        <w:lastRenderedPageBreak/>
        <w:drawing>
          <wp:inline distT="0" distB="0" distL="0" distR="0" wp14:anchorId="7A6BBEE4" wp14:editId="7F8082E5">
            <wp:extent cx="5943600" cy="4425950"/>
            <wp:effectExtent l="0" t="0" r="0" b="0"/>
            <wp:docPr id="166236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133" name=""/>
                    <pic:cNvPicPr/>
                  </pic:nvPicPr>
                  <pic:blipFill>
                    <a:blip r:embed="rId249"/>
                    <a:stretch>
                      <a:fillRect/>
                    </a:stretch>
                  </pic:blipFill>
                  <pic:spPr>
                    <a:xfrm>
                      <a:off x="0" y="0"/>
                      <a:ext cx="5943600" cy="4425950"/>
                    </a:xfrm>
                    <a:prstGeom prst="rect">
                      <a:avLst/>
                    </a:prstGeom>
                  </pic:spPr>
                </pic:pic>
              </a:graphicData>
            </a:graphic>
          </wp:inline>
        </w:drawing>
      </w:r>
    </w:p>
    <w:p w14:paraId="7BB0EDBF" w14:textId="5EBA0757" w:rsidR="006E3A9D" w:rsidRDefault="006E3A9D" w:rsidP="00FD3024">
      <w:pPr>
        <w:ind w:left="0" w:firstLine="0"/>
      </w:pPr>
      <w:r w:rsidRPr="006E3A9D">
        <w:rPr>
          <w:highlight w:val="yellow"/>
        </w:rPr>
        <w:t>success.component.html</w:t>
      </w:r>
    </w:p>
    <w:p w14:paraId="3DB0C339" w14:textId="73EC56F8" w:rsidR="006E3A9D" w:rsidRDefault="006E3A9D" w:rsidP="00FD3024">
      <w:pPr>
        <w:ind w:left="0" w:firstLine="0"/>
      </w:pPr>
      <w:r w:rsidRPr="006E3A9D">
        <w:rPr>
          <w:noProof/>
        </w:rPr>
        <w:drawing>
          <wp:inline distT="0" distB="0" distL="0" distR="0" wp14:anchorId="4CD16706" wp14:editId="31F090B2">
            <wp:extent cx="5943600" cy="2037715"/>
            <wp:effectExtent l="0" t="0" r="0" b="635"/>
            <wp:docPr id="9698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1402" name=""/>
                    <pic:cNvPicPr/>
                  </pic:nvPicPr>
                  <pic:blipFill>
                    <a:blip r:embed="rId250"/>
                    <a:stretch>
                      <a:fillRect/>
                    </a:stretch>
                  </pic:blipFill>
                  <pic:spPr>
                    <a:xfrm>
                      <a:off x="0" y="0"/>
                      <a:ext cx="5943600" cy="2037715"/>
                    </a:xfrm>
                    <a:prstGeom prst="rect">
                      <a:avLst/>
                    </a:prstGeom>
                  </pic:spPr>
                </pic:pic>
              </a:graphicData>
            </a:graphic>
          </wp:inline>
        </w:drawing>
      </w:r>
    </w:p>
    <w:p w14:paraId="126F1421" w14:textId="4E45BD54" w:rsidR="006E3A9D" w:rsidRDefault="006E3A9D" w:rsidP="00FD3024">
      <w:pPr>
        <w:ind w:left="0" w:firstLine="0"/>
      </w:pPr>
      <w:r>
        <w:rPr>
          <w:highlight w:val="yellow"/>
        </w:rPr>
        <w:t xml:space="preserve">Modify the child route component to read the parent path parameter </w:t>
      </w:r>
      <w:proofErr w:type="spellStart"/>
      <w:proofErr w:type="gramStart"/>
      <w:r w:rsidRPr="006E3A9D">
        <w:rPr>
          <w:highlight w:val="yellow"/>
        </w:rPr>
        <w:t>settings.component</w:t>
      </w:r>
      <w:proofErr w:type="gramEnd"/>
      <w:r w:rsidRPr="006E3A9D">
        <w:rPr>
          <w:highlight w:val="yellow"/>
        </w:rPr>
        <w:t>.ts</w:t>
      </w:r>
      <w:proofErr w:type="spellEnd"/>
    </w:p>
    <w:p w14:paraId="763FA175" w14:textId="1493783E" w:rsidR="006E3A9D" w:rsidRDefault="006E3A9D" w:rsidP="00FD3024">
      <w:pPr>
        <w:ind w:left="0" w:firstLine="0"/>
      </w:pPr>
      <w:r w:rsidRPr="006E3A9D">
        <w:rPr>
          <w:noProof/>
        </w:rPr>
        <w:lastRenderedPageBreak/>
        <w:drawing>
          <wp:inline distT="0" distB="0" distL="0" distR="0" wp14:anchorId="7878921A" wp14:editId="38FF9C04">
            <wp:extent cx="5943600" cy="4086225"/>
            <wp:effectExtent l="0" t="0" r="0" b="9525"/>
            <wp:docPr id="16516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8181" name=""/>
                    <pic:cNvPicPr/>
                  </pic:nvPicPr>
                  <pic:blipFill>
                    <a:blip r:embed="rId251"/>
                    <a:stretch>
                      <a:fillRect/>
                    </a:stretch>
                  </pic:blipFill>
                  <pic:spPr>
                    <a:xfrm>
                      <a:off x="0" y="0"/>
                      <a:ext cx="5943600" cy="4086225"/>
                    </a:xfrm>
                    <a:prstGeom prst="rect">
                      <a:avLst/>
                    </a:prstGeom>
                  </pic:spPr>
                </pic:pic>
              </a:graphicData>
            </a:graphic>
          </wp:inline>
        </w:drawing>
      </w:r>
    </w:p>
    <w:p w14:paraId="2DFD8CD6" w14:textId="4D05D90C" w:rsidR="006E3A9D" w:rsidRDefault="006E3A9D" w:rsidP="00FD3024">
      <w:pPr>
        <w:ind w:left="0" w:firstLine="0"/>
      </w:pPr>
      <w:r w:rsidRPr="006E3A9D">
        <w:rPr>
          <w:highlight w:val="yellow"/>
        </w:rPr>
        <w:t>settings.component.html</w:t>
      </w:r>
    </w:p>
    <w:p w14:paraId="4E052321" w14:textId="0CA1E61C" w:rsidR="006E3A9D" w:rsidRDefault="006E3A9D" w:rsidP="00FD3024">
      <w:pPr>
        <w:ind w:left="0" w:firstLine="0"/>
      </w:pPr>
      <w:r w:rsidRPr="006E3A9D">
        <w:rPr>
          <w:noProof/>
        </w:rPr>
        <w:drawing>
          <wp:inline distT="0" distB="0" distL="0" distR="0" wp14:anchorId="3A057752" wp14:editId="0E499009">
            <wp:extent cx="5943600" cy="1774825"/>
            <wp:effectExtent l="0" t="0" r="0" b="0"/>
            <wp:docPr id="12990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0038" name=""/>
                    <pic:cNvPicPr/>
                  </pic:nvPicPr>
                  <pic:blipFill>
                    <a:blip r:embed="rId252"/>
                    <a:stretch>
                      <a:fillRect/>
                    </a:stretch>
                  </pic:blipFill>
                  <pic:spPr>
                    <a:xfrm>
                      <a:off x="0" y="0"/>
                      <a:ext cx="5943600" cy="1774825"/>
                    </a:xfrm>
                    <a:prstGeom prst="rect">
                      <a:avLst/>
                    </a:prstGeom>
                  </pic:spPr>
                </pic:pic>
              </a:graphicData>
            </a:graphic>
          </wp:inline>
        </w:drawing>
      </w:r>
    </w:p>
    <w:p w14:paraId="7BE17FC5" w14:textId="33D566CB" w:rsidR="006E3A9D" w:rsidRDefault="006E3A9D" w:rsidP="00FD3024">
      <w:pPr>
        <w:ind w:left="0" w:firstLine="0"/>
      </w:pPr>
      <w:r w:rsidRPr="006E3A9D">
        <w:rPr>
          <w:highlight w:val="yellow"/>
        </w:rPr>
        <w:t>Output:</w:t>
      </w:r>
    </w:p>
    <w:p w14:paraId="3C03550C" w14:textId="66E7F05C" w:rsidR="006E3A9D" w:rsidRDefault="006E3A9D" w:rsidP="00FD3024">
      <w:pPr>
        <w:ind w:left="0" w:firstLine="0"/>
      </w:pPr>
      <w:r w:rsidRPr="006E3A9D">
        <w:rPr>
          <w:noProof/>
        </w:rPr>
        <w:lastRenderedPageBreak/>
        <w:drawing>
          <wp:inline distT="0" distB="0" distL="0" distR="0" wp14:anchorId="6AFCDDC0" wp14:editId="51126DA3">
            <wp:extent cx="5943600" cy="1964055"/>
            <wp:effectExtent l="0" t="0" r="0" b="0"/>
            <wp:docPr id="115087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1818" name=""/>
                    <pic:cNvPicPr/>
                  </pic:nvPicPr>
                  <pic:blipFill>
                    <a:blip r:embed="rId253"/>
                    <a:stretch>
                      <a:fillRect/>
                    </a:stretch>
                  </pic:blipFill>
                  <pic:spPr>
                    <a:xfrm>
                      <a:off x="0" y="0"/>
                      <a:ext cx="5943600" cy="1964055"/>
                    </a:xfrm>
                    <a:prstGeom prst="rect">
                      <a:avLst/>
                    </a:prstGeom>
                  </pic:spPr>
                </pic:pic>
              </a:graphicData>
            </a:graphic>
          </wp:inline>
        </w:drawing>
      </w:r>
    </w:p>
    <w:p w14:paraId="14428296" w14:textId="46BB07ED" w:rsidR="006E3A9D" w:rsidRDefault="006E3A9D" w:rsidP="00FD3024">
      <w:pPr>
        <w:ind w:left="0" w:firstLine="0"/>
      </w:pPr>
      <w:r w:rsidRPr="006E3A9D">
        <w:rPr>
          <w:highlight w:val="yellow"/>
        </w:rPr>
        <w:t>Here there’s a problem where anybody can enter the URL and navigate to the success component</w:t>
      </w:r>
    </w:p>
    <w:p w14:paraId="7CF09DA2" w14:textId="5BD7EE8A" w:rsidR="006E3A9D" w:rsidRDefault="006E3A9D" w:rsidP="00FD3024">
      <w:pPr>
        <w:ind w:left="0" w:firstLine="0"/>
      </w:pPr>
      <w:r w:rsidRPr="005840CE">
        <w:rPr>
          <w:highlight w:val="yellow"/>
        </w:rPr>
        <w:t>Solution:</w:t>
      </w:r>
      <w:r>
        <w:t xml:space="preserve"> we need to stop user to enter the URL to see some page without logging in, we must use route guards which are also called authentication guards.</w:t>
      </w:r>
    </w:p>
    <w:p w14:paraId="0E4D35B8" w14:textId="56216923" w:rsidR="006E3A9D" w:rsidRDefault="00EF74AA" w:rsidP="00FD3024">
      <w:pPr>
        <w:ind w:left="0" w:firstLine="0"/>
      </w:pPr>
      <w:r>
        <w:t xml:space="preserve">We have a command to generate the authentication guards, it has a method called </w:t>
      </w:r>
      <w:proofErr w:type="gramStart"/>
      <w:r w:rsidRPr="006C1C78">
        <w:rPr>
          <w:color w:val="FF0000"/>
        </w:rPr>
        <w:t>canActivate(</w:t>
      </w:r>
      <w:proofErr w:type="gramEnd"/>
      <w:r w:rsidRPr="006C1C78">
        <w:rPr>
          <w:color w:val="FF0000"/>
        </w:rPr>
        <w:t>)</w:t>
      </w:r>
      <w:r>
        <w:t xml:space="preserve"> that is called when you navigate to a particular URL, inside this method you must write the logic whether user is allowed to visit or denied</w:t>
      </w:r>
      <w:r w:rsidR="005840CE">
        <w:t>.</w:t>
      </w:r>
    </w:p>
    <w:p w14:paraId="45919964" w14:textId="7AA42247" w:rsidR="005840CE" w:rsidRDefault="00947097" w:rsidP="00FD3024">
      <w:pPr>
        <w:ind w:left="0" w:firstLine="0"/>
      </w:pPr>
      <w:r>
        <w:t xml:space="preserve">ng </w:t>
      </w:r>
      <w:proofErr w:type="gramStart"/>
      <w:r>
        <w:t>generate</w:t>
      </w:r>
      <w:proofErr w:type="gramEnd"/>
      <w:r>
        <w:t xml:space="preserve"> guard auth</w:t>
      </w:r>
      <w:r w:rsidR="002B7AF0">
        <w:t xml:space="preserve"> or ng g </w:t>
      </w:r>
      <w:proofErr w:type="spellStart"/>
      <w:r w:rsidR="002B7AF0">
        <w:t>g</w:t>
      </w:r>
      <w:proofErr w:type="spellEnd"/>
      <w:r w:rsidR="002B7AF0">
        <w:t xml:space="preserve"> auth</w:t>
      </w:r>
    </w:p>
    <w:p w14:paraId="4CA5FDEE" w14:textId="60BCCBD0" w:rsidR="002B7AF0" w:rsidRDefault="003734B3" w:rsidP="00FD3024">
      <w:pPr>
        <w:ind w:left="0" w:firstLine="0"/>
      </w:pPr>
      <w:r>
        <w:t>&gt;&gt; command asks you to select the method &gt;&gt; choose canActivate.</w:t>
      </w:r>
    </w:p>
    <w:p w14:paraId="519B8AEE" w14:textId="0842CAFD" w:rsidR="003734B3" w:rsidRDefault="00B331CB" w:rsidP="00FD3024">
      <w:pPr>
        <w:ind w:left="0" w:firstLine="0"/>
      </w:pPr>
      <w:r w:rsidRPr="00B331CB">
        <w:rPr>
          <w:noProof/>
        </w:rPr>
        <w:drawing>
          <wp:inline distT="0" distB="0" distL="0" distR="0" wp14:anchorId="05720097" wp14:editId="5FD98258">
            <wp:extent cx="5943600" cy="1330325"/>
            <wp:effectExtent l="0" t="0" r="0" b="3175"/>
            <wp:docPr id="198551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4090" name=""/>
                    <pic:cNvPicPr/>
                  </pic:nvPicPr>
                  <pic:blipFill>
                    <a:blip r:embed="rId254"/>
                    <a:stretch>
                      <a:fillRect/>
                    </a:stretch>
                  </pic:blipFill>
                  <pic:spPr>
                    <a:xfrm>
                      <a:off x="0" y="0"/>
                      <a:ext cx="5943600" cy="1330325"/>
                    </a:xfrm>
                    <a:prstGeom prst="rect">
                      <a:avLst/>
                    </a:prstGeom>
                  </pic:spPr>
                </pic:pic>
              </a:graphicData>
            </a:graphic>
          </wp:inline>
        </w:drawing>
      </w:r>
    </w:p>
    <w:p w14:paraId="28F9C85E" w14:textId="65817D59" w:rsidR="00B331CB" w:rsidRDefault="001C40ED" w:rsidP="00FD3024">
      <w:pPr>
        <w:ind w:left="0" w:firstLine="0"/>
      </w:pPr>
      <w:r w:rsidRPr="001C40ED">
        <w:rPr>
          <w:highlight w:val="yellow"/>
        </w:rPr>
        <w:t xml:space="preserve">Below is the code you see in the </w:t>
      </w:r>
      <w:proofErr w:type="spellStart"/>
      <w:proofErr w:type="gramStart"/>
      <w:r w:rsidRPr="001C40ED">
        <w:rPr>
          <w:highlight w:val="yellow"/>
        </w:rPr>
        <w:t>auth.guard</w:t>
      </w:r>
      <w:proofErr w:type="gramEnd"/>
      <w:r w:rsidRPr="001C40ED">
        <w:rPr>
          <w:highlight w:val="yellow"/>
        </w:rPr>
        <w:t>.ts</w:t>
      </w:r>
      <w:proofErr w:type="spellEnd"/>
    </w:p>
    <w:p w14:paraId="6984F24C" w14:textId="47F4866E" w:rsidR="001C40ED" w:rsidRDefault="001C40ED" w:rsidP="00FD3024">
      <w:pPr>
        <w:ind w:left="0" w:firstLine="0"/>
      </w:pPr>
      <w:r w:rsidRPr="001C40ED">
        <w:rPr>
          <w:noProof/>
        </w:rPr>
        <w:lastRenderedPageBreak/>
        <w:drawing>
          <wp:inline distT="0" distB="0" distL="0" distR="0" wp14:anchorId="0AD5FA5D" wp14:editId="10491795">
            <wp:extent cx="5943600" cy="1926590"/>
            <wp:effectExtent l="0" t="0" r="0" b="0"/>
            <wp:docPr id="138106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7103" name=""/>
                    <pic:cNvPicPr/>
                  </pic:nvPicPr>
                  <pic:blipFill>
                    <a:blip r:embed="rId255"/>
                    <a:stretch>
                      <a:fillRect/>
                    </a:stretch>
                  </pic:blipFill>
                  <pic:spPr>
                    <a:xfrm>
                      <a:off x="0" y="0"/>
                      <a:ext cx="5943600" cy="1926590"/>
                    </a:xfrm>
                    <a:prstGeom prst="rect">
                      <a:avLst/>
                    </a:prstGeom>
                  </pic:spPr>
                </pic:pic>
              </a:graphicData>
            </a:graphic>
          </wp:inline>
        </w:drawing>
      </w:r>
    </w:p>
    <w:p w14:paraId="1273A3EA" w14:textId="3C5ED2B2" w:rsidR="001C40ED" w:rsidRDefault="001C40ED" w:rsidP="00FD3024">
      <w:pPr>
        <w:ind w:left="0" w:firstLine="0"/>
      </w:pPr>
      <w:r>
        <w:t xml:space="preserve">The </w:t>
      </w:r>
      <w:proofErr w:type="spellStart"/>
      <w:proofErr w:type="gramStart"/>
      <w:r>
        <w:t>authGuard</w:t>
      </w:r>
      <w:proofErr w:type="spellEnd"/>
      <w:r>
        <w:t>(</w:t>
      </w:r>
      <w:proofErr w:type="gramEnd"/>
      <w:r>
        <w:t>) is called only if you configure in the routes</w:t>
      </w:r>
    </w:p>
    <w:p w14:paraId="6B6F7B72" w14:textId="19A93235" w:rsidR="001C40ED" w:rsidRDefault="001C40ED" w:rsidP="00FD3024">
      <w:pPr>
        <w:ind w:left="0" w:firstLine="0"/>
      </w:pPr>
      <w:proofErr w:type="gramStart"/>
      <w:r w:rsidRPr="001C40ED">
        <w:rPr>
          <w:highlight w:val="yellow"/>
        </w:rPr>
        <w:t>app.rout</w:t>
      </w:r>
      <w:r>
        <w:rPr>
          <w:highlight w:val="yellow"/>
        </w:rPr>
        <w:t>ing</w:t>
      </w:r>
      <w:proofErr w:type="gramEnd"/>
      <w:r w:rsidRPr="001C40ED">
        <w:rPr>
          <w:highlight w:val="yellow"/>
        </w:rPr>
        <w:t>.ts</w:t>
      </w:r>
    </w:p>
    <w:p w14:paraId="54FCBFFB" w14:textId="53126B6D" w:rsidR="001C40ED" w:rsidRDefault="00372F0F" w:rsidP="00FD3024">
      <w:pPr>
        <w:ind w:left="0" w:firstLine="0"/>
      </w:pPr>
      <w:r w:rsidRPr="00372F0F">
        <w:rPr>
          <w:noProof/>
        </w:rPr>
        <w:drawing>
          <wp:inline distT="0" distB="0" distL="0" distR="0" wp14:anchorId="04B0054D" wp14:editId="2C9E1A00">
            <wp:extent cx="5943600" cy="3207385"/>
            <wp:effectExtent l="0" t="0" r="0" b="0"/>
            <wp:docPr id="16617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3209" name=""/>
                    <pic:cNvPicPr/>
                  </pic:nvPicPr>
                  <pic:blipFill>
                    <a:blip r:embed="rId256"/>
                    <a:stretch>
                      <a:fillRect/>
                    </a:stretch>
                  </pic:blipFill>
                  <pic:spPr>
                    <a:xfrm>
                      <a:off x="0" y="0"/>
                      <a:ext cx="5943600" cy="3207385"/>
                    </a:xfrm>
                    <a:prstGeom prst="rect">
                      <a:avLst/>
                    </a:prstGeom>
                  </pic:spPr>
                </pic:pic>
              </a:graphicData>
            </a:graphic>
          </wp:inline>
        </w:drawing>
      </w:r>
    </w:p>
    <w:p w14:paraId="79FE5B57" w14:textId="64F849EA" w:rsidR="00372F0F" w:rsidRDefault="00372F0F" w:rsidP="00FD3024">
      <w:pPr>
        <w:ind w:left="0" w:firstLine="0"/>
      </w:pPr>
      <w:r>
        <w:t>We must return false in case we don’t want to allow the user to enter the success/:user route, we must return true to allow user to enter the success/:user</w:t>
      </w:r>
    </w:p>
    <w:p w14:paraId="2655506B" w14:textId="516CFFFE" w:rsidR="00372F0F" w:rsidRDefault="00EE30B3" w:rsidP="00FD3024">
      <w:pPr>
        <w:ind w:left="0" w:firstLine="0"/>
      </w:pPr>
      <w:proofErr w:type="spellStart"/>
      <w:proofErr w:type="gramStart"/>
      <w:r w:rsidRPr="00EE30B3">
        <w:rPr>
          <w:highlight w:val="yellow"/>
        </w:rPr>
        <w:t>auth.guard</w:t>
      </w:r>
      <w:proofErr w:type="gramEnd"/>
      <w:r w:rsidRPr="00EE30B3">
        <w:rPr>
          <w:highlight w:val="yellow"/>
        </w:rPr>
        <w:t>.ts</w:t>
      </w:r>
      <w:proofErr w:type="spellEnd"/>
      <w:r>
        <w:t xml:space="preserve">// we are retrieving the </w:t>
      </w:r>
      <w:proofErr w:type="spellStart"/>
      <w:r>
        <w:t>sessionStorage</w:t>
      </w:r>
      <w:proofErr w:type="spellEnd"/>
      <w:r>
        <w:t xml:space="preserve"> data to validate </w:t>
      </w:r>
    </w:p>
    <w:p w14:paraId="2234C018" w14:textId="109877A4" w:rsidR="00EE30B3" w:rsidRDefault="00EE30B3" w:rsidP="00FD3024">
      <w:pPr>
        <w:ind w:left="0" w:firstLine="0"/>
      </w:pPr>
      <w:r w:rsidRPr="00EE30B3">
        <w:rPr>
          <w:noProof/>
        </w:rPr>
        <w:lastRenderedPageBreak/>
        <w:drawing>
          <wp:inline distT="0" distB="0" distL="0" distR="0" wp14:anchorId="44328F8B" wp14:editId="730BAF1F">
            <wp:extent cx="5943600" cy="3371215"/>
            <wp:effectExtent l="0" t="0" r="0" b="635"/>
            <wp:docPr id="199692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6241" name=""/>
                    <pic:cNvPicPr/>
                  </pic:nvPicPr>
                  <pic:blipFill>
                    <a:blip r:embed="rId257"/>
                    <a:stretch>
                      <a:fillRect/>
                    </a:stretch>
                  </pic:blipFill>
                  <pic:spPr>
                    <a:xfrm>
                      <a:off x="0" y="0"/>
                      <a:ext cx="5943600" cy="3371215"/>
                    </a:xfrm>
                    <a:prstGeom prst="rect">
                      <a:avLst/>
                    </a:prstGeom>
                  </pic:spPr>
                </pic:pic>
              </a:graphicData>
            </a:graphic>
          </wp:inline>
        </w:drawing>
      </w:r>
    </w:p>
    <w:p w14:paraId="7893E30C" w14:textId="61432872" w:rsidR="00EE30B3" w:rsidRDefault="00EE30B3" w:rsidP="00FD3024">
      <w:pPr>
        <w:ind w:left="0" w:firstLine="0"/>
      </w:pPr>
      <w:proofErr w:type="spellStart"/>
      <w:proofErr w:type="gramStart"/>
      <w:r w:rsidRPr="00EE30B3">
        <w:rPr>
          <w:highlight w:val="yellow"/>
        </w:rPr>
        <w:t>login.component</w:t>
      </w:r>
      <w:proofErr w:type="gramEnd"/>
      <w:r w:rsidRPr="00EE30B3">
        <w:rPr>
          <w:highlight w:val="yellow"/>
        </w:rPr>
        <w:t>.ts</w:t>
      </w:r>
      <w:proofErr w:type="spellEnd"/>
      <w:r>
        <w:t xml:space="preserve"> // can store the data in the </w:t>
      </w:r>
      <w:proofErr w:type="spellStart"/>
      <w:r>
        <w:t>sessionStorage</w:t>
      </w:r>
      <w:proofErr w:type="spellEnd"/>
    </w:p>
    <w:p w14:paraId="31D7FD18" w14:textId="10BC8A1D" w:rsidR="00EE30B3" w:rsidRDefault="00E967F3" w:rsidP="00FD3024">
      <w:pPr>
        <w:ind w:left="0" w:firstLine="0"/>
      </w:pPr>
      <w:r w:rsidRPr="00E967F3">
        <w:rPr>
          <w:noProof/>
        </w:rPr>
        <w:drawing>
          <wp:inline distT="0" distB="0" distL="0" distR="0" wp14:anchorId="2C0B331C" wp14:editId="1DB3876C">
            <wp:extent cx="5943600" cy="2783205"/>
            <wp:effectExtent l="0" t="0" r="0" b="0"/>
            <wp:docPr id="175018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4719" name=""/>
                    <pic:cNvPicPr/>
                  </pic:nvPicPr>
                  <pic:blipFill>
                    <a:blip r:embed="rId258"/>
                    <a:stretch>
                      <a:fillRect/>
                    </a:stretch>
                  </pic:blipFill>
                  <pic:spPr>
                    <a:xfrm>
                      <a:off x="0" y="0"/>
                      <a:ext cx="5943600" cy="2783205"/>
                    </a:xfrm>
                    <a:prstGeom prst="rect">
                      <a:avLst/>
                    </a:prstGeom>
                  </pic:spPr>
                </pic:pic>
              </a:graphicData>
            </a:graphic>
          </wp:inline>
        </w:drawing>
      </w:r>
    </w:p>
    <w:p w14:paraId="56B7CF6C" w14:textId="6B9C29E6" w:rsidR="00E967F3" w:rsidRDefault="00E967F3" w:rsidP="00FD3024">
      <w:pPr>
        <w:ind w:left="0" w:firstLine="0"/>
      </w:pPr>
      <w:r w:rsidRPr="00E967F3">
        <w:rPr>
          <w:highlight w:val="yellow"/>
        </w:rPr>
        <w:t>Output:</w:t>
      </w:r>
      <w:r>
        <w:t xml:space="preserve"> // if you enter the URL without logging in or if the session is not created for you then you get error as below</w:t>
      </w:r>
    </w:p>
    <w:p w14:paraId="62EB3324" w14:textId="7BDC5695" w:rsidR="00E967F3" w:rsidRDefault="00BA12CA" w:rsidP="00FD3024">
      <w:pPr>
        <w:ind w:left="0" w:firstLine="0"/>
      </w:pPr>
      <w:r w:rsidRPr="00BA12CA">
        <w:rPr>
          <w:noProof/>
        </w:rPr>
        <w:lastRenderedPageBreak/>
        <w:drawing>
          <wp:inline distT="0" distB="0" distL="0" distR="0" wp14:anchorId="4EF27D33" wp14:editId="6824FD72">
            <wp:extent cx="5943600" cy="1907540"/>
            <wp:effectExtent l="0" t="0" r="0" b="0"/>
            <wp:docPr id="16103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663" name=""/>
                    <pic:cNvPicPr/>
                  </pic:nvPicPr>
                  <pic:blipFill>
                    <a:blip r:embed="rId259"/>
                    <a:stretch>
                      <a:fillRect/>
                    </a:stretch>
                  </pic:blipFill>
                  <pic:spPr>
                    <a:xfrm>
                      <a:off x="0" y="0"/>
                      <a:ext cx="5943600" cy="1907540"/>
                    </a:xfrm>
                    <a:prstGeom prst="rect">
                      <a:avLst/>
                    </a:prstGeom>
                  </pic:spPr>
                </pic:pic>
              </a:graphicData>
            </a:graphic>
          </wp:inline>
        </w:drawing>
      </w:r>
    </w:p>
    <w:p w14:paraId="6F1813E4" w14:textId="77777777" w:rsidR="00951F81" w:rsidRDefault="00951F81" w:rsidP="00FD3024">
      <w:pPr>
        <w:ind w:left="0" w:firstLine="0"/>
      </w:pPr>
    </w:p>
    <w:p w14:paraId="466D616B" w14:textId="1EAFB742" w:rsidR="00E967F3" w:rsidRDefault="00143C65" w:rsidP="00FD3024">
      <w:pPr>
        <w:ind w:left="0" w:firstLine="0"/>
      </w:pPr>
      <w:r w:rsidRPr="00143C65">
        <w:rPr>
          <w:highlight w:val="yellow"/>
        </w:rPr>
        <w:t>Ionic Framework</w:t>
      </w:r>
    </w:p>
    <w:p w14:paraId="27E89CA6" w14:textId="2CEE7B15" w:rsidR="00143C65" w:rsidRDefault="00143C65" w:rsidP="00FD3024">
      <w:pPr>
        <w:ind w:left="0" w:firstLine="0"/>
      </w:pPr>
      <w:r>
        <w:t xml:space="preserve">It is an </w:t>
      </w:r>
      <w:proofErr w:type="gramStart"/>
      <w:r>
        <w:t>open source</w:t>
      </w:r>
      <w:proofErr w:type="gramEnd"/>
      <w:r>
        <w:t xml:space="preserve"> UI toolkit which helps you to develop &amp; deploy the apps across various platforms like native iOS, Android or web</w:t>
      </w:r>
      <w:r w:rsidR="00F92A05">
        <w:t>, it uses web technologies like HTML, CSS &amp; Javascript</w:t>
      </w:r>
    </w:p>
    <w:p w14:paraId="51B3F312" w14:textId="5F3E1A36" w:rsidR="00BA5E7C" w:rsidRDefault="00BA5E7C" w:rsidP="00FD3024">
      <w:pPr>
        <w:ind w:left="0" w:firstLine="0"/>
      </w:pPr>
      <w:r>
        <w:t xml:space="preserve">Ionic is very easy to understand as its not a new language if in case you know any one of the </w:t>
      </w:r>
      <w:proofErr w:type="gramStart"/>
      <w:r>
        <w:t>technology</w:t>
      </w:r>
      <w:proofErr w:type="gramEnd"/>
      <w:r>
        <w:t xml:space="preserve"> like </w:t>
      </w:r>
    </w:p>
    <w:p w14:paraId="18D83E9D" w14:textId="13F0CA4B" w:rsidR="00BA5E7C" w:rsidRDefault="00BA5E7C" w:rsidP="00BA5E7C">
      <w:pPr>
        <w:pStyle w:val="ListParagraph"/>
        <w:numPr>
          <w:ilvl w:val="0"/>
          <w:numId w:val="1"/>
        </w:numPr>
      </w:pPr>
      <w:r>
        <w:t>Angular</w:t>
      </w:r>
    </w:p>
    <w:p w14:paraId="2357F8A2" w14:textId="4252E3FC" w:rsidR="00BA5E7C" w:rsidRDefault="00BA5E7C" w:rsidP="00BA5E7C">
      <w:pPr>
        <w:pStyle w:val="ListParagraph"/>
        <w:numPr>
          <w:ilvl w:val="0"/>
          <w:numId w:val="1"/>
        </w:numPr>
      </w:pPr>
      <w:r>
        <w:t>React</w:t>
      </w:r>
    </w:p>
    <w:p w14:paraId="203BB9DD" w14:textId="17E64735" w:rsidR="00BA5E7C" w:rsidRDefault="00BA5E7C" w:rsidP="00BA5E7C">
      <w:pPr>
        <w:pStyle w:val="ListParagraph"/>
        <w:numPr>
          <w:ilvl w:val="0"/>
          <w:numId w:val="1"/>
        </w:numPr>
      </w:pPr>
      <w:r>
        <w:t>Vue.</w:t>
      </w:r>
    </w:p>
    <w:p w14:paraId="40A97112" w14:textId="45CB1DDC" w:rsidR="00BA5E7C" w:rsidRDefault="0047762F" w:rsidP="00BA5E7C">
      <w:pPr>
        <w:ind w:left="0" w:firstLine="0"/>
      </w:pPr>
      <w:r w:rsidRPr="0047762F">
        <w:rPr>
          <w:highlight w:val="yellow"/>
        </w:rPr>
        <w:t>Setup</w:t>
      </w:r>
    </w:p>
    <w:p w14:paraId="2B22433D" w14:textId="2E460942" w:rsidR="0047762F" w:rsidRDefault="0047762F" w:rsidP="0047762F">
      <w:pPr>
        <w:pStyle w:val="ListParagraph"/>
        <w:numPr>
          <w:ilvl w:val="0"/>
          <w:numId w:val="32"/>
        </w:numPr>
      </w:pPr>
      <w:r>
        <w:t>Node.js</w:t>
      </w:r>
    </w:p>
    <w:p w14:paraId="116CD121" w14:textId="65E85664" w:rsidR="0047762F" w:rsidRDefault="0047762F" w:rsidP="0047762F">
      <w:pPr>
        <w:pStyle w:val="ListParagraph"/>
        <w:numPr>
          <w:ilvl w:val="0"/>
          <w:numId w:val="32"/>
        </w:numPr>
      </w:pPr>
      <w:r>
        <w:t>VS Code</w:t>
      </w:r>
    </w:p>
    <w:p w14:paraId="4F2D55A2" w14:textId="5A7CE3D5" w:rsidR="0047762F" w:rsidRDefault="0047762F" w:rsidP="0047762F">
      <w:pPr>
        <w:pStyle w:val="ListParagraph"/>
        <w:numPr>
          <w:ilvl w:val="0"/>
          <w:numId w:val="32"/>
        </w:numPr>
      </w:pPr>
      <w:r>
        <w:t>Ionic CLI</w:t>
      </w:r>
    </w:p>
    <w:p w14:paraId="72BD5D5E" w14:textId="30BF26B8" w:rsidR="00221C7B" w:rsidRPr="005C77B6" w:rsidRDefault="00B70E1F" w:rsidP="00221C7B">
      <w:pPr>
        <w:ind w:left="0" w:firstLine="0"/>
        <w:rPr>
          <w:i/>
          <w:iCs/>
          <w:color w:val="FF0000"/>
        </w:rPr>
      </w:pPr>
      <w:r>
        <w:t xml:space="preserve">Installation: </w:t>
      </w:r>
      <w:r w:rsidR="00805CDB" w:rsidRPr="005C77B6">
        <w:rPr>
          <w:i/>
          <w:iCs/>
          <w:color w:val="FF0000"/>
        </w:rPr>
        <w:t>npm install -g @ionic/cli</w:t>
      </w:r>
    </w:p>
    <w:p w14:paraId="64266772" w14:textId="7F6D2FFD" w:rsidR="00805CDB" w:rsidRPr="005C77B6" w:rsidRDefault="00B70E1F" w:rsidP="00221C7B">
      <w:pPr>
        <w:ind w:left="0" w:firstLine="0"/>
        <w:rPr>
          <w:i/>
          <w:iCs/>
          <w:color w:val="FF0000"/>
        </w:rPr>
      </w:pPr>
      <w:r>
        <w:t xml:space="preserve">Verify: </w:t>
      </w:r>
      <w:r w:rsidRPr="005C77B6">
        <w:rPr>
          <w:i/>
          <w:iCs/>
          <w:color w:val="FF0000"/>
        </w:rPr>
        <w:t>ionic --version</w:t>
      </w:r>
    </w:p>
    <w:p w14:paraId="418B97CE" w14:textId="352550BF" w:rsidR="00B70E1F" w:rsidRDefault="00B70E1F" w:rsidP="00221C7B">
      <w:pPr>
        <w:ind w:left="0" w:firstLine="0"/>
      </w:pPr>
      <w:r>
        <w:t xml:space="preserve">Creating project </w:t>
      </w:r>
      <w:r w:rsidRPr="00B70E1F">
        <w:rPr>
          <w:i/>
          <w:iCs/>
          <w:color w:val="FF0000"/>
        </w:rPr>
        <w:t>ionic start app-name blank --type angular</w:t>
      </w:r>
      <w:r w:rsidRPr="00B70E1F">
        <w:rPr>
          <w:color w:val="FF0000"/>
        </w:rPr>
        <w:t xml:space="preserve"> </w:t>
      </w:r>
      <w:r>
        <w:t xml:space="preserve"># this </w:t>
      </w:r>
      <w:proofErr w:type="gramStart"/>
      <w:r>
        <w:t>create</w:t>
      </w:r>
      <w:proofErr w:type="gramEnd"/>
      <w:r>
        <w:t xml:space="preserve"> angular type project</w:t>
      </w:r>
    </w:p>
    <w:p w14:paraId="6B9783FD" w14:textId="053E93E0" w:rsidR="00EE30B3" w:rsidRDefault="00B70E1F" w:rsidP="00FD3024">
      <w:pPr>
        <w:ind w:left="0" w:firstLine="0"/>
      </w:pPr>
      <w:r>
        <w:t>blank can be replaced with templates for mobiles like tabs, side menu</w:t>
      </w:r>
    </w:p>
    <w:p w14:paraId="5C8A1B92" w14:textId="08227D03" w:rsidR="005C77B6" w:rsidRPr="00794153" w:rsidRDefault="00794153" w:rsidP="00FD3024">
      <w:pPr>
        <w:ind w:left="0" w:firstLine="0"/>
        <w:rPr>
          <w:i/>
          <w:iCs/>
          <w:color w:val="FF0000"/>
        </w:rPr>
      </w:pPr>
      <w:r>
        <w:lastRenderedPageBreak/>
        <w:t xml:space="preserve">Running the application: </w:t>
      </w:r>
      <w:r w:rsidRPr="00794153">
        <w:rPr>
          <w:i/>
          <w:iCs/>
          <w:color w:val="FF0000"/>
        </w:rPr>
        <w:t>ionic serve</w:t>
      </w:r>
    </w:p>
    <w:p w14:paraId="39017B88" w14:textId="73321EF2" w:rsidR="00794153" w:rsidRDefault="000E5A25" w:rsidP="00FD3024">
      <w:pPr>
        <w:ind w:left="0" w:firstLine="0"/>
      </w:pPr>
      <w:r w:rsidRPr="000E5A25">
        <w:rPr>
          <w:highlight w:val="yellow"/>
        </w:rPr>
        <w:t>Creating the ionic application for angular with standalone</w:t>
      </w:r>
    </w:p>
    <w:p w14:paraId="5AC39A7E" w14:textId="7F68AF97" w:rsidR="00325061" w:rsidRDefault="000E5A25" w:rsidP="00FD3024">
      <w:pPr>
        <w:ind w:left="0" w:firstLine="0"/>
      </w:pPr>
      <w:r w:rsidRPr="000E5A25">
        <w:rPr>
          <w:noProof/>
        </w:rPr>
        <w:drawing>
          <wp:inline distT="0" distB="0" distL="0" distR="0" wp14:anchorId="3F8FEF0D" wp14:editId="3252323F">
            <wp:extent cx="5943600" cy="1049655"/>
            <wp:effectExtent l="0" t="0" r="0" b="0"/>
            <wp:docPr id="181329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5520" name=""/>
                    <pic:cNvPicPr/>
                  </pic:nvPicPr>
                  <pic:blipFill>
                    <a:blip r:embed="rId260"/>
                    <a:stretch>
                      <a:fillRect/>
                    </a:stretch>
                  </pic:blipFill>
                  <pic:spPr>
                    <a:xfrm>
                      <a:off x="0" y="0"/>
                      <a:ext cx="5943600" cy="1049655"/>
                    </a:xfrm>
                    <a:prstGeom prst="rect">
                      <a:avLst/>
                    </a:prstGeom>
                  </pic:spPr>
                </pic:pic>
              </a:graphicData>
            </a:graphic>
          </wp:inline>
        </w:drawing>
      </w:r>
    </w:p>
    <w:p w14:paraId="3FA75B34" w14:textId="7B069197" w:rsidR="00325061" w:rsidRDefault="00325061" w:rsidP="00FD3024">
      <w:pPr>
        <w:ind w:left="0" w:firstLine="0"/>
      </w:pPr>
      <w:r w:rsidRPr="00325061">
        <w:rPr>
          <w:highlight w:val="yellow"/>
        </w:rPr>
        <w:t>Progressive Web App</w:t>
      </w:r>
    </w:p>
    <w:p w14:paraId="62EA324C" w14:textId="17FEAA0C" w:rsidR="00325061" w:rsidRDefault="00AA46EB" w:rsidP="00FD3024">
      <w:pPr>
        <w:ind w:left="0" w:firstLine="0"/>
      </w:pPr>
      <w:r w:rsidRPr="00AA46EB">
        <w:t xml:space="preserve">Progressive Web Apps (PWAs) are web applications built with modern web technologies that offer an app-like experience to users, including </w:t>
      </w:r>
      <w:proofErr w:type="spellStart"/>
      <w:r w:rsidRPr="00AA46EB">
        <w:t>installability</w:t>
      </w:r>
      <w:proofErr w:type="spellEnd"/>
      <w:r w:rsidRPr="00AA46EB">
        <w:t>, offline capabilities, and the ability to run on multiple platforms from a single codebase. They combine the reach of web apps with the capabilities of platform-specific apps. </w:t>
      </w:r>
    </w:p>
    <w:p w14:paraId="329BE7CC" w14:textId="1AA0E8E4" w:rsidR="00AA46EB" w:rsidRDefault="00052FB0" w:rsidP="00FD3024">
      <w:pPr>
        <w:ind w:left="0" w:firstLine="0"/>
      </w:pPr>
      <w:r>
        <w:t>Service worker is a script that must be added to make your angular application into a PWA.</w:t>
      </w:r>
    </w:p>
    <w:p w14:paraId="3CC82377" w14:textId="14F52B19" w:rsidR="00052FB0" w:rsidRDefault="000E698F" w:rsidP="00FD3024">
      <w:pPr>
        <w:ind w:left="0" w:firstLine="0"/>
      </w:pPr>
      <w:r w:rsidRPr="000A3D0F">
        <w:rPr>
          <w:highlight w:val="yellow"/>
        </w:rPr>
        <w:t>Note:</w:t>
      </w:r>
      <w:r>
        <w:t xml:space="preserve"> Follow the official documentation whenever you want to turn your app to PWA</w:t>
      </w:r>
    </w:p>
    <w:p w14:paraId="714ACAF2" w14:textId="76829706" w:rsidR="00325061" w:rsidRDefault="0026014D" w:rsidP="00FD3024">
      <w:pPr>
        <w:ind w:left="0" w:firstLine="0"/>
      </w:pPr>
      <w:r w:rsidRPr="0026014D">
        <w:rPr>
          <w:highlight w:val="yellow"/>
        </w:rPr>
        <w:t>Steps to create your app a PWA</w:t>
      </w:r>
    </w:p>
    <w:p w14:paraId="56F78E48" w14:textId="68D88C4E" w:rsidR="0026014D" w:rsidRDefault="0026014D" w:rsidP="0026014D">
      <w:pPr>
        <w:pStyle w:val="ListParagraph"/>
        <w:numPr>
          <w:ilvl w:val="0"/>
          <w:numId w:val="33"/>
        </w:numPr>
      </w:pPr>
      <w:r>
        <w:t xml:space="preserve">ng </w:t>
      </w:r>
      <w:proofErr w:type="gramStart"/>
      <w:r>
        <w:t>add</w:t>
      </w:r>
      <w:proofErr w:type="gramEnd"/>
      <w:r>
        <w:t xml:space="preserve"> @angular/pwa</w:t>
      </w:r>
    </w:p>
    <w:p w14:paraId="3FEC5AB7" w14:textId="7566DD9E" w:rsidR="0026014D" w:rsidRDefault="0026014D" w:rsidP="0026014D">
      <w:pPr>
        <w:pStyle w:val="ListParagraph"/>
        <w:numPr>
          <w:ilvl w:val="0"/>
          <w:numId w:val="33"/>
        </w:numPr>
      </w:pPr>
      <w:r>
        <w:t xml:space="preserve">ng build &gt;&gt; your application will be built and stored in </w:t>
      </w:r>
      <w:proofErr w:type="spellStart"/>
      <w:r>
        <w:t>dist</w:t>
      </w:r>
      <w:proofErr w:type="spellEnd"/>
      <w:r>
        <w:t xml:space="preserve"> folder</w:t>
      </w:r>
    </w:p>
    <w:p w14:paraId="32A9A514" w14:textId="1F9B76C3" w:rsidR="0026014D" w:rsidRDefault="0026014D" w:rsidP="0026014D">
      <w:pPr>
        <w:pStyle w:val="ListParagraph"/>
        <w:numPr>
          <w:ilvl w:val="0"/>
          <w:numId w:val="33"/>
        </w:numPr>
      </w:pPr>
      <w:r>
        <w:t>npx http</w:t>
      </w:r>
      <w:r w:rsidR="00FE01C1">
        <w:t xml:space="preserve">-server -p 8080 -c-1 </w:t>
      </w:r>
      <w:proofErr w:type="spellStart"/>
      <w:r w:rsidR="00FE01C1">
        <w:t>dist</w:t>
      </w:r>
      <w:proofErr w:type="spellEnd"/>
      <w:r w:rsidR="00FE01C1">
        <w:t>/app-name/browser</w:t>
      </w:r>
    </w:p>
    <w:p w14:paraId="5F9C9C4F" w14:textId="77777777" w:rsidR="00EA7F38" w:rsidRDefault="00EA7F38" w:rsidP="00EA7F38">
      <w:pPr>
        <w:ind w:left="0" w:firstLine="0"/>
      </w:pPr>
    </w:p>
    <w:p w14:paraId="0D365273" w14:textId="547F9CA1" w:rsidR="0096232B" w:rsidRDefault="0096232B" w:rsidP="00EA7F38">
      <w:pPr>
        <w:ind w:left="0" w:firstLine="0"/>
      </w:pPr>
      <w:r w:rsidRPr="0096232B">
        <w:rPr>
          <w:highlight w:val="yellow"/>
        </w:rPr>
        <w:t>Migrating the project</w:t>
      </w:r>
    </w:p>
    <w:p w14:paraId="686EC5C3" w14:textId="08BCB0EF" w:rsidR="0096232B" w:rsidRDefault="0096232B" w:rsidP="00EA7F38">
      <w:pPr>
        <w:ind w:left="0" w:firstLine="0"/>
      </w:pPr>
      <w:r>
        <w:t>V15 to V19</w:t>
      </w:r>
    </w:p>
    <w:p w14:paraId="282D2DBE" w14:textId="6662CABD" w:rsidR="0096232B" w:rsidRDefault="00207CCE" w:rsidP="00EA7F38">
      <w:pPr>
        <w:ind w:left="0" w:firstLine="0"/>
      </w:pPr>
      <w:r>
        <w:t>Step by step</w:t>
      </w:r>
    </w:p>
    <w:p w14:paraId="22014BA0" w14:textId="3FDB4F24" w:rsidR="00207CCE" w:rsidRDefault="00207CCE" w:rsidP="00EA7F38">
      <w:pPr>
        <w:ind w:left="0" w:firstLine="0"/>
      </w:pPr>
      <w:r>
        <w:t>V15 -&gt; V16 -&gt; V17 -&gt; V18 -&gt; V19</w:t>
      </w:r>
    </w:p>
    <w:p w14:paraId="14970CD1" w14:textId="77777777" w:rsidR="004A6BA2" w:rsidRDefault="004A6BA2" w:rsidP="00EA7F38">
      <w:pPr>
        <w:ind w:left="0" w:firstLine="0"/>
      </w:pPr>
    </w:p>
    <w:sectPr w:rsidR="004A6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B4571" w14:textId="77777777" w:rsidR="00E17871" w:rsidRDefault="00E17871" w:rsidP="008108D5">
      <w:pPr>
        <w:spacing w:after="0" w:line="240" w:lineRule="auto"/>
      </w:pPr>
      <w:r>
        <w:separator/>
      </w:r>
    </w:p>
  </w:endnote>
  <w:endnote w:type="continuationSeparator" w:id="0">
    <w:p w14:paraId="0E4AE20F" w14:textId="77777777" w:rsidR="00E17871" w:rsidRDefault="00E17871"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E36E8" w14:textId="77777777" w:rsidR="00E17871" w:rsidRDefault="00E17871" w:rsidP="008108D5">
      <w:pPr>
        <w:spacing w:after="0" w:line="240" w:lineRule="auto"/>
      </w:pPr>
      <w:r>
        <w:separator/>
      </w:r>
    </w:p>
  </w:footnote>
  <w:footnote w:type="continuationSeparator" w:id="0">
    <w:p w14:paraId="437CD401" w14:textId="77777777" w:rsidR="00E17871" w:rsidRDefault="00E17871"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F0EE7"/>
    <w:multiLevelType w:val="hybridMultilevel"/>
    <w:tmpl w:val="6CFEC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B144E5"/>
    <w:multiLevelType w:val="hybridMultilevel"/>
    <w:tmpl w:val="4918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DF425C"/>
    <w:multiLevelType w:val="hybridMultilevel"/>
    <w:tmpl w:val="66AE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6"/>
  </w:num>
  <w:num w:numId="2" w16cid:durableId="202444292">
    <w:abstractNumId w:val="16"/>
  </w:num>
  <w:num w:numId="3" w16cid:durableId="934291218">
    <w:abstractNumId w:val="19"/>
  </w:num>
  <w:num w:numId="4" w16cid:durableId="856969857">
    <w:abstractNumId w:val="12"/>
  </w:num>
  <w:num w:numId="5" w16cid:durableId="84034772">
    <w:abstractNumId w:val="14"/>
  </w:num>
  <w:num w:numId="6" w16cid:durableId="1552959467">
    <w:abstractNumId w:val="15"/>
  </w:num>
  <w:num w:numId="7" w16cid:durableId="366222496">
    <w:abstractNumId w:val="2"/>
  </w:num>
  <w:num w:numId="8" w16cid:durableId="914439880">
    <w:abstractNumId w:val="14"/>
  </w:num>
  <w:num w:numId="9" w16cid:durableId="1628587274">
    <w:abstractNumId w:val="28"/>
  </w:num>
  <w:num w:numId="10" w16cid:durableId="210196383">
    <w:abstractNumId w:val="31"/>
  </w:num>
  <w:num w:numId="11" w16cid:durableId="188572555">
    <w:abstractNumId w:val="25"/>
  </w:num>
  <w:num w:numId="12" w16cid:durableId="2013222444">
    <w:abstractNumId w:val="20"/>
  </w:num>
  <w:num w:numId="13" w16cid:durableId="385374047">
    <w:abstractNumId w:val="13"/>
  </w:num>
  <w:num w:numId="14" w16cid:durableId="512231940">
    <w:abstractNumId w:val="21"/>
  </w:num>
  <w:num w:numId="15" w16cid:durableId="599217860">
    <w:abstractNumId w:val="8"/>
  </w:num>
  <w:num w:numId="16" w16cid:durableId="2141455376">
    <w:abstractNumId w:val="24"/>
  </w:num>
  <w:num w:numId="17" w16cid:durableId="722100376">
    <w:abstractNumId w:val="9"/>
  </w:num>
  <w:num w:numId="18" w16cid:durableId="1055206252">
    <w:abstractNumId w:val="3"/>
  </w:num>
  <w:num w:numId="19" w16cid:durableId="319576609">
    <w:abstractNumId w:val="4"/>
  </w:num>
  <w:num w:numId="20" w16cid:durableId="1684239701">
    <w:abstractNumId w:val="6"/>
  </w:num>
  <w:num w:numId="21" w16cid:durableId="360983746">
    <w:abstractNumId w:val="10"/>
  </w:num>
  <w:num w:numId="22" w16cid:durableId="1760053784">
    <w:abstractNumId w:val="18"/>
  </w:num>
  <w:num w:numId="23" w16cid:durableId="518738806">
    <w:abstractNumId w:val="0"/>
  </w:num>
  <w:num w:numId="24" w16cid:durableId="1506243667">
    <w:abstractNumId w:val="29"/>
  </w:num>
  <w:num w:numId="25" w16cid:durableId="566385265">
    <w:abstractNumId w:val="27"/>
  </w:num>
  <w:num w:numId="26" w16cid:durableId="1235239093">
    <w:abstractNumId w:val="7"/>
  </w:num>
  <w:num w:numId="27" w16cid:durableId="318583567">
    <w:abstractNumId w:val="30"/>
  </w:num>
  <w:num w:numId="28" w16cid:durableId="958030393">
    <w:abstractNumId w:val="1"/>
  </w:num>
  <w:num w:numId="29" w16cid:durableId="885408454">
    <w:abstractNumId w:val="22"/>
  </w:num>
  <w:num w:numId="30" w16cid:durableId="631978305">
    <w:abstractNumId w:val="11"/>
  </w:num>
  <w:num w:numId="31" w16cid:durableId="1062824444">
    <w:abstractNumId w:val="17"/>
  </w:num>
  <w:num w:numId="32" w16cid:durableId="568459538">
    <w:abstractNumId w:val="5"/>
  </w:num>
  <w:num w:numId="33" w16cid:durableId="1025056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1298E"/>
    <w:rsid w:val="00024F78"/>
    <w:rsid w:val="00025612"/>
    <w:rsid w:val="00025AE4"/>
    <w:rsid w:val="00032035"/>
    <w:rsid w:val="00033879"/>
    <w:rsid w:val="00035131"/>
    <w:rsid w:val="00035893"/>
    <w:rsid w:val="00043C35"/>
    <w:rsid w:val="00043DAA"/>
    <w:rsid w:val="00045D11"/>
    <w:rsid w:val="000474E3"/>
    <w:rsid w:val="00052FB0"/>
    <w:rsid w:val="00053F81"/>
    <w:rsid w:val="00054E63"/>
    <w:rsid w:val="00061D82"/>
    <w:rsid w:val="00061DBA"/>
    <w:rsid w:val="00063F1D"/>
    <w:rsid w:val="00065D58"/>
    <w:rsid w:val="00071293"/>
    <w:rsid w:val="00073424"/>
    <w:rsid w:val="00073B87"/>
    <w:rsid w:val="00080110"/>
    <w:rsid w:val="00081695"/>
    <w:rsid w:val="00086252"/>
    <w:rsid w:val="0008665C"/>
    <w:rsid w:val="000929B5"/>
    <w:rsid w:val="00095CBB"/>
    <w:rsid w:val="000A02EF"/>
    <w:rsid w:val="000A3D0F"/>
    <w:rsid w:val="000C1264"/>
    <w:rsid w:val="000C3C0F"/>
    <w:rsid w:val="000C3F70"/>
    <w:rsid w:val="000C76B8"/>
    <w:rsid w:val="000C7B44"/>
    <w:rsid w:val="000D08E3"/>
    <w:rsid w:val="000D24F0"/>
    <w:rsid w:val="000E1C36"/>
    <w:rsid w:val="000E32D4"/>
    <w:rsid w:val="000E5A25"/>
    <w:rsid w:val="000E698F"/>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2080C"/>
    <w:rsid w:val="00126717"/>
    <w:rsid w:val="0013645D"/>
    <w:rsid w:val="00141190"/>
    <w:rsid w:val="00143C65"/>
    <w:rsid w:val="00144383"/>
    <w:rsid w:val="001446EA"/>
    <w:rsid w:val="00146440"/>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0ED"/>
    <w:rsid w:val="001C4837"/>
    <w:rsid w:val="001C4EFD"/>
    <w:rsid w:val="001D2BC6"/>
    <w:rsid w:val="001D51B4"/>
    <w:rsid w:val="001E0DF3"/>
    <w:rsid w:val="001E423D"/>
    <w:rsid w:val="001E6899"/>
    <w:rsid w:val="001E7B8C"/>
    <w:rsid w:val="001F08BA"/>
    <w:rsid w:val="001F4B41"/>
    <w:rsid w:val="00200E36"/>
    <w:rsid w:val="00201BCE"/>
    <w:rsid w:val="0020319B"/>
    <w:rsid w:val="00204C4D"/>
    <w:rsid w:val="00207CCE"/>
    <w:rsid w:val="00210684"/>
    <w:rsid w:val="00211BA7"/>
    <w:rsid w:val="00217B4B"/>
    <w:rsid w:val="00220CED"/>
    <w:rsid w:val="00220F31"/>
    <w:rsid w:val="00221C7B"/>
    <w:rsid w:val="002260F9"/>
    <w:rsid w:val="002279EE"/>
    <w:rsid w:val="002318FA"/>
    <w:rsid w:val="00231B26"/>
    <w:rsid w:val="00231D7D"/>
    <w:rsid w:val="00235931"/>
    <w:rsid w:val="00241716"/>
    <w:rsid w:val="002418BB"/>
    <w:rsid w:val="002423F7"/>
    <w:rsid w:val="002432B8"/>
    <w:rsid w:val="0024734A"/>
    <w:rsid w:val="002559AF"/>
    <w:rsid w:val="002572B5"/>
    <w:rsid w:val="0026014D"/>
    <w:rsid w:val="00270466"/>
    <w:rsid w:val="00270ADF"/>
    <w:rsid w:val="002763D4"/>
    <w:rsid w:val="00283AAA"/>
    <w:rsid w:val="00287D22"/>
    <w:rsid w:val="00292FC7"/>
    <w:rsid w:val="00293264"/>
    <w:rsid w:val="00293792"/>
    <w:rsid w:val="002941E6"/>
    <w:rsid w:val="00295F41"/>
    <w:rsid w:val="00296124"/>
    <w:rsid w:val="00296FB1"/>
    <w:rsid w:val="002A3886"/>
    <w:rsid w:val="002A4DBD"/>
    <w:rsid w:val="002A6D5C"/>
    <w:rsid w:val="002A712C"/>
    <w:rsid w:val="002A7B42"/>
    <w:rsid w:val="002B14E5"/>
    <w:rsid w:val="002B1631"/>
    <w:rsid w:val="002B1B72"/>
    <w:rsid w:val="002B1EE0"/>
    <w:rsid w:val="002B28B7"/>
    <w:rsid w:val="002B2EBC"/>
    <w:rsid w:val="002B5777"/>
    <w:rsid w:val="002B62C6"/>
    <w:rsid w:val="002B7AF0"/>
    <w:rsid w:val="002C1FD9"/>
    <w:rsid w:val="002C4FFC"/>
    <w:rsid w:val="002C6F35"/>
    <w:rsid w:val="002C7021"/>
    <w:rsid w:val="002D02DE"/>
    <w:rsid w:val="002D137A"/>
    <w:rsid w:val="002D5B2F"/>
    <w:rsid w:val="002D60C6"/>
    <w:rsid w:val="002D7261"/>
    <w:rsid w:val="002D75BA"/>
    <w:rsid w:val="002E1644"/>
    <w:rsid w:val="002E4C6F"/>
    <w:rsid w:val="002E7240"/>
    <w:rsid w:val="002F194B"/>
    <w:rsid w:val="003040E7"/>
    <w:rsid w:val="00305D6F"/>
    <w:rsid w:val="00312383"/>
    <w:rsid w:val="00316AF1"/>
    <w:rsid w:val="003178E8"/>
    <w:rsid w:val="003221EE"/>
    <w:rsid w:val="00322689"/>
    <w:rsid w:val="00322807"/>
    <w:rsid w:val="00325061"/>
    <w:rsid w:val="003265CD"/>
    <w:rsid w:val="0032674C"/>
    <w:rsid w:val="003268F6"/>
    <w:rsid w:val="00335466"/>
    <w:rsid w:val="00336565"/>
    <w:rsid w:val="00336E30"/>
    <w:rsid w:val="003378C2"/>
    <w:rsid w:val="00347C0E"/>
    <w:rsid w:val="00351463"/>
    <w:rsid w:val="00362C36"/>
    <w:rsid w:val="0037074E"/>
    <w:rsid w:val="00372F0F"/>
    <w:rsid w:val="003734B3"/>
    <w:rsid w:val="00380201"/>
    <w:rsid w:val="00381369"/>
    <w:rsid w:val="00382016"/>
    <w:rsid w:val="0038332A"/>
    <w:rsid w:val="00386B3B"/>
    <w:rsid w:val="00396DEE"/>
    <w:rsid w:val="00397B33"/>
    <w:rsid w:val="003A48FD"/>
    <w:rsid w:val="003A5737"/>
    <w:rsid w:val="003B3105"/>
    <w:rsid w:val="003B5053"/>
    <w:rsid w:val="003B5C90"/>
    <w:rsid w:val="003B62A7"/>
    <w:rsid w:val="003D2E06"/>
    <w:rsid w:val="003D62BF"/>
    <w:rsid w:val="003E1700"/>
    <w:rsid w:val="003E6BA5"/>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6E4"/>
    <w:rsid w:val="00452D5E"/>
    <w:rsid w:val="00452D7F"/>
    <w:rsid w:val="00454875"/>
    <w:rsid w:val="00464DBE"/>
    <w:rsid w:val="004669AF"/>
    <w:rsid w:val="00467A96"/>
    <w:rsid w:val="00467DB6"/>
    <w:rsid w:val="004714FA"/>
    <w:rsid w:val="00472F06"/>
    <w:rsid w:val="0047762F"/>
    <w:rsid w:val="00482A5D"/>
    <w:rsid w:val="00483ACC"/>
    <w:rsid w:val="00485AD3"/>
    <w:rsid w:val="00495D61"/>
    <w:rsid w:val="004976C1"/>
    <w:rsid w:val="004A58B3"/>
    <w:rsid w:val="004A6BA2"/>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0CF5"/>
    <w:rsid w:val="005162BC"/>
    <w:rsid w:val="005162CE"/>
    <w:rsid w:val="0051649C"/>
    <w:rsid w:val="00525093"/>
    <w:rsid w:val="00525A4A"/>
    <w:rsid w:val="005268CB"/>
    <w:rsid w:val="00532361"/>
    <w:rsid w:val="0053586E"/>
    <w:rsid w:val="005379F5"/>
    <w:rsid w:val="00540C5F"/>
    <w:rsid w:val="005410B7"/>
    <w:rsid w:val="0054444C"/>
    <w:rsid w:val="005452A5"/>
    <w:rsid w:val="0054765B"/>
    <w:rsid w:val="0055349B"/>
    <w:rsid w:val="00556B49"/>
    <w:rsid w:val="00566926"/>
    <w:rsid w:val="00567409"/>
    <w:rsid w:val="00567646"/>
    <w:rsid w:val="0057069B"/>
    <w:rsid w:val="00576585"/>
    <w:rsid w:val="00581F44"/>
    <w:rsid w:val="00583A38"/>
    <w:rsid w:val="005840CE"/>
    <w:rsid w:val="005851E8"/>
    <w:rsid w:val="005919EB"/>
    <w:rsid w:val="005975BA"/>
    <w:rsid w:val="005A486E"/>
    <w:rsid w:val="005A52E0"/>
    <w:rsid w:val="005B057B"/>
    <w:rsid w:val="005B216A"/>
    <w:rsid w:val="005B562A"/>
    <w:rsid w:val="005C4B06"/>
    <w:rsid w:val="005C514E"/>
    <w:rsid w:val="005C77B6"/>
    <w:rsid w:val="005D0498"/>
    <w:rsid w:val="005D0839"/>
    <w:rsid w:val="005D33DC"/>
    <w:rsid w:val="005D4563"/>
    <w:rsid w:val="005D5383"/>
    <w:rsid w:val="005D59C2"/>
    <w:rsid w:val="005D5AE3"/>
    <w:rsid w:val="005F06BE"/>
    <w:rsid w:val="006004FC"/>
    <w:rsid w:val="00600A51"/>
    <w:rsid w:val="00605DC8"/>
    <w:rsid w:val="0060775E"/>
    <w:rsid w:val="006103D9"/>
    <w:rsid w:val="00622010"/>
    <w:rsid w:val="006322BB"/>
    <w:rsid w:val="00632344"/>
    <w:rsid w:val="00634F0E"/>
    <w:rsid w:val="00635289"/>
    <w:rsid w:val="0063528C"/>
    <w:rsid w:val="006374DF"/>
    <w:rsid w:val="00647961"/>
    <w:rsid w:val="00650444"/>
    <w:rsid w:val="006601FF"/>
    <w:rsid w:val="00660D4E"/>
    <w:rsid w:val="00670525"/>
    <w:rsid w:val="00672BCB"/>
    <w:rsid w:val="006776B7"/>
    <w:rsid w:val="00685AD8"/>
    <w:rsid w:val="00686901"/>
    <w:rsid w:val="00694091"/>
    <w:rsid w:val="006A1EE6"/>
    <w:rsid w:val="006A6281"/>
    <w:rsid w:val="006B02F8"/>
    <w:rsid w:val="006B3BCA"/>
    <w:rsid w:val="006B78BF"/>
    <w:rsid w:val="006C1C78"/>
    <w:rsid w:val="006C2B65"/>
    <w:rsid w:val="006C3659"/>
    <w:rsid w:val="006C6827"/>
    <w:rsid w:val="006C7A84"/>
    <w:rsid w:val="006C7F66"/>
    <w:rsid w:val="006D76B1"/>
    <w:rsid w:val="006E1EA4"/>
    <w:rsid w:val="006E3A9D"/>
    <w:rsid w:val="006F1C74"/>
    <w:rsid w:val="00701E2D"/>
    <w:rsid w:val="0071164F"/>
    <w:rsid w:val="00712DDB"/>
    <w:rsid w:val="0071448B"/>
    <w:rsid w:val="007210D3"/>
    <w:rsid w:val="00725611"/>
    <w:rsid w:val="0072645A"/>
    <w:rsid w:val="007308AA"/>
    <w:rsid w:val="0073374A"/>
    <w:rsid w:val="00733E94"/>
    <w:rsid w:val="00740868"/>
    <w:rsid w:val="007475B8"/>
    <w:rsid w:val="00754648"/>
    <w:rsid w:val="00761B9D"/>
    <w:rsid w:val="007632F9"/>
    <w:rsid w:val="0076617A"/>
    <w:rsid w:val="0076709E"/>
    <w:rsid w:val="007677D6"/>
    <w:rsid w:val="007725C7"/>
    <w:rsid w:val="00772B36"/>
    <w:rsid w:val="00772C0E"/>
    <w:rsid w:val="007756D5"/>
    <w:rsid w:val="0079013D"/>
    <w:rsid w:val="00791161"/>
    <w:rsid w:val="0079132C"/>
    <w:rsid w:val="00794153"/>
    <w:rsid w:val="00794666"/>
    <w:rsid w:val="0079645E"/>
    <w:rsid w:val="007A0F0E"/>
    <w:rsid w:val="007A372C"/>
    <w:rsid w:val="007A7588"/>
    <w:rsid w:val="007B1434"/>
    <w:rsid w:val="007B1A99"/>
    <w:rsid w:val="007B3604"/>
    <w:rsid w:val="007B3716"/>
    <w:rsid w:val="007B5B5A"/>
    <w:rsid w:val="007B6A2B"/>
    <w:rsid w:val="007B75A2"/>
    <w:rsid w:val="007C1D15"/>
    <w:rsid w:val="007D4D98"/>
    <w:rsid w:val="007D517E"/>
    <w:rsid w:val="007E0A83"/>
    <w:rsid w:val="007E4A5B"/>
    <w:rsid w:val="007E5F37"/>
    <w:rsid w:val="007F2C05"/>
    <w:rsid w:val="007F79DA"/>
    <w:rsid w:val="00805CDB"/>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43F89"/>
    <w:rsid w:val="00860784"/>
    <w:rsid w:val="0086112F"/>
    <w:rsid w:val="008622B3"/>
    <w:rsid w:val="00863378"/>
    <w:rsid w:val="00866535"/>
    <w:rsid w:val="008668FE"/>
    <w:rsid w:val="0087778D"/>
    <w:rsid w:val="0088782B"/>
    <w:rsid w:val="0089451B"/>
    <w:rsid w:val="00895C9E"/>
    <w:rsid w:val="008A6640"/>
    <w:rsid w:val="008A7F10"/>
    <w:rsid w:val="008B22F6"/>
    <w:rsid w:val="008B28F6"/>
    <w:rsid w:val="008B5E67"/>
    <w:rsid w:val="008C27B7"/>
    <w:rsid w:val="008C46D4"/>
    <w:rsid w:val="008D18A0"/>
    <w:rsid w:val="008E0451"/>
    <w:rsid w:val="008E53B4"/>
    <w:rsid w:val="008E73F0"/>
    <w:rsid w:val="008F7C9F"/>
    <w:rsid w:val="00907AEB"/>
    <w:rsid w:val="0091023B"/>
    <w:rsid w:val="0091258C"/>
    <w:rsid w:val="00914B88"/>
    <w:rsid w:val="00921B43"/>
    <w:rsid w:val="00923F59"/>
    <w:rsid w:val="009327DF"/>
    <w:rsid w:val="009336A3"/>
    <w:rsid w:val="00934098"/>
    <w:rsid w:val="00935CA4"/>
    <w:rsid w:val="00936A7C"/>
    <w:rsid w:val="00941C61"/>
    <w:rsid w:val="009429FF"/>
    <w:rsid w:val="00947097"/>
    <w:rsid w:val="00951D23"/>
    <w:rsid w:val="00951F81"/>
    <w:rsid w:val="0095239E"/>
    <w:rsid w:val="0095387D"/>
    <w:rsid w:val="00953FA6"/>
    <w:rsid w:val="0095760D"/>
    <w:rsid w:val="0096141F"/>
    <w:rsid w:val="0096232B"/>
    <w:rsid w:val="009626B6"/>
    <w:rsid w:val="00966CED"/>
    <w:rsid w:val="009670AF"/>
    <w:rsid w:val="00971416"/>
    <w:rsid w:val="0097665E"/>
    <w:rsid w:val="00977275"/>
    <w:rsid w:val="00985AA6"/>
    <w:rsid w:val="009905B1"/>
    <w:rsid w:val="009A3359"/>
    <w:rsid w:val="009A3959"/>
    <w:rsid w:val="009A514A"/>
    <w:rsid w:val="009A5564"/>
    <w:rsid w:val="009A5AAB"/>
    <w:rsid w:val="009B5E16"/>
    <w:rsid w:val="009B75DD"/>
    <w:rsid w:val="009C31F3"/>
    <w:rsid w:val="009C6022"/>
    <w:rsid w:val="009D06E9"/>
    <w:rsid w:val="009D35F1"/>
    <w:rsid w:val="009E1BB8"/>
    <w:rsid w:val="009E45A8"/>
    <w:rsid w:val="009E4DD6"/>
    <w:rsid w:val="009F74B9"/>
    <w:rsid w:val="00A014DB"/>
    <w:rsid w:val="00A114C5"/>
    <w:rsid w:val="00A13F22"/>
    <w:rsid w:val="00A140ED"/>
    <w:rsid w:val="00A24FFC"/>
    <w:rsid w:val="00A32881"/>
    <w:rsid w:val="00A33897"/>
    <w:rsid w:val="00A35560"/>
    <w:rsid w:val="00A36F50"/>
    <w:rsid w:val="00A40CA9"/>
    <w:rsid w:val="00A41424"/>
    <w:rsid w:val="00A50FA4"/>
    <w:rsid w:val="00A6564C"/>
    <w:rsid w:val="00A74D9F"/>
    <w:rsid w:val="00A853E2"/>
    <w:rsid w:val="00A85C38"/>
    <w:rsid w:val="00A91C74"/>
    <w:rsid w:val="00A9411F"/>
    <w:rsid w:val="00A958B3"/>
    <w:rsid w:val="00AA0E25"/>
    <w:rsid w:val="00AA46EB"/>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279"/>
    <w:rsid w:val="00B0287B"/>
    <w:rsid w:val="00B06AE8"/>
    <w:rsid w:val="00B1332D"/>
    <w:rsid w:val="00B13B3C"/>
    <w:rsid w:val="00B14FF9"/>
    <w:rsid w:val="00B2622D"/>
    <w:rsid w:val="00B30FBC"/>
    <w:rsid w:val="00B331CB"/>
    <w:rsid w:val="00B353C4"/>
    <w:rsid w:val="00B36A74"/>
    <w:rsid w:val="00B51B69"/>
    <w:rsid w:val="00B52813"/>
    <w:rsid w:val="00B546E2"/>
    <w:rsid w:val="00B56E9B"/>
    <w:rsid w:val="00B57865"/>
    <w:rsid w:val="00B60457"/>
    <w:rsid w:val="00B659B3"/>
    <w:rsid w:val="00B705E0"/>
    <w:rsid w:val="00B70E1F"/>
    <w:rsid w:val="00B75B6C"/>
    <w:rsid w:val="00B75F2F"/>
    <w:rsid w:val="00B82680"/>
    <w:rsid w:val="00B84B10"/>
    <w:rsid w:val="00B84B71"/>
    <w:rsid w:val="00B85608"/>
    <w:rsid w:val="00B85F33"/>
    <w:rsid w:val="00B86CCD"/>
    <w:rsid w:val="00B87ACC"/>
    <w:rsid w:val="00B91669"/>
    <w:rsid w:val="00B95CFB"/>
    <w:rsid w:val="00B97633"/>
    <w:rsid w:val="00BA12CA"/>
    <w:rsid w:val="00BA448B"/>
    <w:rsid w:val="00BA5128"/>
    <w:rsid w:val="00BA5E7C"/>
    <w:rsid w:val="00BA6ECD"/>
    <w:rsid w:val="00BB3AA8"/>
    <w:rsid w:val="00BC6035"/>
    <w:rsid w:val="00BD0EB5"/>
    <w:rsid w:val="00BD2B27"/>
    <w:rsid w:val="00BD74B6"/>
    <w:rsid w:val="00BE0A98"/>
    <w:rsid w:val="00BE0DA8"/>
    <w:rsid w:val="00BE36B7"/>
    <w:rsid w:val="00BE58F5"/>
    <w:rsid w:val="00BE7132"/>
    <w:rsid w:val="00BE7320"/>
    <w:rsid w:val="00BF0E83"/>
    <w:rsid w:val="00BF4E50"/>
    <w:rsid w:val="00BF4EBA"/>
    <w:rsid w:val="00BF5F44"/>
    <w:rsid w:val="00C036CA"/>
    <w:rsid w:val="00C05D8F"/>
    <w:rsid w:val="00C106AC"/>
    <w:rsid w:val="00C11D3D"/>
    <w:rsid w:val="00C20590"/>
    <w:rsid w:val="00C20E6C"/>
    <w:rsid w:val="00C252E6"/>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2801"/>
    <w:rsid w:val="00CE4E79"/>
    <w:rsid w:val="00CE6EBF"/>
    <w:rsid w:val="00CF296E"/>
    <w:rsid w:val="00CF6958"/>
    <w:rsid w:val="00D0122C"/>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E6E13"/>
    <w:rsid w:val="00DF036E"/>
    <w:rsid w:val="00DF6E67"/>
    <w:rsid w:val="00E0101A"/>
    <w:rsid w:val="00E0251E"/>
    <w:rsid w:val="00E05071"/>
    <w:rsid w:val="00E15FC6"/>
    <w:rsid w:val="00E16339"/>
    <w:rsid w:val="00E1770F"/>
    <w:rsid w:val="00E17871"/>
    <w:rsid w:val="00E20DC6"/>
    <w:rsid w:val="00E24BDA"/>
    <w:rsid w:val="00E2536F"/>
    <w:rsid w:val="00E274DB"/>
    <w:rsid w:val="00E40D37"/>
    <w:rsid w:val="00E46BAB"/>
    <w:rsid w:val="00E50F1D"/>
    <w:rsid w:val="00E544B6"/>
    <w:rsid w:val="00E56A15"/>
    <w:rsid w:val="00E57F14"/>
    <w:rsid w:val="00E63CDE"/>
    <w:rsid w:val="00E65CDD"/>
    <w:rsid w:val="00E72547"/>
    <w:rsid w:val="00E75330"/>
    <w:rsid w:val="00E83D00"/>
    <w:rsid w:val="00E901A0"/>
    <w:rsid w:val="00E90CFD"/>
    <w:rsid w:val="00E9204D"/>
    <w:rsid w:val="00E92313"/>
    <w:rsid w:val="00E9408D"/>
    <w:rsid w:val="00E967F3"/>
    <w:rsid w:val="00EA1B2A"/>
    <w:rsid w:val="00EA7C2F"/>
    <w:rsid w:val="00EA7CA0"/>
    <w:rsid w:val="00EA7F38"/>
    <w:rsid w:val="00EB45F7"/>
    <w:rsid w:val="00EB5D72"/>
    <w:rsid w:val="00EC0F7F"/>
    <w:rsid w:val="00EC61AE"/>
    <w:rsid w:val="00ED607E"/>
    <w:rsid w:val="00EE204F"/>
    <w:rsid w:val="00EE2252"/>
    <w:rsid w:val="00EE256A"/>
    <w:rsid w:val="00EE30B3"/>
    <w:rsid w:val="00EE7A31"/>
    <w:rsid w:val="00EF04BE"/>
    <w:rsid w:val="00EF200E"/>
    <w:rsid w:val="00EF5A4A"/>
    <w:rsid w:val="00EF74AA"/>
    <w:rsid w:val="00F008DC"/>
    <w:rsid w:val="00F00E12"/>
    <w:rsid w:val="00F04666"/>
    <w:rsid w:val="00F04931"/>
    <w:rsid w:val="00F16DAE"/>
    <w:rsid w:val="00F23E8B"/>
    <w:rsid w:val="00F339B5"/>
    <w:rsid w:val="00F34E30"/>
    <w:rsid w:val="00F3726B"/>
    <w:rsid w:val="00F4011D"/>
    <w:rsid w:val="00F43633"/>
    <w:rsid w:val="00F47580"/>
    <w:rsid w:val="00F53D6D"/>
    <w:rsid w:val="00F550BA"/>
    <w:rsid w:val="00F55AA3"/>
    <w:rsid w:val="00F61BD1"/>
    <w:rsid w:val="00F6378C"/>
    <w:rsid w:val="00F64841"/>
    <w:rsid w:val="00F651C1"/>
    <w:rsid w:val="00F652BE"/>
    <w:rsid w:val="00F652E9"/>
    <w:rsid w:val="00F66834"/>
    <w:rsid w:val="00F725D8"/>
    <w:rsid w:val="00F85368"/>
    <w:rsid w:val="00F86EB2"/>
    <w:rsid w:val="00F87416"/>
    <w:rsid w:val="00F922FD"/>
    <w:rsid w:val="00F92A05"/>
    <w:rsid w:val="00F9740F"/>
    <w:rsid w:val="00FA0D40"/>
    <w:rsid w:val="00FA633A"/>
    <w:rsid w:val="00FB673F"/>
    <w:rsid w:val="00FB6CDA"/>
    <w:rsid w:val="00FB6E67"/>
    <w:rsid w:val="00FC4F3E"/>
    <w:rsid w:val="00FD3024"/>
    <w:rsid w:val="00FD5C8C"/>
    <w:rsid w:val="00FE01C1"/>
    <w:rsid w:val="00FF07D7"/>
    <w:rsid w:val="00FF3268"/>
    <w:rsid w:val="00FF3F7C"/>
    <w:rsid w:val="00FF7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1928</TotalTime>
  <Pages>172</Pages>
  <Words>7216</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977</cp:revision>
  <dcterms:created xsi:type="dcterms:W3CDTF">2025-04-15T12:23:00Z</dcterms:created>
  <dcterms:modified xsi:type="dcterms:W3CDTF">2025-05-13T13:23:00Z</dcterms:modified>
</cp:coreProperties>
</file>